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A6866DD" w:rsidR="009E5FB3" w:rsidRDefault="00F70C24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05.09.2022</w:t>
      </w:r>
      <w:bookmarkStart w:id="0" w:name="_GoBack"/>
      <w:bookmarkEnd w:id="0"/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4442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40535" w:rsidRPr="003F7CCC" w14:paraId="0DC4CEEA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33E8C78F" w14:textId="77777777" w:rsidR="00040535" w:rsidRDefault="00040535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C8DB2" w14:textId="77777777" w:rsidR="00040535" w:rsidRPr="003F7CCC" w:rsidRDefault="00040535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214A9DA" w14:textId="77777777" w:rsidR="00040535" w:rsidRPr="003F7CCC" w:rsidRDefault="00040535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05E3685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E6C61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6707378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30A9F35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98A7B36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A5A0FC" w14:textId="77777777" w:rsidR="00040535" w:rsidRPr="003F7CCC" w:rsidRDefault="00040535" w:rsidP="0004053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металлический гараж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Одинцовский городской округ, г. Звенигород, ул. Луговая, вблизи д. 5, в течение 14 календарных дней.</w:t>
      </w:r>
    </w:p>
    <w:p w14:paraId="3D1D9945" w14:textId="77777777" w:rsidR="00040535" w:rsidRPr="003F7CCC" w:rsidRDefault="00040535" w:rsidP="0004053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338DCEF9" w14:textId="77777777" w:rsidR="00040535" w:rsidRPr="003F7CCC" w:rsidRDefault="00040535" w:rsidP="0004053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249F74E" w14:textId="77777777" w:rsidR="00040535" w:rsidRPr="003F7CCC" w:rsidRDefault="00040535" w:rsidP="0004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4AA144CD" w14:textId="77777777" w:rsidR="00040535" w:rsidRPr="003F7CCC" w:rsidRDefault="00040535" w:rsidP="0004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7D941AB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904C0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F82C77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CEAE97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B0CBD21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C098DE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55C7C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75A9C0BC" w14:textId="77777777" w:rsidR="00040535" w:rsidRPr="004F75E2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C53D546" w14:textId="77777777" w:rsidR="00040535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729A457" w14:textId="77777777" w:rsidR="00040535" w:rsidRPr="004F75E2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926323" w14:textId="77777777" w:rsidR="00040535" w:rsidRPr="004F75E2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1F22523" w14:textId="77777777" w:rsidR="00040535" w:rsidRDefault="00040535" w:rsidP="0004053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1876703" w14:textId="77777777" w:rsidR="00040535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87B9E2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2BF2CAC6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59E633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E0FBF5" w14:textId="77777777" w:rsidR="00040535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352EC025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D8E129F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E6D4D08" w14:textId="77777777" w:rsidR="00040535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230FBA2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323385" w14:textId="77777777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4CEF3B99" w14:textId="77777777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E44F6" w14:textId="77777777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3845D1" w14:textId="77777777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DB4276" w14:textId="77777777" w:rsidR="00040535" w:rsidRPr="005E652B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2F91730C" w14:textId="77777777" w:rsidR="00040535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9F76674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3225AD7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03B6C1" w14:textId="77777777" w:rsidR="00040535" w:rsidRPr="005E652B" w:rsidRDefault="00040535" w:rsidP="0004053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41870359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984346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59BB62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766842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8A74A9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AA3236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553203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6C6240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01FDD4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27379EB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40535" w:rsidRPr="00594FF9" w14:paraId="6CA0B529" w14:textId="77777777" w:rsidTr="0018582F">
        <w:tc>
          <w:tcPr>
            <w:tcW w:w="6374" w:type="dxa"/>
          </w:tcPr>
          <w:p w14:paraId="1319064A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212F729" w14:textId="77777777" w:rsidR="00040535" w:rsidRPr="00594FF9" w:rsidRDefault="00040535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40535" w:rsidRPr="00594FF9" w14:paraId="23337FDA" w14:textId="77777777" w:rsidTr="0018582F">
        <w:tc>
          <w:tcPr>
            <w:tcW w:w="6374" w:type="dxa"/>
          </w:tcPr>
          <w:p w14:paraId="6C52DADB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1A2F23A" w14:textId="77777777" w:rsidR="00040535" w:rsidRPr="00594FF9" w:rsidRDefault="00040535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40535" w:rsidRPr="00594FF9" w14:paraId="631549C1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09BC8D70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8AC0DB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2BB53CB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A750E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9598E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D4A4B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07F171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65FDA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82C4C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A8546C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B93F8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857AD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865BB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3A7A1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6E28628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B418EFD" w14:textId="77777777" w:rsidR="00040535" w:rsidRPr="00B93BD5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E2DBBA-BA4F-428D-AF1A-FE37C7C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2022-09-07T13:57:00Z</dcterms:modified>
</cp:coreProperties>
</file>