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16" w:rsidRPr="003D1216" w:rsidRDefault="003D1216" w:rsidP="003D12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3D1216">
        <w:rPr>
          <w:rFonts w:ascii="Arial" w:eastAsia="Calibri" w:hAnsi="Arial" w:cs="Arial"/>
          <w:sz w:val="24"/>
          <w:szCs w:val="24"/>
        </w:rPr>
        <w:t>АДМИНИСТРАЦИЯ</w:t>
      </w:r>
    </w:p>
    <w:p w:rsidR="003D1216" w:rsidRPr="003D1216" w:rsidRDefault="003D1216" w:rsidP="003D12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121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D1216" w:rsidRPr="003D1216" w:rsidRDefault="003D1216" w:rsidP="003D12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121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D1216" w:rsidRPr="003D1216" w:rsidRDefault="003D1216" w:rsidP="003D12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1216">
        <w:rPr>
          <w:rFonts w:ascii="Arial" w:eastAsia="Calibri" w:hAnsi="Arial" w:cs="Arial"/>
          <w:sz w:val="24"/>
          <w:szCs w:val="24"/>
        </w:rPr>
        <w:t>ПОСТАНОВЛЕНИЕ</w:t>
      </w:r>
    </w:p>
    <w:p w:rsidR="00E7472E" w:rsidRPr="003D1216" w:rsidRDefault="003D1216" w:rsidP="003D12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1216">
        <w:rPr>
          <w:rFonts w:ascii="Arial" w:eastAsia="Calibri" w:hAnsi="Arial" w:cs="Arial"/>
          <w:sz w:val="24"/>
          <w:szCs w:val="24"/>
        </w:rPr>
        <w:t>30.12.2022 № 7926</w:t>
      </w:r>
    </w:p>
    <w:p w:rsidR="006006E9" w:rsidRPr="003D1216" w:rsidRDefault="006006E9" w:rsidP="004E5DED">
      <w:pPr>
        <w:spacing w:after="0"/>
        <w:rPr>
          <w:rFonts w:ascii="Arial" w:hAnsi="Arial" w:cs="Arial"/>
          <w:sz w:val="24"/>
          <w:szCs w:val="24"/>
        </w:rPr>
      </w:pPr>
    </w:p>
    <w:p w:rsidR="003F4001" w:rsidRPr="003D1216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3D1216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3D121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3D1216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3D1216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3D1216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3D1216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3D1216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3D1216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3D1216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912BE6" w:rsidRPr="003D1216" w:rsidRDefault="00912BE6" w:rsidP="00D37A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1216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54DDC" w:rsidRPr="003D1216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3D1216">
        <w:rPr>
          <w:rFonts w:ascii="Arial" w:eastAsia="Calibri" w:hAnsi="Arial" w:cs="Arial"/>
          <w:sz w:val="24"/>
          <w:szCs w:val="24"/>
          <w:lang w:eastAsia="zh-CN"/>
        </w:rPr>
        <w:t xml:space="preserve">от 20.08.2019 №313, </w:t>
      </w:r>
      <w:r w:rsidRPr="003D1216">
        <w:rPr>
          <w:rFonts w:ascii="Arial" w:hAnsi="Arial" w:cs="Arial"/>
          <w:sz w:val="24"/>
          <w:szCs w:val="24"/>
        </w:rPr>
        <w:t xml:space="preserve">в связи с </w:t>
      </w:r>
      <w:r w:rsidR="00970911" w:rsidRPr="003D1216">
        <w:rPr>
          <w:rFonts w:ascii="Arial" w:hAnsi="Arial" w:cs="Arial"/>
          <w:sz w:val="24"/>
          <w:szCs w:val="24"/>
        </w:rPr>
        <w:t xml:space="preserve">перераспределением и изменением объемов финансирования на 2022-2024 годы мероприятий муниципальной программы </w:t>
      </w:r>
      <w:r w:rsidRPr="003D1216">
        <w:rPr>
          <w:rFonts w:ascii="Arial" w:hAnsi="Arial" w:cs="Arial"/>
          <w:sz w:val="24"/>
          <w:szCs w:val="24"/>
        </w:rPr>
        <w:t>Одинцовского городского округа Московской области «Культура» на 2020 – 2024 годы,</w:t>
      </w:r>
    </w:p>
    <w:p w:rsidR="00DE7FD5" w:rsidRPr="003D1216" w:rsidRDefault="00DE7FD5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3D1216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3D1216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3D1216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C4DCC" w:rsidRPr="003D1216" w:rsidRDefault="00707728" w:rsidP="00457209">
      <w:pPr>
        <w:pStyle w:val="a3"/>
        <w:numPr>
          <w:ilvl w:val="0"/>
          <w:numId w:val="31"/>
        </w:numPr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3D1216">
        <w:rPr>
          <w:rFonts w:ascii="Arial" w:eastAsia="Calibri" w:hAnsi="Arial" w:cs="Arial"/>
          <w:lang w:eastAsia="zh-CN"/>
        </w:rPr>
        <w:t xml:space="preserve">Внести в муниципальную </w:t>
      </w:r>
      <w:hyperlink w:anchor="Par30" w:history="1">
        <w:r w:rsidRPr="003D1216">
          <w:rPr>
            <w:rFonts w:ascii="Arial" w:eastAsia="Calibri" w:hAnsi="Arial" w:cs="Arial"/>
            <w:lang w:eastAsia="zh-CN"/>
          </w:rPr>
          <w:t>программу</w:t>
        </w:r>
      </w:hyperlink>
      <w:r w:rsidRPr="003D1216">
        <w:rPr>
          <w:rFonts w:ascii="Arial" w:eastAsia="Calibri" w:hAnsi="Arial" w:cs="Arial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3D1216">
        <w:rPr>
          <w:rFonts w:ascii="Arial" w:eastAsia="Calibri" w:hAnsi="Arial" w:cs="Arial"/>
          <w:lang w:eastAsia="zh-CN"/>
        </w:rPr>
        <w:t xml:space="preserve">Московской области </w:t>
      </w:r>
      <w:r w:rsidRPr="003D1216">
        <w:rPr>
          <w:rFonts w:ascii="Arial" w:eastAsia="Calibri" w:hAnsi="Arial" w:cs="Arial"/>
          <w:lang w:eastAsia="zh-CN"/>
        </w:rPr>
        <w:t xml:space="preserve">от 30.10.2019 №1261 </w:t>
      </w:r>
      <w:bookmarkStart w:id="1" w:name="_Hlk86327582"/>
      <w:r w:rsidRPr="003D1216">
        <w:rPr>
          <w:rFonts w:ascii="Arial" w:eastAsia="Calibri" w:hAnsi="Arial" w:cs="Arial"/>
          <w:lang w:eastAsia="zh-CN"/>
        </w:rPr>
        <w:t>(в р</w:t>
      </w:r>
      <w:r w:rsidR="002B6CBF" w:rsidRPr="003D1216">
        <w:rPr>
          <w:rFonts w:ascii="Arial" w:eastAsia="Calibri" w:hAnsi="Arial" w:cs="Arial"/>
          <w:lang w:eastAsia="zh-CN"/>
        </w:rPr>
        <w:t xml:space="preserve">едакции от </w:t>
      </w:r>
      <w:r w:rsidR="00C46714" w:rsidRPr="003D1216">
        <w:rPr>
          <w:rFonts w:ascii="Arial" w:eastAsia="Calibri" w:hAnsi="Arial" w:cs="Arial"/>
          <w:lang w:eastAsia="zh-CN"/>
        </w:rPr>
        <w:t>14</w:t>
      </w:r>
      <w:r w:rsidR="007D1262" w:rsidRPr="003D1216">
        <w:rPr>
          <w:rFonts w:ascii="Arial" w:eastAsia="Calibri" w:hAnsi="Arial" w:cs="Arial"/>
          <w:lang w:eastAsia="zh-CN"/>
        </w:rPr>
        <w:t>.</w:t>
      </w:r>
      <w:r w:rsidR="00E834B9" w:rsidRPr="003D1216">
        <w:rPr>
          <w:rFonts w:ascii="Arial" w:eastAsia="Calibri" w:hAnsi="Arial" w:cs="Arial"/>
          <w:lang w:eastAsia="zh-CN"/>
        </w:rPr>
        <w:t>1</w:t>
      </w:r>
      <w:r w:rsidR="00C46714" w:rsidRPr="003D1216">
        <w:rPr>
          <w:rFonts w:ascii="Arial" w:eastAsia="Calibri" w:hAnsi="Arial" w:cs="Arial"/>
          <w:lang w:eastAsia="zh-CN"/>
        </w:rPr>
        <w:t>0</w:t>
      </w:r>
      <w:r w:rsidR="007D1262" w:rsidRPr="003D1216">
        <w:rPr>
          <w:rFonts w:ascii="Arial" w:eastAsia="Calibri" w:hAnsi="Arial" w:cs="Arial"/>
          <w:lang w:eastAsia="zh-CN"/>
        </w:rPr>
        <w:t>.202</w:t>
      </w:r>
      <w:r w:rsidR="00C46714" w:rsidRPr="003D1216">
        <w:rPr>
          <w:rFonts w:ascii="Arial" w:eastAsia="Calibri" w:hAnsi="Arial" w:cs="Arial"/>
          <w:lang w:eastAsia="zh-CN"/>
        </w:rPr>
        <w:t>2</w:t>
      </w:r>
      <w:r w:rsidR="007D1262" w:rsidRPr="003D1216">
        <w:rPr>
          <w:rFonts w:ascii="Arial" w:eastAsia="Calibri" w:hAnsi="Arial" w:cs="Arial"/>
          <w:lang w:eastAsia="zh-CN"/>
        </w:rPr>
        <w:t xml:space="preserve"> №</w:t>
      </w:r>
      <w:bookmarkEnd w:id="1"/>
      <w:r w:rsidR="00C46714" w:rsidRPr="003D1216">
        <w:rPr>
          <w:rFonts w:ascii="Arial" w:eastAsia="Calibri" w:hAnsi="Arial" w:cs="Arial"/>
          <w:lang w:eastAsia="zh-CN"/>
        </w:rPr>
        <w:t>5745</w:t>
      </w:r>
      <w:r w:rsidRPr="003D1216">
        <w:rPr>
          <w:rFonts w:ascii="Arial" w:eastAsia="Calibri" w:hAnsi="Arial" w:cs="Arial"/>
          <w:lang w:eastAsia="zh-CN"/>
        </w:rPr>
        <w:t xml:space="preserve">) (далее – Муниципальная программа), </w:t>
      </w:r>
      <w:r w:rsidR="002C4DCC" w:rsidRPr="003D1216">
        <w:rPr>
          <w:rFonts w:ascii="Arial" w:eastAsia="Calibri" w:hAnsi="Arial" w:cs="Arial"/>
          <w:lang w:eastAsia="zh-CN"/>
        </w:rPr>
        <w:t>следующие изменения:</w:t>
      </w:r>
    </w:p>
    <w:p w:rsidR="00457209" w:rsidRPr="003D1216" w:rsidRDefault="00457209" w:rsidP="00457209">
      <w:pPr>
        <w:pStyle w:val="a3"/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3D1216">
        <w:rPr>
          <w:rFonts w:ascii="Arial" w:eastAsia="Calibri" w:hAnsi="Arial" w:cs="Arial"/>
          <w:lang w:eastAsia="zh-CN"/>
        </w:rPr>
        <w:t>1)</w:t>
      </w:r>
      <w:r w:rsidRPr="003D1216">
        <w:rPr>
          <w:rFonts w:ascii="Arial" w:eastAsia="Calibri" w:hAnsi="Arial" w:cs="Arial"/>
          <w:lang w:eastAsia="zh-CN"/>
        </w:rPr>
        <w:tab/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3D1216">
        <w:rPr>
          <w:rFonts w:ascii="Arial" w:eastAsia="Calibri" w:hAnsi="Arial" w:cs="Arial"/>
          <w:lang w:eastAsia="zh-CN"/>
        </w:rPr>
        <w:t>:»</w:t>
      </w:r>
      <w:proofErr w:type="gramEnd"/>
      <w:r w:rsidRPr="003D1216">
        <w:rPr>
          <w:rFonts w:ascii="Arial" w:eastAsia="Calibri" w:hAnsi="Arial" w:cs="Arial"/>
          <w:lang w:eastAsia="zh-CN"/>
        </w:rPr>
        <w:t xml:space="preserve"> изложить в следующей редакции:</w:t>
      </w:r>
    </w:p>
    <w:p w:rsidR="002C4DCC" w:rsidRPr="003D1216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2C4DCC" w:rsidRPr="003D1216" w:rsidTr="003D1216">
        <w:trPr>
          <w:trHeight w:val="502"/>
        </w:trPr>
        <w:tc>
          <w:tcPr>
            <w:tcW w:w="2269" w:type="dxa"/>
            <w:vMerge w:val="restart"/>
          </w:tcPr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C4DCC" w:rsidRPr="003D1216" w:rsidTr="003D1216">
        <w:trPr>
          <w:trHeight w:val="694"/>
        </w:trPr>
        <w:tc>
          <w:tcPr>
            <w:tcW w:w="2269" w:type="dxa"/>
            <w:vMerge/>
          </w:tcPr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3D121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2A49A5" w:rsidRPr="003D1216" w:rsidTr="003D1216">
        <w:tc>
          <w:tcPr>
            <w:tcW w:w="2269" w:type="dxa"/>
          </w:tcPr>
          <w:p w:rsidR="002A49A5" w:rsidRPr="003D1216" w:rsidRDefault="002A49A5" w:rsidP="00D37A64">
            <w:pPr>
              <w:spacing w:line="240" w:lineRule="atLeast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7609,14493</w:t>
            </w:r>
          </w:p>
        </w:tc>
        <w:tc>
          <w:tcPr>
            <w:tcW w:w="1417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5251,55198</w:t>
            </w:r>
          </w:p>
        </w:tc>
        <w:tc>
          <w:tcPr>
            <w:tcW w:w="1417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759,82952</w:t>
            </w:r>
          </w:p>
        </w:tc>
        <w:tc>
          <w:tcPr>
            <w:tcW w:w="1418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796,63037</w:t>
            </w:r>
          </w:p>
        </w:tc>
        <w:tc>
          <w:tcPr>
            <w:tcW w:w="1418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801,13306</w:t>
            </w:r>
          </w:p>
        </w:tc>
      </w:tr>
      <w:tr w:rsidR="002A49A5" w:rsidRPr="003D1216" w:rsidTr="003D1216">
        <w:trPr>
          <w:trHeight w:val="372"/>
        </w:trPr>
        <w:tc>
          <w:tcPr>
            <w:tcW w:w="2269" w:type="dxa"/>
          </w:tcPr>
          <w:p w:rsidR="002A49A5" w:rsidRPr="003D1216" w:rsidRDefault="002A49A5" w:rsidP="00351750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241231,64441</w:t>
            </w:r>
          </w:p>
        </w:tc>
        <w:tc>
          <w:tcPr>
            <w:tcW w:w="1417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13197,00000</w:t>
            </w:r>
          </w:p>
        </w:tc>
        <w:tc>
          <w:tcPr>
            <w:tcW w:w="1418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15861,73993</w:t>
            </w:r>
          </w:p>
        </w:tc>
        <w:tc>
          <w:tcPr>
            <w:tcW w:w="1417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29583,00891</w:t>
            </w:r>
          </w:p>
        </w:tc>
        <w:tc>
          <w:tcPr>
            <w:tcW w:w="1418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14124,92387</w:t>
            </w:r>
          </w:p>
        </w:tc>
        <w:tc>
          <w:tcPr>
            <w:tcW w:w="1418" w:type="dxa"/>
          </w:tcPr>
          <w:p w:rsidR="002A49A5" w:rsidRPr="003D1216" w:rsidRDefault="002A49A5" w:rsidP="002A49A5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168464,97170</w:t>
            </w:r>
          </w:p>
        </w:tc>
      </w:tr>
      <w:tr w:rsidR="00A4053A" w:rsidRPr="003D1216" w:rsidTr="003D1216">
        <w:tc>
          <w:tcPr>
            <w:tcW w:w="2269" w:type="dxa"/>
          </w:tcPr>
          <w:p w:rsidR="00A4053A" w:rsidRPr="003D1216" w:rsidRDefault="00A4053A" w:rsidP="00457209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7567434,82510</w:t>
            </w:r>
          </w:p>
        </w:tc>
        <w:tc>
          <w:tcPr>
            <w:tcW w:w="1417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1046241,90030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1630521,28735</w:t>
            </w:r>
          </w:p>
        </w:tc>
        <w:tc>
          <w:tcPr>
            <w:tcW w:w="1417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1680885,86680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1535702,69293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1674083,07772</w:t>
            </w:r>
          </w:p>
        </w:tc>
      </w:tr>
      <w:tr w:rsidR="00A4053A" w:rsidRPr="003D1216" w:rsidTr="003D1216">
        <w:tc>
          <w:tcPr>
            <w:tcW w:w="2269" w:type="dxa"/>
          </w:tcPr>
          <w:p w:rsidR="00A4053A" w:rsidRPr="003D1216" w:rsidRDefault="00A4053A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759115,90038</w:t>
            </w:r>
          </w:p>
        </w:tc>
        <w:tc>
          <w:tcPr>
            <w:tcW w:w="1417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53572,97686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140596,63118</w:t>
            </w:r>
          </w:p>
        </w:tc>
        <w:tc>
          <w:tcPr>
            <w:tcW w:w="1417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208979,12596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177983,58319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177983,58319</w:t>
            </w:r>
          </w:p>
        </w:tc>
      </w:tr>
      <w:tr w:rsidR="00A4053A" w:rsidRPr="003D1216" w:rsidTr="003D1216">
        <w:tc>
          <w:tcPr>
            <w:tcW w:w="2269" w:type="dxa"/>
          </w:tcPr>
          <w:p w:rsidR="00A4053A" w:rsidRPr="003D1216" w:rsidRDefault="00A4053A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Всего, в том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8575391,51</w:t>
            </w: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482</w:t>
            </w:r>
          </w:p>
        </w:tc>
        <w:tc>
          <w:tcPr>
            <w:tcW w:w="1417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1113011,87</w:t>
            </w: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716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1792231,21</w:t>
            </w: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044</w:t>
            </w:r>
          </w:p>
        </w:tc>
        <w:tc>
          <w:tcPr>
            <w:tcW w:w="1417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1920207,83</w:t>
            </w: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1728607,83</w:t>
            </w: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036</w:t>
            </w:r>
          </w:p>
        </w:tc>
        <w:tc>
          <w:tcPr>
            <w:tcW w:w="1418" w:type="dxa"/>
          </w:tcPr>
          <w:p w:rsidR="00A4053A" w:rsidRPr="003D1216" w:rsidRDefault="00A4053A" w:rsidP="0097091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2021332,76</w:t>
            </w: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567</w:t>
            </w:r>
          </w:p>
        </w:tc>
      </w:tr>
    </w:tbl>
    <w:p w:rsidR="002C4DCC" w:rsidRPr="003D1216" w:rsidRDefault="002C4DCC" w:rsidP="002C4D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lastRenderedPageBreak/>
        <w:t>»;</w:t>
      </w:r>
    </w:p>
    <w:p w:rsidR="007161DF" w:rsidRPr="003D1216" w:rsidRDefault="007161DF" w:rsidP="00457209">
      <w:pPr>
        <w:pStyle w:val="a3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3D1216">
        <w:rPr>
          <w:rFonts w:ascii="Arial" w:hAnsi="Arial" w:cs="Arial"/>
        </w:rPr>
        <w:t>подраздел 5.1. раздела 5 «Развитие музейного дела в Московской области»  Муниципальной программы изложить в следующей редакции:</w:t>
      </w:r>
    </w:p>
    <w:p w:rsidR="00FB37D1" w:rsidRDefault="007161DF" w:rsidP="00FB37D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 xml:space="preserve">«5.1. Паспорт подпрограммы «Развитие музейного дела в Московской </w:t>
      </w:r>
      <w:r w:rsidR="00FB37D1" w:rsidRPr="003D1216">
        <w:rPr>
          <w:rFonts w:ascii="Arial" w:eastAsia="Times New Roman" w:hAnsi="Arial" w:cs="Arial"/>
          <w:sz w:val="24"/>
          <w:szCs w:val="24"/>
          <w:lang w:eastAsia="ru-RU"/>
        </w:rPr>
        <w:t>области»</w:t>
      </w:r>
    </w:p>
    <w:p w:rsidR="003D1216" w:rsidRPr="003D1216" w:rsidRDefault="003D1216" w:rsidP="00FB37D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FB37D1" w:rsidRPr="003D1216" w:rsidTr="003D1216">
        <w:tc>
          <w:tcPr>
            <w:tcW w:w="1843" w:type="dxa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FB37D1" w:rsidRPr="003D1216" w:rsidTr="003D1216">
        <w:trPr>
          <w:trHeight w:val="413"/>
        </w:trPr>
        <w:tc>
          <w:tcPr>
            <w:tcW w:w="1843" w:type="dxa"/>
            <w:vMerge w:val="restart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B37D1" w:rsidRPr="003D1216" w:rsidTr="003D1216">
        <w:tc>
          <w:tcPr>
            <w:tcW w:w="1843" w:type="dxa"/>
            <w:vMerge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FB37D1" w:rsidRPr="003D1216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A2B6E" w:rsidRPr="003D1216" w:rsidTr="003D1216">
        <w:trPr>
          <w:trHeight w:val="529"/>
        </w:trPr>
        <w:tc>
          <w:tcPr>
            <w:tcW w:w="1843" w:type="dxa"/>
            <w:vMerge/>
          </w:tcPr>
          <w:p w:rsidR="00EA2B6E" w:rsidRPr="003D1216" w:rsidRDefault="00EA2B6E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A2B6E" w:rsidRPr="003D1216" w:rsidRDefault="00EA2B6E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EA2B6E" w:rsidRPr="003D1216" w:rsidRDefault="00EA2B6E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EA2B6E" w:rsidRPr="003D1216" w:rsidRDefault="00EA2B6E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15 178,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18 620,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83452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20 013,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99830</w:t>
            </w:r>
          </w:p>
        </w:tc>
        <w:tc>
          <w:tcPr>
            <w:tcW w:w="993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19 844,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99830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19 844,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99830</w:t>
            </w:r>
          </w:p>
        </w:tc>
        <w:tc>
          <w:tcPr>
            <w:tcW w:w="992" w:type="dxa"/>
          </w:tcPr>
          <w:p w:rsidR="00EA2B6E" w:rsidRPr="003D1216" w:rsidRDefault="00EA2B6E" w:rsidP="00C4671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93 502,</w:t>
            </w:r>
          </w:p>
          <w:p w:rsidR="00EA2B6E" w:rsidRPr="003D1216" w:rsidRDefault="00EA2B6E" w:rsidP="00C4671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97942</w:t>
            </w:r>
          </w:p>
        </w:tc>
      </w:tr>
      <w:tr w:rsidR="00EA2B6E" w:rsidRPr="003D1216" w:rsidTr="003D1216">
        <w:tc>
          <w:tcPr>
            <w:tcW w:w="1843" w:type="dxa"/>
            <w:vMerge/>
          </w:tcPr>
          <w:p w:rsidR="00EA2B6E" w:rsidRPr="003D1216" w:rsidRDefault="00EA2B6E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A2B6E" w:rsidRPr="003D1216" w:rsidRDefault="00EA2B6E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B6E" w:rsidRPr="003D1216" w:rsidRDefault="00EA2B6E" w:rsidP="00C467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Одинцовско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14 995,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85000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18 062,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53452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19 266,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69830</w:t>
            </w:r>
          </w:p>
        </w:tc>
        <w:tc>
          <w:tcPr>
            <w:tcW w:w="993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19 266,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69830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19 266,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69830</w:t>
            </w:r>
          </w:p>
        </w:tc>
        <w:tc>
          <w:tcPr>
            <w:tcW w:w="992" w:type="dxa"/>
          </w:tcPr>
          <w:p w:rsidR="00EA2B6E" w:rsidRPr="003D1216" w:rsidRDefault="00EA2B6E" w:rsidP="00C4671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90 858,</w:t>
            </w:r>
          </w:p>
          <w:p w:rsidR="00EA2B6E" w:rsidRPr="003D1216" w:rsidRDefault="00EA2B6E" w:rsidP="00C4671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47942</w:t>
            </w:r>
          </w:p>
        </w:tc>
      </w:tr>
      <w:tr w:rsidR="00EA2B6E" w:rsidRPr="003D1216" w:rsidTr="003D1216">
        <w:tc>
          <w:tcPr>
            <w:tcW w:w="1843" w:type="dxa"/>
            <w:vMerge/>
          </w:tcPr>
          <w:p w:rsidR="00EA2B6E" w:rsidRPr="003D1216" w:rsidRDefault="00EA2B6E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A2B6E" w:rsidRPr="003D1216" w:rsidRDefault="00EA2B6E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B6E" w:rsidRPr="003D1216" w:rsidRDefault="00EA2B6E" w:rsidP="00C467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182,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558,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747,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3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578,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578,</w:t>
            </w:r>
          </w:p>
          <w:p w:rsidR="00EA2B6E" w:rsidRPr="003D1216" w:rsidRDefault="00EA2B6E" w:rsidP="00EA2B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EA2B6E" w:rsidRPr="003D1216" w:rsidRDefault="00EA2B6E" w:rsidP="00C4671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2 644,</w:t>
            </w:r>
          </w:p>
          <w:p w:rsidR="00EA2B6E" w:rsidRPr="003D1216" w:rsidRDefault="00EA2B6E" w:rsidP="00C4671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50000</w:t>
            </w:r>
          </w:p>
        </w:tc>
      </w:tr>
    </w:tbl>
    <w:p w:rsidR="00FB37D1" w:rsidRPr="003D1216" w:rsidRDefault="00FB37D1" w:rsidP="00FB37D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>»;</w:t>
      </w:r>
    </w:p>
    <w:p w:rsidR="002C4DCC" w:rsidRPr="003D1216" w:rsidRDefault="002C4DCC" w:rsidP="00FB37D1">
      <w:pPr>
        <w:pStyle w:val="a3"/>
        <w:numPr>
          <w:ilvl w:val="0"/>
          <w:numId w:val="32"/>
        </w:numPr>
        <w:tabs>
          <w:tab w:val="left" w:pos="142"/>
        </w:tabs>
        <w:ind w:left="0" w:firstLine="851"/>
        <w:jc w:val="both"/>
        <w:rPr>
          <w:rFonts w:ascii="Arial" w:hAnsi="Arial" w:cs="Arial"/>
        </w:rPr>
      </w:pPr>
      <w:r w:rsidRPr="003D1216">
        <w:rPr>
          <w:rFonts w:ascii="Arial" w:hAnsi="Arial" w:cs="Arial"/>
        </w:rPr>
        <w:t>подраздел 6.1. раздела 6 «Развитие библиотечного дела в Московской области»   Муниципальной программы изложить в следующей редакции:</w:t>
      </w:r>
    </w:p>
    <w:p w:rsidR="002C4DCC" w:rsidRDefault="002C4DCC" w:rsidP="002C4DC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«6.1. Паспорт подпрограммы «Развитие библиотечного дела в Московской области»</w:t>
      </w:r>
    </w:p>
    <w:p w:rsidR="003D1216" w:rsidRPr="003D1216" w:rsidRDefault="003D1216" w:rsidP="002C4DC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E12EF" w:rsidRPr="003D1216" w:rsidTr="003D1216">
        <w:tc>
          <w:tcPr>
            <w:tcW w:w="1843" w:type="dxa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E12EF" w:rsidRPr="003D1216" w:rsidTr="003D1216">
        <w:trPr>
          <w:trHeight w:val="413"/>
        </w:trPr>
        <w:tc>
          <w:tcPr>
            <w:tcW w:w="1843" w:type="dxa"/>
            <w:vMerge w:val="restart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в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 по годам:</w:t>
            </w:r>
          </w:p>
        </w:tc>
        <w:tc>
          <w:tcPr>
            <w:tcW w:w="1418" w:type="dxa"/>
            <w:vMerge w:val="restart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E12EF" w:rsidRPr="003D1216" w:rsidTr="003D1216">
        <w:tc>
          <w:tcPr>
            <w:tcW w:w="1843" w:type="dxa"/>
            <w:vMerge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E12EF" w:rsidRPr="003D121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B4D3C" w:rsidRPr="003D1216" w:rsidTr="003D1216">
        <w:trPr>
          <w:trHeight w:val="529"/>
        </w:trPr>
        <w:tc>
          <w:tcPr>
            <w:tcW w:w="1843" w:type="dxa"/>
            <w:vMerge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городского округа Московской области</w:t>
            </w:r>
          </w:p>
        </w:tc>
        <w:tc>
          <w:tcPr>
            <w:tcW w:w="1134" w:type="dxa"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79 819,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98110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84 025,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86219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81 537,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64270</w:t>
            </w:r>
          </w:p>
        </w:tc>
        <w:tc>
          <w:tcPr>
            <w:tcW w:w="993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79 660,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08692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7802D0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79 672, 91223</w:t>
            </w:r>
          </w:p>
        </w:tc>
        <w:tc>
          <w:tcPr>
            <w:tcW w:w="992" w:type="dxa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404 716,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48514</w:t>
            </w:r>
          </w:p>
        </w:tc>
      </w:tr>
      <w:tr w:rsidR="00EB4D3C" w:rsidRPr="003D1216" w:rsidTr="003D1216">
        <w:trPr>
          <w:trHeight w:val="692"/>
        </w:trPr>
        <w:tc>
          <w:tcPr>
            <w:tcW w:w="1843" w:type="dxa"/>
            <w:vMerge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D3C" w:rsidRPr="003D1216" w:rsidRDefault="00EB4D3C" w:rsidP="002003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ьно </w:t>
            </w:r>
            <w:proofErr w:type="spell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726,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58723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759,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82952</w:t>
            </w:r>
          </w:p>
        </w:tc>
        <w:tc>
          <w:tcPr>
            <w:tcW w:w="993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796,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63037</w:t>
            </w:r>
          </w:p>
        </w:tc>
        <w:tc>
          <w:tcPr>
            <w:tcW w:w="992" w:type="dxa"/>
            <w:shd w:val="clear" w:color="auto" w:fill="auto"/>
          </w:tcPr>
          <w:p w:rsidR="007802D0" w:rsidRPr="003D1216" w:rsidRDefault="007802D0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801,</w:t>
            </w:r>
          </w:p>
          <w:p w:rsidR="00EB4D3C" w:rsidRPr="003D1216" w:rsidRDefault="007802D0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13306</w:t>
            </w:r>
          </w:p>
        </w:tc>
        <w:tc>
          <w:tcPr>
            <w:tcW w:w="992" w:type="dxa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3 084,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18018</w:t>
            </w:r>
          </w:p>
        </w:tc>
      </w:tr>
      <w:tr w:rsidR="00EB4D3C" w:rsidRPr="003D1216" w:rsidTr="003D1216">
        <w:trPr>
          <w:trHeight w:val="70"/>
        </w:trPr>
        <w:tc>
          <w:tcPr>
            <w:tcW w:w="1843" w:type="dxa"/>
            <w:vMerge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618,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94468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597,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00891</w:t>
            </w:r>
          </w:p>
        </w:tc>
        <w:tc>
          <w:tcPr>
            <w:tcW w:w="993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625,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92387</w:t>
            </w:r>
          </w:p>
        </w:tc>
        <w:tc>
          <w:tcPr>
            <w:tcW w:w="992" w:type="dxa"/>
            <w:shd w:val="clear" w:color="auto" w:fill="auto"/>
          </w:tcPr>
          <w:p w:rsidR="007802D0" w:rsidRPr="003D1216" w:rsidRDefault="007802D0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629,</w:t>
            </w:r>
          </w:p>
          <w:p w:rsidR="00EB4D3C" w:rsidRPr="003D1216" w:rsidRDefault="007802D0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46170</w:t>
            </w:r>
          </w:p>
        </w:tc>
        <w:tc>
          <w:tcPr>
            <w:tcW w:w="992" w:type="dxa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2 471,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33916</w:t>
            </w:r>
          </w:p>
        </w:tc>
      </w:tr>
      <w:tr w:rsidR="00EB4D3C" w:rsidRPr="003D1216" w:rsidTr="003D1216">
        <w:tc>
          <w:tcPr>
            <w:tcW w:w="1843" w:type="dxa"/>
            <w:vMerge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4D3C" w:rsidRPr="003D1216" w:rsidRDefault="00EB4D3C" w:rsidP="0090540B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Одинцовско</w:t>
            </w:r>
            <w:proofErr w:type="spellEnd"/>
            <w:r w:rsidR="0090540B"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округа Москов</w:t>
            </w:r>
            <w:r w:rsidR="0090540B" w:rsidRPr="003D1216">
              <w:rPr>
                <w:rFonts w:ascii="Arial" w:hAnsi="Arial" w:cs="Arial"/>
                <w:sz w:val="24"/>
                <w:szCs w:val="24"/>
              </w:rPr>
              <w:t>с</w:t>
            </w:r>
            <w:r w:rsidRPr="003D1216">
              <w:rPr>
                <w:rFonts w:ascii="Arial" w:hAnsi="Arial" w:cs="Arial"/>
                <w:sz w:val="24"/>
                <w:szCs w:val="24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78 749,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35600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81 518,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03123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78 855,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53713</w:t>
            </w:r>
          </w:p>
        </w:tc>
        <w:tc>
          <w:tcPr>
            <w:tcW w:w="993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77 660,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62895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7802D0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77 665, 41374</w:t>
            </w:r>
          </w:p>
        </w:tc>
        <w:tc>
          <w:tcPr>
            <w:tcW w:w="992" w:type="dxa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394 448,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96705</w:t>
            </w:r>
          </w:p>
        </w:tc>
      </w:tr>
      <w:tr w:rsidR="00EB4D3C" w:rsidRPr="003D1216" w:rsidTr="003D1216">
        <w:tc>
          <w:tcPr>
            <w:tcW w:w="1843" w:type="dxa"/>
            <w:vMerge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B4D3C" w:rsidRPr="003D1216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4D3C" w:rsidRPr="003D1216" w:rsidRDefault="00EB4D3C" w:rsidP="0090540B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="0090540B"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1 070,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1 162,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29905</w:t>
            </w:r>
          </w:p>
        </w:tc>
        <w:tc>
          <w:tcPr>
            <w:tcW w:w="992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1 325,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26714</w:t>
            </w:r>
          </w:p>
        </w:tc>
        <w:tc>
          <w:tcPr>
            <w:tcW w:w="993" w:type="dxa"/>
            <w:shd w:val="clear" w:color="auto" w:fill="auto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576,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90373</w:t>
            </w:r>
          </w:p>
        </w:tc>
        <w:tc>
          <w:tcPr>
            <w:tcW w:w="992" w:type="dxa"/>
            <w:shd w:val="clear" w:color="auto" w:fill="auto"/>
          </w:tcPr>
          <w:p w:rsidR="007802D0" w:rsidRPr="003D1216" w:rsidRDefault="007802D0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576,</w:t>
            </w:r>
          </w:p>
          <w:p w:rsidR="00EB4D3C" w:rsidRPr="003D1216" w:rsidRDefault="007802D0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90373</w:t>
            </w:r>
          </w:p>
        </w:tc>
        <w:tc>
          <w:tcPr>
            <w:tcW w:w="992" w:type="dxa"/>
          </w:tcPr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4 711,</w:t>
            </w:r>
          </w:p>
          <w:p w:rsidR="00EB4D3C" w:rsidRPr="003D1216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99875</w:t>
            </w:r>
          </w:p>
        </w:tc>
      </w:tr>
    </w:tbl>
    <w:p w:rsidR="002C4DCC" w:rsidRPr="003D1216" w:rsidRDefault="002C4DCC" w:rsidP="002C4D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>»;</w:t>
      </w:r>
    </w:p>
    <w:p w:rsidR="002C4DCC" w:rsidRPr="003D1216" w:rsidRDefault="002C4DCC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подраздел 7.1. раздела 7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2C4DCC" w:rsidRDefault="002C4DCC" w:rsidP="007161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 xml:space="preserve">«7.1. Паспорт подпрограммы 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p w:rsidR="003D1216" w:rsidRPr="003D1216" w:rsidRDefault="003D1216" w:rsidP="007161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2C4DCC" w:rsidRPr="003D1216" w:rsidTr="003D1216">
        <w:tc>
          <w:tcPr>
            <w:tcW w:w="1843" w:type="dxa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2C4DCC" w:rsidRPr="003D1216" w:rsidTr="003D1216">
        <w:trPr>
          <w:trHeight w:val="413"/>
        </w:trPr>
        <w:tc>
          <w:tcPr>
            <w:tcW w:w="1843" w:type="dxa"/>
            <w:vMerge w:val="restart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C4DCC" w:rsidRPr="003D1216" w:rsidTr="003D1216">
        <w:tc>
          <w:tcPr>
            <w:tcW w:w="1843" w:type="dxa"/>
            <w:vMerge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2C4DCC" w:rsidRPr="003D121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0C0F7E" w:rsidRPr="003D1216" w:rsidTr="003D1216">
        <w:trPr>
          <w:trHeight w:val="558"/>
        </w:trPr>
        <w:tc>
          <w:tcPr>
            <w:tcW w:w="1843" w:type="dxa"/>
            <w:vMerge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858 881,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76255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928 615,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39324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961 </w:t>
            </w:r>
            <w:r w:rsidR="00884111" w:rsidRPr="003D1216">
              <w:rPr>
                <w:rFonts w:ascii="Arial" w:hAnsi="Arial" w:cs="Arial"/>
                <w:bCs/>
                <w:sz w:val="24"/>
                <w:szCs w:val="24"/>
              </w:rPr>
              <w:t>263</w:t>
            </w:r>
            <w:r w:rsidRPr="003D1216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28812</w:t>
            </w:r>
          </w:p>
        </w:tc>
        <w:tc>
          <w:tcPr>
            <w:tcW w:w="993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913 935,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04191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913 935,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04191</w:t>
            </w:r>
          </w:p>
        </w:tc>
        <w:tc>
          <w:tcPr>
            <w:tcW w:w="992" w:type="dxa"/>
          </w:tcPr>
          <w:p w:rsidR="000970FF" w:rsidRPr="003D1216" w:rsidRDefault="000970FF" w:rsidP="009054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4 576 630,</w:t>
            </w:r>
          </w:p>
          <w:p w:rsidR="000C0F7E" w:rsidRPr="003D1216" w:rsidRDefault="000970FF" w:rsidP="009054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52773</w:t>
            </w:r>
          </w:p>
        </w:tc>
      </w:tr>
      <w:tr w:rsidR="000C0F7E" w:rsidRPr="003D1216" w:rsidTr="003D1216">
        <w:trPr>
          <w:trHeight w:val="780"/>
        </w:trPr>
        <w:tc>
          <w:tcPr>
            <w:tcW w:w="1843" w:type="dxa"/>
            <w:vMerge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F7E" w:rsidRPr="003D1216" w:rsidRDefault="000C0F7E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 </w:t>
            </w:r>
            <w:proofErr w:type="spell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400,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0C0F7E" w:rsidRPr="003D1216" w:rsidRDefault="000C0F7E" w:rsidP="009054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400,</w:t>
            </w:r>
          </w:p>
          <w:p w:rsidR="000C0F7E" w:rsidRPr="003D1216" w:rsidRDefault="000C0F7E" w:rsidP="009054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0C0F7E" w:rsidRPr="003D1216" w:rsidTr="003D1216">
        <w:trPr>
          <w:trHeight w:val="70"/>
        </w:trPr>
        <w:tc>
          <w:tcPr>
            <w:tcW w:w="1843" w:type="dxa"/>
            <w:vMerge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F7E" w:rsidRPr="003D1216" w:rsidRDefault="000C0F7E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841,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76000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0C0F7E" w:rsidRPr="003D1216" w:rsidRDefault="000C0F7E" w:rsidP="009054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841,</w:t>
            </w:r>
          </w:p>
          <w:p w:rsidR="000C0F7E" w:rsidRPr="003D1216" w:rsidRDefault="000C0F7E" w:rsidP="009054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76000</w:t>
            </w:r>
          </w:p>
        </w:tc>
      </w:tr>
      <w:tr w:rsidR="000C0F7E" w:rsidRPr="003D1216" w:rsidTr="003D1216">
        <w:tc>
          <w:tcPr>
            <w:tcW w:w="1843" w:type="dxa"/>
            <w:vMerge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F7E" w:rsidRPr="003D1216" w:rsidRDefault="000C0F7E" w:rsidP="0090540B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Одинцовс</w:t>
            </w:r>
            <w:r w:rsidRPr="003D1216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817 005,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03555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873 640,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48723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89</w:t>
            </w:r>
            <w:r w:rsidR="003F0A8C" w:rsidRPr="003D1216">
              <w:rPr>
                <w:rFonts w:ascii="Arial" w:hAnsi="Arial" w:cs="Arial"/>
                <w:bCs/>
                <w:sz w:val="24"/>
                <w:szCs w:val="24"/>
              </w:rPr>
              <w:t>8618</w:t>
            </w:r>
            <w:r w:rsidRPr="003D1216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97141</w:t>
            </w:r>
          </w:p>
        </w:tc>
        <w:tc>
          <w:tcPr>
            <w:tcW w:w="993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851 715,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42788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851 715,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42788</w:t>
            </w:r>
          </w:p>
        </w:tc>
        <w:tc>
          <w:tcPr>
            <w:tcW w:w="992" w:type="dxa"/>
          </w:tcPr>
          <w:p w:rsidR="000970FF" w:rsidRPr="003D1216" w:rsidRDefault="000970FF" w:rsidP="009054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4 292 695,</w:t>
            </w:r>
          </w:p>
          <w:p w:rsidR="000C0F7E" w:rsidRPr="003D1216" w:rsidRDefault="000970FF" w:rsidP="009054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34995</w:t>
            </w:r>
          </w:p>
        </w:tc>
      </w:tr>
      <w:tr w:rsidR="000C0F7E" w:rsidRPr="003D1216" w:rsidTr="003D1216">
        <w:tc>
          <w:tcPr>
            <w:tcW w:w="1843" w:type="dxa"/>
            <w:vMerge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0F7E" w:rsidRPr="003D1216" w:rsidRDefault="000C0F7E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F7E" w:rsidRPr="003D1216" w:rsidRDefault="000C0F7E" w:rsidP="0090540B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41 876,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53 733,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14601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62 644,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31671</w:t>
            </w:r>
          </w:p>
        </w:tc>
        <w:tc>
          <w:tcPr>
            <w:tcW w:w="993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62 219,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61403</w:t>
            </w:r>
          </w:p>
        </w:tc>
        <w:tc>
          <w:tcPr>
            <w:tcW w:w="992" w:type="dxa"/>
            <w:shd w:val="clear" w:color="auto" w:fill="auto"/>
          </w:tcPr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62 219,</w:t>
            </w:r>
          </w:p>
          <w:p w:rsidR="000C0F7E" w:rsidRPr="003D1216" w:rsidRDefault="000C0F7E" w:rsidP="000C0F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61403</w:t>
            </w:r>
          </w:p>
        </w:tc>
        <w:tc>
          <w:tcPr>
            <w:tcW w:w="992" w:type="dxa"/>
          </w:tcPr>
          <w:p w:rsidR="000C0F7E" w:rsidRPr="003D1216" w:rsidRDefault="000C0F7E" w:rsidP="009054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282 693,</w:t>
            </w:r>
          </w:p>
          <w:p w:rsidR="000C0F7E" w:rsidRPr="003D1216" w:rsidRDefault="000C0F7E" w:rsidP="009054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41778</w:t>
            </w:r>
          </w:p>
        </w:tc>
      </w:tr>
    </w:tbl>
    <w:p w:rsidR="002C4DCC" w:rsidRPr="003D1216" w:rsidRDefault="002C4DCC" w:rsidP="002C4D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>»;</w:t>
      </w:r>
    </w:p>
    <w:p w:rsidR="00805CC2" w:rsidRPr="003D1216" w:rsidRDefault="00805CC2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подраздел 8.1. раздела 8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изложить в следующей редакции:</w:t>
      </w:r>
    </w:p>
    <w:p w:rsidR="00805CC2" w:rsidRPr="003D1216" w:rsidRDefault="00805CC2" w:rsidP="00805CC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«8.1. Паспорт подпрограммы «Укрепление материально-технической базы государственных и муниципальных учреждений культуры,  образовательных организаций в сфере культуры Московской области»</w:t>
      </w:r>
    </w:p>
    <w:p w:rsidR="00970911" w:rsidRPr="003D1216" w:rsidRDefault="00970911" w:rsidP="00805CC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11" w:rsidRPr="003D1216" w:rsidRDefault="00970911" w:rsidP="00805CC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805CC2" w:rsidRPr="003D1216" w:rsidTr="003D1216">
        <w:tc>
          <w:tcPr>
            <w:tcW w:w="1843" w:type="dxa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805CC2" w:rsidRPr="003D1216" w:rsidTr="003D1216">
        <w:trPr>
          <w:trHeight w:val="413"/>
        </w:trPr>
        <w:tc>
          <w:tcPr>
            <w:tcW w:w="1843" w:type="dxa"/>
            <w:vMerge w:val="restart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805CC2" w:rsidRPr="003D1216" w:rsidTr="003D1216">
        <w:tc>
          <w:tcPr>
            <w:tcW w:w="1843" w:type="dxa"/>
            <w:vMerge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805CC2" w:rsidRPr="003D121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06E77" w:rsidRPr="003D1216" w:rsidTr="003D1216">
        <w:trPr>
          <w:trHeight w:val="460"/>
        </w:trPr>
        <w:tc>
          <w:tcPr>
            <w:tcW w:w="1843" w:type="dxa"/>
            <w:vMerge/>
          </w:tcPr>
          <w:p w:rsidR="00B06E77" w:rsidRPr="003D1216" w:rsidRDefault="00B06E77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6E77" w:rsidRPr="003D1216" w:rsidRDefault="00B06E77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B06E77" w:rsidRPr="003D1216" w:rsidRDefault="00B06E77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B06E77" w:rsidRPr="003D1216" w:rsidRDefault="00B06E77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9639,</w:t>
            </w:r>
          </w:p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82386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16062,</w:t>
            </w:r>
          </w:p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90360</w:t>
            </w:r>
          </w:p>
        </w:tc>
        <w:tc>
          <w:tcPr>
            <w:tcW w:w="993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B06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246126,</w:t>
            </w:r>
          </w:p>
          <w:p w:rsidR="00B06E77" w:rsidRPr="003D1216" w:rsidRDefault="00B06E77" w:rsidP="00B06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82000</w:t>
            </w:r>
          </w:p>
        </w:tc>
        <w:tc>
          <w:tcPr>
            <w:tcW w:w="992" w:type="dxa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271829, 54746</w:t>
            </w:r>
          </w:p>
        </w:tc>
      </w:tr>
      <w:tr w:rsidR="00B06E77" w:rsidRPr="003D1216" w:rsidTr="003D1216">
        <w:trPr>
          <w:trHeight w:val="808"/>
        </w:trPr>
        <w:tc>
          <w:tcPr>
            <w:tcW w:w="1843" w:type="dxa"/>
            <w:vMerge/>
          </w:tcPr>
          <w:p w:rsidR="00B06E77" w:rsidRPr="003D1216" w:rsidRDefault="00B06E77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06E77" w:rsidRPr="003D1216" w:rsidRDefault="00B06E77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6E77" w:rsidRPr="003D1216" w:rsidRDefault="00B06E77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 </w:t>
            </w:r>
            <w:proofErr w:type="spell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4124,</w:t>
            </w:r>
          </w:p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96475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B06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4124,</w:t>
            </w:r>
          </w:p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96475</w:t>
            </w:r>
          </w:p>
        </w:tc>
      </w:tr>
      <w:tr w:rsidR="00B06E77" w:rsidRPr="003D1216" w:rsidTr="003D1216">
        <w:trPr>
          <w:trHeight w:val="70"/>
        </w:trPr>
        <w:tc>
          <w:tcPr>
            <w:tcW w:w="1843" w:type="dxa"/>
            <w:vMerge/>
          </w:tcPr>
          <w:p w:rsidR="00B06E77" w:rsidRPr="003D1216" w:rsidRDefault="00B06E77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06E77" w:rsidRPr="003D1216" w:rsidRDefault="00B06E77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6E77" w:rsidRPr="003D1216" w:rsidRDefault="00B06E77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1375,</w:t>
            </w:r>
          </w:p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03525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B06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154321,</w:t>
            </w:r>
          </w:p>
          <w:p w:rsidR="00B06E77" w:rsidRPr="003D1216" w:rsidRDefault="00B06E77" w:rsidP="00B06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51000</w:t>
            </w:r>
          </w:p>
        </w:tc>
        <w:tc>
          <w:tcPr>
            <w:tcW w:w="992" w:type="dxa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155696, 54525</w:t>
            </w:r>
          </w:p>
        </w:tc>
      </w:tr>
      <w:tr w:rsidR="00B06E77" w:rsidRPr="003D1216" w:rsidTr="003D1216">
        <w:tc>
          <w:tcPr>
            <w:tcW w:w="1843" w:type="dxa"/>
            <w:vMerge/>
          </w:tcPr>
          <w:p w:rsidR="00B06E77" w:rsidRPr="003D1216" w:rsidRDefault="00B06E77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06E77" w:rsidRPr="003D1216" w:rsidRDefault="00B06E77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6E77" w:rsidRPr="003D1216" w:rsidRDefault="00B06E77" w:rsidP="00457209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кого</w:t>
            </w:r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городс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кого 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4139,</w:t>
            </w:r>
          </w:p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82386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16062,</w:t>
            </w:r>
          </w:p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90360</w:t>
            </w:r>
          </w:p>
        </w:tc>
        <w:tc>
          <w:tcPr>
            <w:tcW w:w="993" w:type="dxa"/>
            <w:shd w:val="clear" w:color="auto" w:fill="auto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B06E77" w:rsidRPr="003D1216" w:rsidRDefault="00B06E77" w:rsidP="00B06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91805,</w:t>
            </w:r>
          </w:p>
          <w:p w:rsidR="00B06E77" w:rsidRPr="003D1216" w:rsidRDefault="00B06E77" w:rsidP="00B06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31000</w:t>
            </w:r>
          </w:p>
        </w:tc>
        <w:tc>
          <w:tcPr>
            <w:tcW w:w="992" w:type="dxa"/>
          </w:tcPr>
          <w:p w:rsidR="00B06E77" w:rsidRPr="003D1216" w:rsidRDefault="00B06E77" w:rsidP="00767F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112008, 03746</w:t>
            </w:r>
          </w:p>
        </w:tc>
      </w:tr>
    </w:tbl>
    <w:p w:rsidR="00805CC2" w:rsidRPr="003D1216" w:rsidRDefault="00805CC2" w:rsidP="00805CC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>»;</w:t>
      </w:r>
    </w:p>
    <w:p w:rsidR="007962D6" w:rsidRPr="003D1216" w:rsidRDefault="007962D6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подраздел 9.1. раздела 9 «Развитие образования в сфере культуры Московской области» Муниципальной программы изложить в следующей редакции:</w:t>
      </w:r>
    </w:p>
    <w:p w:rsidR="007962D6" w:rsidRPr="003D1216" w:rsidRDefault="007962D6" w:rsidP="007962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«9.1. Паспорт подпрограммы «Развитие образования в сфере культуры Московской области»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378"/>
        <w:gridCol w:w="1103"/>
        <w:gridCol w:w="966"/>
        <w:gridCol w:w="966"/>
        <w:gridCol w:w="966"/>
        <w:gridCol w:w="967"/>
        <w:gridCol w:w="966"/>
        <w:gridCol w:w="967"/>
      </w:tblGrid>
      <w:tr w:rsidR="007962D6" w:rsidRPr="003D1216" w:rsidTr="004E64B0">
        <w:tc>
          <w:tcPr>
            <w:tcW w:w="1787" w:type="dxa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279" w:type="dxa"/>
            <w:gridSpan w:val="8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7962D6" w:rsidRPr="003D1216" w:rsidTr="004E64B0">
        <w:trPr>
          <w:trHeight w:val="413"/>
        </w:trPr>
        <w:tc>
          <w:tcPr>
            <w:tcW w:w="1787" w:type="dxa"/>
            <w:vMerge w:val="restart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78" w:type="dxa"/>
            <w:vMerge w:val="restart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3" w:type="dxa"/>
            <w:vMerge w:val="restart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798" w:type="dxa"/>
            <w:gridSpan w:val="6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962D6" w:rsidRPr="003D1216" w:rsidTr="004E64B0">
        <w:tc>
          <w:tcPr>
            <w:tcW w:w="1787" w:type="dxa"/>
            <w:vMerge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6" w:type="dxa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6" w:type="dxa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7" w:type="dxa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6" w:type="dxa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7" w:type="dxa"/>
          </w:tcPr>
          <w:p w:rsidR="007962D6" w:rsidRPr="003D121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02290F" w:rsidRPr="003D1216" w:rsidTr="004E64B0">
        <w:trPr>
          <w:trHeight w:val="310"/>
        </w:trPr>
        <w:tc>
          <w:tcPr>
            <w:tcW w:w="1787" w:type="dxa"/>
            <w:vMerge/>
          </w:tcPr>
          <w:p w:rsidR="0002290F" w:rsidRPr="003D1216" w:rsidRDefault="0002290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</w:tcPr>
          <w:p w:rsidR="0002290F" w:rsidRPr="003D1216" w:rsidRDefault="0002290F" w:rsidP="0045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</w:t>
            </w:r>
            <w:proofErr w:type="spellEnd"/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03" w:type="dxa"/>
          </w:tcPr>
          <w:p w:rsidR="0002290F" w:rsidRPr="003D1216" w:rsidRDefault="0002290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449737,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12100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477299,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77895</w:t>
            </w:r>
          </w:p>
        </w:tc>
        <w:tc>
          <w:tcPr>
            <w:tcW w:w="967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456310,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92595</w:t>
            </w:r>
          </w:p>
        </w:tc>
        <w:tc>
          <w:tcPr>
            <w:tcW w:w="966" w:type="dxa"/>
            <w:shd w:val="clear" w:color="auto" w:fill="auto"/>
          </w:tcPr>
          <w:p w:rsidR="001D1FAA" w:rsidRPr="003D1216" w:rsidRDefault="0002290F" w:rsidP="000229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471680,</w:t>
            </w:r>
          </w:p>
          <w:p w:rsidR="0002290F" w:rsidRPr="003D1216" w:rsidRDefault="0002290F" w:rsidP="000229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92595</w:t>
            </w:r>
          </w:p>
        </w:tc>
        <w:tc>
          <w:tcPr>
            <w:tcW w:w="967" w:type="dxa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1855028,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75185</w:t>
            </w:r>
          </w:p>
        </w:tc>
      </w:tr>
      <w:tr w:rsidR="0002290F" w:rsidRPr="003D1216" w:rsidTr="004E64B0">
        <w:trPr>
          <w:trHeight w:val="310"/>
        </w:trPr>
        <w:tc>
          <w:tcPr>
            <w:tcW w:w="1787" w:type="dxa"/>
            <w:vMerge/>
          </w:tcPr>
          <w:p w:rsidR="0002290F" w:rsidRPr="003D1216" w:rsidRDefault="0002290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</w:tcPr>
          <w:p w:rsidR="0002290F" w:rsidRPr="003D1216" w:rsidRDefault="0002290F" w:rsidP="0045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2290F" w:rsidRPr="003D1216" w:rsidRDefault="0002290F" w:rsidP="0076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432F7D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15620,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67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0229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67" w:type="dxa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15620,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02290F" w:rsidRPr="003D1216" w:rsidTr="004E64B0">
        <w:trPr>
          <w:trHeight w:val="594"/>
        </w:trPr>
        <w:tc>
          <w:tcPr>
            <w:tcW w:w="1787" w:type="dxa"/>
            <w:vMerge/>
          </w:tcPr>
          <w:p w:rsidR="0002290F" w:rsidRPr="003D1216" w:rsidRDefault="0002290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</w:tcPr>
          <w:p w:rsidR="0002290F" w:rsidRPr="003D1216" w:rsidRDefault="0002290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 xml:space="preserve">Средства     бюджета </w:t>
            </w: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кого</w:t>
            </w:r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городс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кого округа Московской области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379356,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63200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383704,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86895</w:t>
            </w:r>
          </w:p>
        </w:tc>
        <w:tc>
          <w:tcPr>
            <w:tcW w:w="967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384114,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22595</w:t>
            </w:r>
          </w:p>
        </w:tc>
        <w:tc>
          <w:tcPr>
            <w:tcW w:w="966" w:type="dxa"/>
            <w:shd w:val="clear" w:color="auto" w:fill="auto"/>
          </w:tcPr>
          <w:p w:rsidR="001D1FAA" w:rsidRPr="003D1216" w:rsidRDefault="0002290F" w:rsidP="000229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399484,</w:t>
            </w:r>
          </w:p>
          <w:p w:rsidR="0002290F" w:rsidRPr="003D1216" w:rsidRDefault="0002290F" w:rsidP="000229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22595</w:t>
            </w:r>
          </w:p>
        </w:tc>
        <w:tc>
          <w:tcPr>
            <w:tcW w:w="967" w:type="dxa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1546659,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95285</w:t>
            </w:r>
          </w:p>
        </w:tc>
      </w:tr>
      <w:tr w:rsidR="0002290F" w:rsidRPr="003D1216" w:rsidTr="004E64B0">
        <w:trPr>
          <w:trHeight w:val="70"/>
        </w:trPr>
        <w:tc>
          <w:tcPr>
            <w:tcW w:w="1787" w:type="dxa"/>
            <w:vMerge/>
          </w:tcPr>
          <w:p w:rsidR="0002290F" w:rsidRPr="003D1216" w:rsidRDefault="0002290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</w:tcPr>
          <w:p w:rsidR="0002290F" w:rsidRPr="003D1216" w:rsidRDefault="0002290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70380,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48900</w:t>
            </w:r>
          </w:p>
        </w:tc>
        <w:tc>
          <w:tcPr>
            <w:tcW w:w="966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77974,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91000</w:t>
            </w:r>
          </w:p>
        </w:tc>
        <w:tc>
          <w:tcPr>
            <w:tcW w:w="967" w:type="dxa"/>
            <w:shd w:val="clear" w:color="auto" w:fill="auto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72196,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70000</w:t>
            </w:r>
          </w:p>
        </w:tc>
        <w:tc>
          <w:tcPr>
            <w:tcW w:w="966" w:type="dxa"/>
            <w:shd w:val="clear" w:color="auto" w:fill="auto"/>
          </w:tcPr>
          <w:p w:rsidR="001D1FAA" w:rsidRPr="003D1216" w:rsidRDefault="0002290F" w:rsidP="000229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72196,</w:t>
            </w:r>
          </w:p>
          <w:p w:rsidR="0002290F" w:rsidRPr="003D1216" w:rsidRDefault="0002290F" w:rsidP="000229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70000</w:t>
            </w:r>
          </w:p>
        </w:tc>
        <w:tc>
          <w:tcPr>
            <w:tcW w:w="967" w:type="dxa"/>
          </w:tcPr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292748,</w:t>
            </w:r>
          </w:p>
          <w:p w:rsidR="0002290F" w:rsidRPr="003D1216" w:rsidRDefault="0002290F" w:rsidP="00767F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79900</w:t>
            </w:r>
          </w:p>
        </w:tc>
      </w:tr>
    </w:tbl>
    <w:p w:rsidR="007962D6" w:rsidRPr="003D1216" w:rsidRDefault="007962D6" w:rsidP="007962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>»;</w:t>
      </w:r>
    </w:p>
    <w:p w:rsidR="007962D6" w:rsidRPr="003D1216" w:rsidRDefault="007962D6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подраздел 10.1. раздела 10 «Развитие архивного дела в Московской области» Муниципальной программы изложить в следующей редакции:</w:t>
      </w:r>
    </w:p>
    <w:p w:rsidR="007962D6" w:rsidRDefault="007962D6" w:rsidP="007962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«10.1. Паспорт подпрограммы «Развитие архивного дела в Московской области»</w:t>
      </w:r>
    </w:p>
    <w:p w:rsidR="004E64B0" w:rsidRDefault="004E64B0" w:rsidP="007962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4B0" w:rsidRPr="003D1216" w:rsidRDefault="004E64B0" w:rsidP="007962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E64B0" w:rsidRPr="003D1216" w:rsidTr="00E5462A">
        <w:tc>
          <w:tcPr>
            <w:tcW w:w="1815" w:type="dxa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391" w:type="dxa"/>
            <w:gridSpan w:val="8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4E64B0" w:rsidRPr="003D1216" w:rsidTr="00E5462A">
        <w:trPr>
          <w:trHeight w:val="413"/>
        </w:trPr>
        <w:tc>
          <w:tcPr>
            <w:tcW w:w="1815" w:type="dxa"/>
            <w:vMerge w:val="restart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1398" w:type="dxa"/>
            <w:vMerge w:val="restart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18" w:type="dxa"/>
            <w:vMerge w:val="restart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875" w:type="dxa"/>
            <w:gridSpan w:val="6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E64B0" w:rsidRPr="003D1216" w:rsidTr="00E5462A">
        <w:tc>
          <w:tcPr>
            <w:tcW w:w="1815" w:type="dxa"/>
            <w:vMerge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9" w:type="dxa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79" w:type="dxa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0" w:type="dxa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79" w:type="dxa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9" w:type="dxa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4E64B0" w:rsidRPr="003D1216" w:rsidTr="00E5462A">
        <w:trPr>
          <w:trHeight w:val="513"/>
        </w:trPr>
        <w:tc>
          <w:tcPr>
            <w:tcW w:w="1815" w:type="dxa"/>
            <w:vMerge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 w:val="restart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18" w:type="dxa"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20517,</w:t>
            </w:r>
          </w:p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13616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20222,</w:t>
            </w:r>
          </w:p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68423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22184,</w:t>
            </w:r>
          </w:p>
          <w:p w:rsidR="004E64B0" w:rsidRPr="003D1216" w:rsidRDefault="004E64B0" w:rsidP="00E5462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14728</w:t>
            </w:r>
          </w:p>
        </w:tc>
        <w:tc>
          <w:tcPr>
            <w:tcW w:w="980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21150,</w:t>
            </w:r>
          </w:p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48300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21165,</w:t>
            </w:r>
          </w:p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48300</w:t>
            </w:r>
          </w:p>
        </w:tc>
        <w:tc>
          <w:tcPr>
            <w:tcW w:w="979" w:type="dxa"/>
          </w:tcPr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105239,</w:t>
            </w:r>
          </w:p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93367</w:t>
            </w:r>
          </w:p>
        </w:tc>
      </w:tr>
      <w:tr w:rsidR="004E64B0" w:rsidRPr="003D1216" w:rsidTr="00E5462A">
        <w:trPr>
          <w:trHeight w:val="70"/>
        </w:trPr>
        <w:tc>
          <w:tcPr>
            <w:tcW w:w="1815" w:type="dxa"/>
            <w:vMerge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13197,</w:t>
            </w:r>
          </w:p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13026,</w:t>
            </w:r>
          </w:p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13366,</w:t>
            </w:r>
          </w:p>
          <w:p w:rsidR="004E64B0" w:rsidRPr="003D1216" w:rsidRDefault="004E64B0" w:rsidP="00E5462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80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13499,</w:t>
            </w:r>
          </w:p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13514,</w:t>
            </w:r>
          </w:p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79" w:type="dxa"/>
          </w:tcPr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66602,</w:t>
            </w:r>
          </w:p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4E64B0" w:rsidRPr="003D1216" w:rsidTr="00E5462A">
        <w:tc>
          <w:tcPr>
            <w:tcW w:w="1815" w:type="dxa"/>
            <w:vMerge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4E64B0" w:rsidRPr="003D1216" w:rsidRDefault="004E64B0" w:rsidP="00E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Одинцовско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округа Московской области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7320,</w:t>
            </w:r>
          </w:p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13616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7196,</w:t>
            </w:r>
          </w:p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68423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8818,</w:t>
            </w:r>
          </w:p>
          <w:p w:rsidR="004E64B0" w:rsidRPr="003D1216" w:rsidRDefault="004E64B0" w:rsidP="00E5462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14728</w:t>
            </w:r>
          </w:p>
        </w:tc>
        <w:tc>
          <w:tcPr>
            <w:tcW w:w="980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7651,</w:t>
            </w:r>
          </w:p>
          <w:p w:rsidR="004E64B0" w:rsidRPr="003D1216" w:rsidRDefault="004E64B0" w:rsidP="00E546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48300</w:t>
            </w:r>
          </w:p>
        </w:tc>
        <w:tc>
          <w:tcPr>
            <w:tcW w:w="979" w:type="dxa"/>
            <w:shd w:val="clear" w:color="auto" w:fill="auto"/>
          </w:tcPr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7651,</w:t>
            </w:r>
          </w:p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48300</w:t>
            </w:r>
          </w:p>
        </w:tc>
        <w:tc>
          <w:tcPr>
            <w:tcW w:w="979" w:type="dxa"/>
          </w:tcPr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38637,</w:t>
            </w:r>
          </w:p>
          <w:p w:rsidR="004E64B0" w:rsidRPr="003D1216" w:rsidRDefault="004E64B0" w:rsidP="00E546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93367</w:t>
            </w:r>
          </w:p>
        </w:tc>
      </w:tr>
    </w:tbl>
    <w:p w:rsidR="007962D6" w:rsidRPr="003D1216" w:rsidRDefault="007962D6" w:rsidP="007962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>»;</w:t>
      </w:r>
    </w:p>
    <w:p w:rsidR="003F746D" w:rsidRPr="003D1216" w:rsidRDefault="003F746D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подраздел 11.1. раздела 11 «Обеспечивающая подпрограмма» Муниципальной программы изложить в следующей редакции:</w:t>
      </w:r>
    </w:p>
    <w:p w:rsidR="003F746D" w:rsidRDefault="003F746D" w:rsidP="003F746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«11.1. Паспорт подпрограммы «Обеспечивающая подпрограмма»</w:t>
      </w:r>
    </w:p>
    <w:p w:rsidR="003D1216" w:rsidRPr="003D1216" w:rsidRDefault="003D1216" w:rsidP="003F746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3F746D" w:rsidRPr="003D1216" w:rsidTr="003D1216">
        <w:tc>
          <w:tcPr>
            <w:tcW w:w="1843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3F746D" w:rsidRPr="003D1216" w:rsidTr="003D1216">
        <w:trPr>
          <w:trHeight w:val="413"/>
        </w:trPr>
        <w:tc>
          <w:tcPr>
            <w:tcW w:w="1843" w:type="dxa"/>
            <w:vMerge w:val="restart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F746D" w:rsidRPr="003D1216" w:rsidTr="003D1216">
        <w:tc>
          <w:tcPr>
            <w:tcW w:w="1843" w:type="dxa"/>
            <w:vMerge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4053A" w:rsidRPr="003D1216" w:rsidTr="003D1216">
        <w:trPr>
          <w:trHeight w:val="618"/>
        </w:trPr>
        <w:tc>
          <w:tcPr>
            <w:tcW w:w="1843" w:type="dxa"/>
            <w:vMerge/>
          </w:tcPr>
          <w:p w:rsidR="00A4053A" w:rsidRPr="003D1216" w:rsidRDefault="00A4053A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4053A" w:rsidRPr="003D1216" w:rsidRDefault="00A4053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A4053A" w:rsidRPr="003D1216" w:rsidRDefault="00A4053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A4053A" w:rsidRPr="003D1216" w:rsidRDefault="00A4053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46679,</w:t>
            </w:r>
          </w:p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63287,</w:t>
            </w:r>
          </w:p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56740</w:t>
            </w:r>
          </w:p>
        </w:tc>
        <w:tc>
          <w:tcPr>
            <w:tcW w:w="992" w:type="dxa"/>
            <w:shd w:val="clear" w:color="auto" w:fill="auto"/>
          </w:tcPr>
          <w:p w:rsidR="00A4053A" w:rsidRPr="003D1216" w:rsidRDefault="00A4053A" w:rsidP="00A405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3F0A8C" w:rsidRPr="003D1216">
              <w:rPr>
                <w:rFonts w:ascii="Arial" w:hAnsi="Arial" w:cs="Arial"/>
                <w:bCs/>
                <w:sz w:val="24"/>
                <w:szCs w:val="24"/>
              </w:rPr>
              <w:t>6509</w:t>
            </w:r>
            <w:r w:rsidRPr="003D1216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A4053A" w:rsidRPr="003D1216" w:rsidRDefault="00A4053A" w:rsidP="00A405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07805</w:t>
            </w:r>
          </w:p>
        </w:tc>
        <w:tc>
          <w:tcPr>
            <w:tcW w:w="993" w:type="dxa"/>
            <w:shd w:val="clear" w:color="auto" w:fill="auto"/>
          </w:tcPr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16463,</w:t>
            </w:r>
          </w:p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69445</w:t>
            </w:r>
          </w:p>
        </w:tc>
        <w:tc>
          <w:tcPr>
            <w:tcW w:w="992" w:type="dxa"/>
            <w:shd w:val="clear" w:color="auto" w:fill="auto"/>
          </w:tcPr>
          <w:p w:rsidR="00A4053A" w:rsidRPr="003D1216" w:rsidRDefault="00A4053A" w:rsidP="00926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47663,</w:t>
            </w:r>
          </w:p>
          <w:p w:rsidR="00A4053A" w:rsidRPr="003D1216" w:rsidRDefault="00A4053A" w:rsidP="00926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98445</w:t>
            </w:r>
          </w:p>
        </w:tc>
        <w:tc>
          <w:tcPr>
            <w:tcW w:w="992" w:type="dxa"/>
          </w:tcPr>
          <w:p w:rsidR="00A4053A" w:rsidRPr="003D1216" w:rsidRDefault="000970FF" w:rsidP="003E2D6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260603,73345</w:t>
            </w:r>
          </w:p>
        </w:tc>
      </w:tr>
      <w:tr w:rsidR="00A4053A" w:rsidRPr="003D1216" w:rsidTr="003D1216">
        <w:trPr>
          <w:trHeight w:val="856"/>
        </w:trPr>
        <w:tc>
          <w:tcPr>
            <w:tcW w:w="1843" w:type="dxa"/>
            <w:vMerge/>
          </w:tcPr>
          <w:p w:rsidR="00A4053A" w:rsidRPr="003D1216" w:rsidRDefault="00A4053A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4053A" w:rsidRPr="003D1216" w:rsidRDefault="00A4053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053A" w:rsidRPr="003D1216" w:rsidRDefault="00A4053A" w:rsidP="002003E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кого</w:t>
            </w:r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городс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кого округа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кой области</w:t>
            </w:r>
          </w:p>
        </w:tc>
        <w:tc>
          <w:tcPr>
            <w:tcW w:w="992" w:type="dxa"/>
            <w:shd w:val="clear" w:color="auto" w:fill="auto"/>
          </w:tcPr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46679,</w:t>
            </w:r>
          </w:p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63287,</w:t>
            </w:r>
          </w:p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56740</w:t>
            </w:r>
          </w:p>
        </w:tc>
        <w:tc>
          <w:tcPr>
            <w:tcW w:w="992" w:type="dxa"/>
            <w:shd w:val="clear" w:color="auto" w:fill="auto"/>
          </w:tcPr>
          <w:p w:rsidR="00A4053A" w:rsidRPr="003D1216" w:rsidRDefault="00A4053A" w:rsidP="00A405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3F0A8C" w:rsidRPr="003D1216">
              <w:rPr>
                <w:rFonts w:ascii="Arial" w:hAnsi="Arial" w:cs="Arial"/>
                <w:bCs/>
                <w:sz w:val="24"/>
                <w:szCs w:val="24"/>
              </w:rPr>
              <w:t>6509</w:t>
            </w:r>
            <w:r w:rsidRPr="003D1216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A4053A" w:rsidRPr="003D1216" w:rsidRDefault="00A4053A" w:rsidP="00A405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07805</w:t>
            </w:r>
          </w:p>
        </w:tc>
        <w:tc>
          <w:tcPr>
            <w:tcW w:w="993" w:type="dxa"/>
            <w:shd w:val="clear" w:color="auto" w:fill="auto"/>
          </w:tcPr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16463,</w:t>
            </w:r>
          </w:p>
          <w:p w:rsidR="00A4053A" w:rsidRPr="003D1216" w:rsidRDefault="00A4053A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69445</w:t>
            </w:r>
          </w:p>
        </w:tc>
        <w:tc>
          <w:tcPr>
            <w:tcW w:w="992" w:type="dxa"/>
            <w:shd w:val="clear" w:color="auto" w:fill="auto"/>
          </w:tcPr>
          <w:p w:rsidR="00A4053A" w:rsidRPr="003D1216" w:rsidRDefault="00A4053A" w:rsidP="00926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47663,</w:t>
            </w:r>
          </w:p>
          <w:p w:rsidR="00A4053A" w:rsidRPr="003D1216" w:rsidRDefault="00A4053A" w:rsidP="00926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98445</w:t>
            </w:r>
          </w:p>
        </w:tc>
        <w:tc>
          <w:tcPr>
            <w:tcW w:w="992" w:type="dxa"/>
          </w:tcPr>
          <w:p w:rsidR="00A4053A" w:rsidRPr="003D1216" w:rsidRDefault="000970FF" w:rsidP="003E2D6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260603,73345</w:t>
            </w:r>
          </w:p>
        </w:tc>
      </w:tr>
    </w:tbl>
    <w:p w:rsidR="003F746D" w:rsidRPr="003D1216" w:rsidRDefault="003F746D" w:rsidP="003F74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>»;</w:t>
      </w:r>
    </w:p>
    <w:p w:rsidR="003F746D" w:rsidRPr="003D1216" w:rsidRDefault="003F746D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подраздел 12.1. раздела 12 «Развитие парков культуры и отдыха» Муниципальной программы изложить в следующей редакции:</w:t>
      </w:r>
    </w:p>
    <w:p w:rsidR="00F5263A" w:rsidRDefault="003F746D" w:rsidP="003F746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«12.1. Паспорт подпрограммы «Развитие парков культуры и отдыха»</w:t>
      </w:r>
    </w:p>
    <w:p w:rsidR="003D1216" w:rsidRPr="003D1216" w:rsidRDefault="003D1216" w:rsidP="003F746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3F746D" w:rsidRPr="003D1216" w:rsidTr="003D1216">
        <w:tc>
          <w:tcPr>
            <w:tcW w:w="1843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заказчик подпрограммы</w:t>
            </w:r>
          </w:p>
        </w:tc>
        <w:tc>
          <w:tcPr>
            <w:tcW w:w="8505" w:type="dxa"/>
            <w:gridSpan w:val="8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Комитет по культуре Администрации Одинцовского городского округа </w:t>
            </w:r>
            <w:r w:rsidRPr="003D1216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3F746D" w:rsidRPr="003D1216" w:rsidTr="003D1216">
        <w:trPr>
          <w:trHeight w:val="413"/>
        </w:trPr>
        <w:tc>
          <w:tcPr>
            <w:tcW w:w="1843" w:type="dxa"/>
            <w:vMerge w:val="restart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F746D" w:rsidRPr="003D1216" w:rsidTr="003D1216">
        <w:tc>
          <w:tcPr>
            <w:tcW w:w="1843" w:type="dxa"/>
            <w:vMerge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3F746D" w:rsidRPr="003D121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92699F" w:rsidRPr="003D1216" w:rsidTr="003D1216">
        <w:trPr>
          <w:trHeight w:val="618"/>
        </w:trPr>
        <w:tc>
          <w:tcPr>
            <w:tcW w:w="1843" w:type="dxa"/>
            <w:vMerge/>
          </w:tcPr>
          <w:p w:rsidR="0092699F" w:rsidRPr="003D1216" w:rsidRDefault="0092699F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2699F" w:rsidRPr="003D1216" w:rsidRDefault="0092699F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92699F" w:rsidRPr="003D1216" w:rsidRDefault="0092699F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92699F" w:rsidRPr="003D1216" w:rsidRDefault="0092699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91935,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43825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218081,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92400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255336,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99419</w:t>
            </w:r>
          </w:p>
        </w:tc>
        <w:tc>
          <w:tcPr>
            <w:tcW w:w="993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221242,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59983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926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221242,</w:t>
            </w:r>
          </w:p>
          <w:p w:rsidR="0092699F" w:rsidRPr="003D1216" w:rsidRDefault="0092699F" w:rsidP="00926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59983</w:t>
            </w:r>
          </w:p>
        </w:tc>
        <w:tc>
          <w:tcPr>
            <w:tcW w:w="992" w:type="dxa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1007839,55610</w:t>
            </w:r>
          </w:p>
        </w:tc>
      </w:tr>
      <w:tr w:rsidR="0092699F" w:rsidRPr="003D1216" w:rsidTr="003D1216">
        <w:trPr>
          <w:trHeight w:val="856"/>
        </w:trPr>
        <w:tc>
          <w:tcPr>
            <w:tcW w:w="1843" w:type="dxa"/>
            <w:vMerge/>
          </w:tcPr>
          <w:p w:rsidR="0092699F" w:rsidRPr="003D1216" w:rsidRDefault="0092699F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2699F" w:rsidRPr="003D1216" w:rsidRDefault="0092699F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699F" w:rsidRPr="003D1216" w:rsidRDefault="0092699F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81492,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11349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203319,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52688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189049,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66208</w:t>
            </w:r>
          </w:p>
        </w:tc>
        <w:tc>
          <w:tcPr>
            <w:tcW w:w="993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178830,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53440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926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178830,</w:t>
            </w:r>
          </w:p>
          <w:p w:rsidR="0092699F" w:rsidRPr="003D1216" w:rsidRDefault="0092699F" w:rsidP="00926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53440</w:t>
            </w:r>
          </w:p>
        </w:tc>
        <w:tc>
          <w:tcPr>
            <w:tcW w:w="992" w:type="dxa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831522,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37125</w:t>
            </w:r>
          </w:p>
        </w:tc>
      </w:tr>
      <w:tr w:rsidR="0092699F" w:rsidRPr="003D1216" w:rsidTr="003D1216">
        <w:trPr>
          <w:trHeight w:val="70"/>
        </w:trPr>
        <w:tc>
          <w:tcPr>
            <w:tcW w:w="1843" w:type="dxa"/>
            <w:vMerge/>
          </w:tcPr>
          <w:p w:rsidR="0092699F" w:rsidRPr="003D1216" w:rsidRDefault="0092699F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2699F" w:rsidRPr="003D1216" w:rsidRDefault="0092699F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699F" w:rsidRPr="003D1216" w:rsidRDefault="0092699F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D1216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3D1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216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3D1216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10443,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32476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14762,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39712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66287,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33211</w:t>
            </w:r>
          </w:p>
        </w:tc>
        <w:tc>
          <w:tcPr>
            <w:tcW w:w="993" w:type="dxa"/>
            <w:shd w:val="clear" w:color="auto" w:fill="auto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42412,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06543</w:t>
            </w:r>
          </w:p>
        </w:tc>
        <w:tc>
          <w:tcPr>
            <w:tcW w:w="992" w:type="dxa"/>
            <w:shd w:val="clear" w:color="auto" w:fill="auto"/>
          </w:tcPr>
          <w:p w:rsidR="0092699F" w:rsidRPr="003D1216" w:rsidRDefault="0092699F" w:rsidP="00926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42412,</w:t>
            </w:r>
          </w:p>
          <w:p w:rsidR="0092699F" w:rsidRPr="003D1216" w:rsidRDefault="0092699F" w:rsidP="00926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16">
              <w:rPr>
                <w:rFonts w:ascii="Arial" w:hAnsi="Arial" w:cs="Arial"/>
                <w:sz w:val="24"/>
                <w:szCs w:val="24"/>
              </w:rPr>
              <w:t>06543</w:t>
            </w:r>
          </w:p>
        </w:tc>
        <w:tc>
          <w:tcPr>
            <w:tcW w:w="992" w:type="dxa"/>
          </w:tcPr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176317,</w:t>
            </w:r>
          </w:p>
          <w:p w:rsidR="0092699F" w:rsidRPr="003D1216" w:rsidRDefault="0092699F" w:rsidP="002B1E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216">
              <w:rPr>
                <w:rFonts w:ascii="Arial" w:hAnsi="Arial" w:cs="Arial"/>
                <w:bCs/>
                <w:sz w:val="24"/>
                <w:szCs w:val="24"/>
              </w:rPr>
              <w:t>18485</w:t>
            </w:r>
          </w:p>
        </w:tc>
      </w:tr>
    </w:tbl>
    <w:p w:rsidR="00805CC2" w:rsidRPr="003D1216" w:rsidRDefault="003F746D" w:rsidP="002C4D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>»;</w:t>
      </w:r>
    </w:p>
    <w:p w:rsidR="002C4DCC" w:rsidRPr="003D1216" w:rsidRDefault="00740297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4DCC" w:rsidRPr="003D1216">
        <w:rPr>
          <w:rFonts w:ascii="Arial" w:eastAsia="Times New Roman" w:hAnsi="Arial" w:cs="Arial"/>
          <w:sz w:val="24"/>
          <w:szCs w:val="24"/>
          <w:lang w:eastAsia="ru-RU"/>
        </w:rPr>
        <w:t>приложение 1 к Муниципальной программе изложить в редакции согласно приложен</w:t>
      </w:r>
      <w:r w:rsidR="00F5263A" w:rsidRPr="003D1216">
        <w:rPr>
          <w:rFonts w:ascii="Arial" w:eastAsia="Times New Roman" w:hAnsi="Arial" w:cs="Arial"/>
          <w:sz w:val="24"/>
          <w:szCs w:val="24"/>
          <w:lang w:eastAsia="ru-RU"/>
        </w:rPr>
        <w:t>ию к настоящему постановлению.</w:t>
      </w:r>
    </w:p>
    <w:p w:rsidR="00FB37D1" w:rsidRPr="003D1216" w:rsidRDefault="002C4DCC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 xml:space="preserve">2.  Опубликовать настоящее постановление </w:t>
      </w:r>
      <w:r w:rsidR="00FB37D1" w:rsidRPr="003D1216">
        <w:rPr>
          <w:rFonts w:ascii="Arial" w:eastAsia="Times New Roman" w:hAnsi="Arial" w:cs="Arial"/>
          <w:sz w:val="24"/>
          <w:szCs w:val="24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E5DED" w:rsidRPr="003D1216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1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FB37D1" w:rsidRPr="003D1216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D1" w:rsidRPr="003D1216" w:rsidRDefault="00FB37D1" w:rsidP="00FB3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4FFB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</w:t>
      </w:r>
      <w:r w:rsidR="003D1216">
        <w:rPr>
          <w:rFonts w:ascii="Arial" w:hAnsi="Arial" w:cs="Arial"/>
          <w:sz w:val="24"/>
          <w:szCs w:val="24"/>
        </w:rPr>
        <w:t xml:space="preserve">                               </w:t>
      </w:r>
      <w:r w:rsidRPr="003D1216">
        <w:rPr>
          <w:rFonts w:ascii="Arial" w:hAnsi="Arial" w:cs="Arial"/>
          <w:sz w:val="24"/>
          <w:szCs w:val="24"/>
        </w:rPr>
        <w:t xml:space="preserve">  А.Р. Иванов</w:t>
      </w:r>
    </w:p>
    <w:p w:rsidR="003D1216" w:rsidRDefault="003D1216" w:rsidP="000B4FFB">
      <w:pPr>
        <w:spacing w:after="0" w:line="240" w:lineRule="auto"/>
        <w:rPr>
          <w:rFonts w:ascii="Arial" w:hAnsi="Arial" w:cs="Arial"/>
          <w:sz w:val="24"/>
          <w:szCs w:val="24"/>
        </w:rPr>
        <w:sectPr w:rsidR="003D1216" w:rsidSect="003D1216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56"/>
        <w:gridCol w:w="1796"/>
        <w:gridCol w:w="814"/>
        <w:gridCol w:w="1603"/>
        <w:gridCol w:w="1270"/>
        <w:gridCol w:w="1244"/>
        <w:gridCol w:w="1112"/>
        <w:gridCol w:w="1174"/>
        <w:gridCol w:w="1165"/>
        <w:gridCol w:w="4152"/>
      </w:tblGrid>
      <w:tr w:rsidR="003D1216" w:rsidRPr="003D1216" w:rsidTr="003D1216">
        <w:trPr>
          <w:trHeight w:val="21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216" w:rsidRPr="003D1216" w:rsidRDefault="003D1216" w:rsidP="003D121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                                                                                  от 30.12.2022 № 7926                                                                                                                                        "Приложение 1 к муниципальной программе</w:t>
            </w:r>
          </w:p>
        </w:tc>
      </w:tr>
    </w:tbl>
    <w:p w:rsidR="003D1216" w:rsidRDefault="003D1216"/>
    <w:tbl>
      <w:tblPr>
        <w:tblW w:w="14786" w:type="dxa"/>
        <w:tblLook w:val="04A0" w:firstRow="1" w:lastRow="0" w:firstColumn="1" w:lastColumn="0" w:noHBand="0" w:noVBand="1"/>
      </w:tblPr>
      <w:tblGrid>
        <w:gridCol w:w="458"/>
        <w:gridCol w:w="1645"/>
        <w:gridCol w:w="1076"/>
        <w:gridCol w:w="1335"/>
        <w:gridCol w:w="1194"/>
        <w:gridCol w:w="1194"/>
        <w:gridCol w:w="1194"/>
        <w:gridCol w:w="1194"/>
        <w:gridCol w:w="1194"/>
        <w:gridCol w:w="1194"/>
        <w:gridCol w:w="1266"/>
        <w:gridCol w:w="1842"/>
      </w:tblGrid>
      <w:tr w:rsidR="003D1216" w:rsidRPr="003D1216" w:rsidTr="003D1216">
        <w:trPr>
          <w:trHeight w:val="132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3D1216" w:rsidRPr="003D1216" w:rsidTr="003D1216">
        <w:trPr>
          <w:trHeight w:val="120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76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D1216" w:rsidRPr="003D1216" w:rsidTr="003D1216">
        <w:trPr>
          <w:trHeight w:val="76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D1216" w:rsidRPr="003D1216" w:rsidTr="003D1216">
        <w:trPr>
          <w:trHeight w:val="46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16" w:rsidRPr="003D1216" w:rsidRDefault="003D1216" w:rsidP="003D121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D1216" w:rsidRPr="003D1216" w:rsidTr="003D1216">
        <w:trPr>
          <w:trHeight w:val="6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"Государственная охрана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объектов культурного наследия (местного муниципального значения)"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10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3D1216" w:rsidRPr="003D1216" w:rsidTr="003D1216">
        <w:trPr>
          <w:trHeight w:val="14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Разработка проектов границ территорий и зон охраны объектов культурного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наследия местного (муниципального) значения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культурного наследия, находящихся в собственности муниципальных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образований, по которым в текущем году разработана проектная документация</w:t>
            </w:r>
          </w:p>
        </w:tc>
      </w:tr>
      <w:tr w:rsidR="003D1216" w:rsidRPr="003D1216" w:rsidTr="003D1216">
        <w:trPr>
          <w:trHeight w:val="15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3D1216" w:rsidRPr="003D1216" w:rsidTr="003D1216">
        <w:trPr>
          <w:trHeight w:val="15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Разработка проектной документации по сохранению объектов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наследия, находящихся в собственности муниципальных образований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культурного наследия, находящихся в собственности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образований, по которым в текущем году разработана проектная документация</w:t>
            </w:r>
          </w:p>
        </w:tc>
      </w:tr>
      <w:tr w:rsidR="003D1216" w:rsidRPr="003D1216" w:rsidTr="003D1216">
        <w:trPr>
          <w:trHeight w:val="13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муниципальных образований, нуждающихся в указанных работах</w:t>
            </w:r>
          </w:p>
        </w:tc>
      </w:tr>
      <w:tr w:rsidR="003D1216" w:rsidRPr="003D1216" w:rsidTr="003D1216">
        <w:trPr>
          <w:trHeight w:val="30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3D1216" w:rsidRPr="003D1216" w:rsidTr="003D1216">
        <w:trPr>
          <w:trHeight w:val="18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106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 Подпрограмма «Развитие музейного дела в Московской области»</w:t>
            </w: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93 502,97942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15 178,15000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18 620,83452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20 013,99830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9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90 858,47942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14 995,85000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18 062,53452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2 644,50000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747,30000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Расходы на обеспечение деятельности (оказания услуг) муниципальных учреждений - музеи,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галереи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92 039,72490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13 947,45000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18 415,78000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19 986,49830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Перевод в электронный вид музейных фондов</w:t>
            </w:r>
          </w:p>
        </w:tc>
      </w:tr>
      <w:tr w:rsidR="003D1216" w:rsidRPr="003D1216" w:rsidTr="003D1216">
        <w:trPr>
          <w:trHeight w:val="6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0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89 492,72490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13 765,15000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17 927,48000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2 547,00000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719,80000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1 463,25452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1 230,70000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205,05452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3D1216" w:rsidRPr="003D1216" w:rsidTr="003D1216">
        <w:trPr>
          <w:trHeight w:val="112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1 365,75452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1 230,70000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135,05452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5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97,50000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Проведение капитального ремонта, технического переоснащения и благоустройства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музеев, галерей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3D1216" w:rsidRPr="003D1216" w:rsidTr="003D1216">
        <w:trPr>
          <w:trHeight w:val="12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Создание музеев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3D1216" w:rsidRPr="003D1216" w:rsidTr="003D1216">
        <w:trPr>
          <w:trHeight w:val="116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93 502,97942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15 178,15000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18 620,83452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20 013,99830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97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90 858,47942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14 995,85000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18 062,53452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578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2 644,50000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747,30000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9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Подпрограмма «Развитие библиотечного дела в Московской области»</w:t>
            </w: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404 716,485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79 819,981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84 025,862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81 537,642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79 660,086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79 672,912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Комитет по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3 084,18018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759,82952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796,63037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801,13306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7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2 471,33916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597,00891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625,92387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629,46170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99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394 448,96705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78 749,35600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81 518,03123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78 855,53713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77 660,62895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77 665,41374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4 711,99875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1 070,62510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1 162,29905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1 325,26714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          Расходы на обеспечение    деятельности (оказание услуг) муниципальных учреждений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библиотеки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374 703,04535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78 437,98110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74 519,58505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74 962,96208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73 391,25856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73 391,25856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3D1216" w:rsidRPr="003D1216" w:rsidTr="003D1216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370 088,34384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77 367,35600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73 357,28600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73 734,99218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72 814,35483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72 814,35483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4 614,70151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1 070,62510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1 162,29905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1 227,96990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3 104,79808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3 104,79808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3 104,79808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3 104,79808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Укрепление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материально-технической базы и проведение текущего ремонта библиотек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1 041,33054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248,62800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410,70254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муниципальных библиотек Московской области</w:t>
            </w:r>
            <w:proofErr w:type="gramEnd"/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944,03330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248,62800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313,40530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97,29724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97,29724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Государственная поддержка отрасли культуры (модернизация библиотек в части комплектования книжных фондов муниципальных общедоступ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библиотек)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8 867,34456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2 152,85106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2 164,01663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2 268,82654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2 281,65033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организаций культуры по отношению к уровню 2017 года (в части посещений библиотек).  Внесено в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соглашением №46755000-1-2022-002.</w:t>
            </w:r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3 084,18018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759,82952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796,63037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801,13306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2 471,33916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597,00891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625,92387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629,46170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0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3 311,82522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807,31915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807,17820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846,27230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851,05557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                     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3D1216" w:rsidRPr="003D1216" w:rsidTr="003D1216">
        <w:trPr>
          <w:trHeight w:val="12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                      Организация библиотечного обслуживания населения, комплектование и обеспечение сохранности библиотечн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фондов библиотек городского округа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16 999,96661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3 999,96145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4 000,00334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3D1216" w:rsidRPr="003D1216" w:rsidTr="003D1216">
        <w:trPr>
          <w:trHeight w:val="16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16 999,96661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3 999,96145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4 000,00334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404 716,48514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79 819,98110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84 025,86219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81 537,64270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79 660,08692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79 672,91223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63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3 084,18018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759,82952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796,63037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801,13306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3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2 471,33916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597,00891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625,92387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629,46170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03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394 448,96705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78 749,35600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81 518,03123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78 855,53713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77 660,62895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77 665,41374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4 711,99875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1 070,62510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1 162,29905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1 325,26714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 01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103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413,46882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19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998,39136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226,94100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956,97882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21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115,57882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21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115,57882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Комитет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1216" w:rsidRPr="003D1216" w:rsidTr="003D1216">
        <w:trPr>
          <w:trHeight w:val="9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101 553,51882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19 998,39136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19 918,39100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7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1 859,95000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308,55000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411,40000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26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тысяч человек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2017 года</w:t>
            </w:r>
          </w:p>
        </w:tc>
      </w:tr>
      <w:tr w:rsidR="003D1216" w:rsidRPr="003D1216" w:rsidTr="003D1216">
        <w:trPr>
          <w:trHeight w:val="9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Поддержка творческой деятельности и техническое оснащение детских и кукольных театров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2017 года</w:t>
            </w:r>
          </w:p>
        </w:tc>
      </w:tr>
      <w:tr w:rsidR="003D1216" w:rsidRPr="003D1216" w:rsidTr="003D1216">
        <w:trPr>
          <w:trHeight w:val="13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7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103 413,46882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19 998,39136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20 226,94100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20 956,97882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21 115,57882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21 115,57882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елей и физических лиц (среднемесячному доходу от трудовой деятельности) в Московской области</w:t>
            </w: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101 553,51882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19 998,39136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19 918,39100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6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1 859,95000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Укрепление материально-технической базы и проведение текущего ремонта  -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2017 года</w:t>
            </w:r>
          </w:p>
        </w:tc>
      </w:tr>
      <w:tr w:rsidR="003D1216" w:rsidRPr="003D1216" w:rsidTr="003D1216">
        <w:trPr>
          <w:trHeight w:val="13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Мероприятия в сфере культуры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детей, привлекаемых к участию в творческих мероприятиях сферы культуры                              </w:t>
            </w:r>
          </w:p>
        </w:tc>
      </w:tr>
      <w:tr w:rsidR="003D1216" w:rsidRPr="003D1216" w:rsidTr="003D1216">
        <w:trPr>
          <w:trHeight w:val="10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1216" w:rsidRPr="003D1216" w:rsidTr="003D1216">
        <w:trPr>
          <w:trHeight w:val="16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                Стипендии выдающимся деятелям культуры, искусства и молодым авторам 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</w:tr>
      <w:tr w:rsidR="003D1216" w:rsidRPr="003D1216" w:rsidTr="003D1216">
        <w:trPr>
          <w:trHeight w:val="13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 "Обеспечение функций культурно-досуговых учреждений"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4 471 975,29891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838 883,37119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907 146,69224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940 306,30930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892 819,46309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892 819,46309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10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4 191 141,83113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797 006,64419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853 722,09623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878 073,39259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831 169,84906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831 169,84906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280 833,46778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41 876,72700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53 424,59601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62 232,91671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61 649,61403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61 649,61403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4 340 285,33480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836 109,36306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843 541,22903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888 012,54023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886 311,10124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886 311,10124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4 087 177,57645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797 006,64419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796 279,36855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833 151,86559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830 369,84906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830 369,84906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253 107,75835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39 102,71887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47 261,86048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54 860,67464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55 941,25218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55 941,25218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28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                 Укрепление материально-технической базы и проведение текущего ремонта культурно-досуговых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131 689,96411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2 774,00813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63 605,46321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52 293,76907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6 508,36185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6 508,36185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3D1216" w:rsidRPr="003D1216" w:rsidTr="003D1216">
        <w:trPr>
          <w:trHeight w:val="9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103 964,25468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57 442,72768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44 921,52700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27 725,70943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2 774,00813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6 162,73553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7 372,24207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5 708,36185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5 708,36185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3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Мероприятия в сфере культуры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Федеральный проект "Творческие люди"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1 241,76000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1 241,76000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04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И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541,76000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541,76000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учреждениям. Оказана государственная поддержка лучшим работникам сельских учреждений культуры/лучшим сельским учреждениям культуры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несено в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соглашением от 12.08.2021г. №46755000-1-2021-011)</w:t>
            </w:r>
          </w:p>
        </w:tc>
      </w:tr>
      <w:tr w:rsidR="003D1216" w:rsidRPr="003D1216" w:rsidTr="003D1216">
        <w:trPr>
          <w:trHeight w:val="7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141,76000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29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.04                      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  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учреждений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Московской области</w:t>
            </w:r>
          </w:p>
        </w:tc>
      </w:tr>
      <w:tr w:rsidR="003D1216" w:rsidRPr="003D1216" w:rsidTr="003D1216">
        <w:trPr>
          <w:trHeight w:val="1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97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4 576 630,527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858 881,762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928 615,393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961 263,288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913 935,041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913 935,041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63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3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05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4 292 695,34995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817 005,03555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873 640,48723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898 618,97141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851 715,42788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851 715,42788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98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282 693,41778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41 876,72700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53 733,14601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62 644,31671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62 219,61403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62 219,61403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8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 02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16902,72746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16062,90360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1216" w:rsidRPr="003D1216" w:rsidTr="003D1216">
        <w:trPr>
          <w:trHeight w:val="3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16902,72746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16062,90360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02.01             Проведение капитального ремонта, технического переоснащения и благоустройство территорий театрально-концертных учреждений культуры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созданных (реконструированных) и капитально отремонтированных объектов организаций культуры </w:t>
            </w:r>
          </w:p>
        </w:tc>
      </w:tr>
      <w:tr w:rsidR="003D1216" w:rsidRPr="003D1216" w:rsidTr="003D1216">
        <w:trPr>
          <w:trHeight w:val="176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16902,72746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16062,90360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3D1216" w:rsidRPr="003D1216" w:rsidTr="003D1216">
        <w:trPr>
          <w:trHeight w:val="16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16902,72746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16062,90360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02.03                  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созданных (реконструированных) и капитально отремонтированных объектов организаций культуры </w:t>
            </w:r>
          </w:p>
        </w:tc>
      </w:tr>
      <w:tr w:rsidR="003D1216" w:rsidRPr="003D1216" w:rsidTr="003D1216">
        <w:trPr>
          <w:trHeight w:val="19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                      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3D1216" w:rsidRPr="003D1216" w:rsidTr="003D1216">
        <w:trPr>
          <w:trHeight w:val="14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А</w:t>
            </w:r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Федеральный проект "Культурная среда"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254926,82000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246126,82000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</w:p>
        </w:tc>
      </w:tr>
      <w:tr w:rsidR="003D1216" w:rsidRPr="003D1216" w:rsidTr="003D1216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155696,54525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154321,51000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0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95105,31000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91805,31000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ремонта, технического переоснащения и благоустройство территорий объектов культуры, находящихся в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246126,82000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246126,82000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3D1216" w:rsidRPr="003D1216" w:rsidTr="003D1216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154321,51000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154321,51000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3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91805,31000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91805,31000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      Оснащение муниципальных учреждений культуры кинооборудованием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3D1216" w:rsidRPr="003D1216" w:rsidTr="003D1216">
        <w:trPr>
          <w:trHeight w:val="10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специализированным автотранспортом для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обслуживания населения, в том числе сельского населения)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3D1216" w:rsidRPr="003D1216" w:rsidTr="003D1216">
        <w:trPr>
          <w:trHeight w:val="24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                                         Создание модельных муниципальных библиотек  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3D1216" w:rsidRPr="003D1216" w:rsidTr="003D1216">
        <w:trPr>
          <w:trHeight w:val="10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               Государственная поддержка отрасли культуры (в части приобретения музыкальных инструментов, оборудован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1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3300,00000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08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 учреждения ДМШ и ДШИ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реконструированных и (или) капитально отремонтированных региональных и муниципальных детских школ искусств по видам искусств. </w:t>
            </w:r>
          </w:p>
        </w:tc>
      </w:tr>
      <w:tr w:rsidR="003D1216" w:rsidRPr="003D1216" w:rsidTr="003D1216">
        <w:trPr>
          <w:trHeight w:val="19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                  Техническое оснащение муниципальных музеев   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3D1216" w:rsidRPr="003D1216" w:rsidTr="003D1216">
        <w:trPr>
          <w:trHeight w:val="10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271829,54746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9639,82386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16062,90360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246126,82000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63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3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155696,54525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154321,51000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96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112008,03746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4139,82386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16062,90360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91805,31000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Подпрограмма «Развитие образования в сфере культуры Московской области»</w:t>
            </w: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               "Обеспечение функций муниципальных организаций </w:t>
            </w:r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1855028,75185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477299,77895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471680,92595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15620,00000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15620,00000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1546659,95285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383704,86895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399484,22595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292748,79900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77974,91000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Расходы на обеспечение деятельности (оказание услуг) муниципальных организаций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1813256,87456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450897,90166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 в возрасте от 7 до 15 лет, обучающихся по предпрофессиональным программам в области искусств.</w:t>
            </w:r>
          </w:p>
        </w:tc>
      </w:tr>
      <w:tr w:rsidR="003D1216" w:rsidRPr="003D1216" w:rsidTr="003D1216">
        <w:trPr>
          <w:trHeight w:val="11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1531206,61985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383621,53595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282050,25471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67276,36571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                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и проведение текущего ремонта </w:t>
            </w: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 дополнительного образования сферы культуры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2022-2024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26151,87729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10781,87729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ДМШ и ДШИ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детей в возрасте от 5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18 лет, охваченных дополнительным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 в возрасте от 7 до 15 лет, обучающихся по предпрофессиональным программам в области искусств.</w:t>
            </w:r>
          </w:p>
        </w:tc>
      </w:tr>
      <w:tr w:rsidR="003D1216" w:rsidRPr="003D1216" w:rsidTr="003D1216">
        <w:trPr>
          <w:trHeight w:val="19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15453,33300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83,33300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10698,54429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10698,54429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Реализация отдельных мероприятий муниципальных программ в сфере образования (на оплату труда педагогов дополнительного образовани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я)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2022-2024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15620,00000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15620,00000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5 до 18 лет, охваченных дополнительным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 в возрасте от 7 до 15 лет, обучающихся по предпрофессиональным программам в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искусств.</w:t>
            </w:r>
          </w:p>
        </w:tc>
      </w:tr>
      <w:tr w:rsidR="003D1216" w:rsidRPr="003D1216" w:rsidTr="003D1216">
        <w:trPr>
          <w:trHeight w:val="9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15620,00000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15620,00000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05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1855028,75185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477299,77895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471680,92595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63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15620,00000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15620,00000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94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1546659,95285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383704,86895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399484,22595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292748,79900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77974,91000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 Подпрограмма «Развитие архивного дела в Московской области»</w:t>
            </w: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 01  "Хранение, комплектование, учет и использование архивных документов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муниципальных архивах"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22027,92516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3891,87500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1216" w:rsidRPr="003D1216" w:rsidTr="003D1216">
        <w:trPr>
          <w:trHeight w:val="12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22027,92516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3891,87500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</w:t>
            </w:r>
          </w:p>
        </w:tc>
      </w:tr>
      <w:tr w:rsidR="003D1216" w:rsidRPr="003D1216" w:rsidTr="003D1216">
        <w:trPr>
          <w:trHeight w:val="19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Укрепление материально-технической базы и проведение капитального (текущего) ремонта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архива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 хранении в муниципальном архиве муниципального образования.     </w:t>
            </w:r>
          </w:p>
        </w:tc>
      </w:tr>
      <w:tr w:rsidR="003D1216" w:rsidRPr="003D1216" w:rsidTr="003D1216">
        <w:trPr>
          <w:trHeight w:val="19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 Расходы на обеспечение деятельности (оказание услуг) муниципальных архивов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22027,92516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3891,87500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образования.     </w:t>
            </w:r>
          </w:p>
        </w:tc>
      </w:tr>
      <w:tr w:rsidR="003D1216" w:rsidRPr="003D1216" w:rsidTr="003D1216">
        <w:trPr>
          <w:trHeight w:val="20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22027,92516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3891,87500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                        Проведение </w:t>
            </w:r>
            <w:proofErr w:type="spell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оцифрования</w:t>
            </w:r>
            <w:proofErr w:type="spell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архивных документов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находящихся на хранении в муниципальном архиве муниципального образования.     </w:t>
            </w:r>
          </w:p>
        </w:tc>
      </w:tr>
      <w:tr w:rsidR="003D1216" w:rsidRPr="003D1216" w:rsidTr="003D1216">
        <w:trPr>
          <w:trHeight w:val="20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83212,00851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16584,51423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18292,27228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17561,61100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17576,61100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1216" w:rsidRPr="003D1216" w:rsidTr="003D1216">
        <w:trPr>
          <w:trHeight w:val="63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7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16610,00851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3558,51423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4926,27228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93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Осуществле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83212,00851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16584,51423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18292,27228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17561,61100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17576,61100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субвенции бюджету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общей сумме указанной субвенции.</w:t>
            </w:r>
          </w:p>
        </w:tc>
      </w:tr>
      <w:tr w:rsidR="003D1216" w:rsidRPr="003D1216" w:rsidTr="003D1216">
        <w:trPr>
          <w:trHeight w:val="32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0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16610,00851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3558,51423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4926,27228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переоснащению. </w:t>
            </w:r>
          </w:p>
        </w:tc>
      </w:tr>
      <w:tr w:rsidR="003D1216" w:rsidRPr="003D1216" w:rsidTr="003D1216">
        <w:trPr>
          <w:trHeight w:val="23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105239,93367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20517,13616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20222,68423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22184,14728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21150,48300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21165,48300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63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05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38637,93367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7196,68423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8818,14728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7651,48300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7651,48300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52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260603,73345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86509,07805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16463,69445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47663,98445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13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260603,73345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86509,07805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16463,69445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47663,98445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128026,55058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27950,20500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29921,42758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16463,69445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деятельность муниципальных органов - учреждения в сфере культуры</w:t>
            </w: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128026,55058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27950,20500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29921,42758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16463,69445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Мероприятия в сфере культуры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132577,18287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35337,36240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56587,65047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18149,00000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Организованы и проведены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 сфере культуры</w:t>
            </w: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132577,18287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35337,36240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56587,65047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18149,00000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Организованы и проведены</w:t>
            </w:r>
            <w:proofErr w:type="gramEnd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культурно-массовые мероприятия в сфере культуры и искусства Министерством культуры Московской области</w:t>
            </w:r>
          </w:p>
        </w:tc>
      </w:tr>
      <w:tr w:rsidR="003D1216" w:rsidRPr="003D1216" w:rsidTr="003D1216">
        <w:trPr>
          <w:trHeight w:val="13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Обеспечение деятельности прочих учреждений культуры (хозяйствен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ные эксплуатационные конторы)                 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2022-2024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Обеспечена деятельность прочих учреждений культуры (хозяйственные эксплуатационные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конторы)                 </w:t>
            </w:r>
          </w:p>
        </w:tc>
      </w:tr>
      <w:tr w:rsidR="003D1216" w:rsidRPr="003D1216" w:rsidTr="003D1216">
        <w:trPr>
          <w:trHeight w:val="15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260603,73345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86509,07805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16463,69445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47663,98445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123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260603,73345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86509,07805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16463,69445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47663,98445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9. Подпрограмма «Развитие парков культуры и отдыха»</w:t>
            </w: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 "Создание условий для массового отдыха жителей городского округа в парках культуры и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отдыха"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1007839,55610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255336,99419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831522,37125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189049,66208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176317,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18485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10443,3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2476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14762,3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9712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66287,3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3211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42412,0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42412,0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6543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1007839,55610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255336,99419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3D1216" w:rsidRPr="003D1216" w:rsidTr="003D1216">
        <w:trPr>
          <w:trHeight w:val="10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831522,37125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189049,66208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5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176317,18485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66287,33211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3D1216" w:rsidRPr="003D1216" w:rsidTr="003D1216">
        <w:trPr>
          <w:trHeight w:val="13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15"/>
        </w:trPr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1007839,55610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255336,99419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109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831522,37125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189049,66208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37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176317,18485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66287,33211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80"/>
        </w:trPr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8575391,51482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1113011,87716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1792231,21044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1920207,83119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1728607,83036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2021332,76567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216" w:rsidRPr="003D1216" w:rsidTr="003D1216">
        <w:trPr>
          <w:trHeight w:val="36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7609,14493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5251,55198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759,82952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796,63037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801,13306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64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241231,64441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15861,73993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29583,00891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14124,92387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168464,97170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1035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7567434,82510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1046241,90030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1630521,28735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1680885,86680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1535702,69293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1674083,07772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16" w:rsidRPr="003D1216" w:rsidTr="003D1216">
        <w:trPr>
          <w:trHeight w:val="480"/>
        </w:trPr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759115,90038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140596,63118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208979,12596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16" w:rsidRPr="003D1216" w:rsidRDefault="003D1216" w:rsidP="003D12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12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Pr="003D1216" w:rsidRDefault="003D1216" w:rsidP="003D1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1216" w:rsidRDefault="003D1216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216" w:rsidRPr="003D1216" w:rsidRDefault="003D1216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216" w:rsidRPr="003D1216" w:rsidRDefault="003D1216" w:rsidP="003D12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  <w:t>"</w:t>
      </w:r>
      <w:r w:rsidRPr="003D1216">
        <w:rPr>
          <w:rFonts w:ascii="Arial" w:hAnsi="Arial" w:cs="Arial"/>
          <w:sz w:val="24"/>
          <w:szCs w:val="24"/>
        </w:rPr>
        <w:tab/>
      </w:r>
    </w:p>
    <w:p w:rsidR="000B4FFB" w:rsidRPr="003D1216" w:rsidRDefault="003D1216" w:rsidP="003D1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1216">
        <w:rPr>
          <w:rFonts w:ascii="Arial" w:hAnsi="Arial" w:cs="Arial"/>
          <w:sz w:val="24"/>
          <w:szCs w:val="24"/>
        </w:rPr>
        <w:t xml:space="preserve">Председатель Комитета                                                                                                                                              И.Е. </w:t>
      </w:r>
      <w:proofErr w:type="spellStart"/>
      <w:r w:rsidRPr="003D1216">
        <w:rPr>
          <w:rFonts w:ascii="Arial" w:hAnsi="Arial" w:cs="Arial"/>
          <w:sz w:val="24"/>
          <w:szCs w:val="24"/>
        </w:rPr>
        <w:t>Ватрунина</w:t>
      </w:r>
      <w:proofErr w:type="spellEnd"/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  <w:r w:rsidRPr="003D1216">
        <w:rPr>
          <w:rFonts w:ascii="Arial" w:hAnsi="Arial" w:cs="Arial"/>
          <w:sz w:val="24"/>
          <w:szCs w:val="24"/>
        </w:rPr>
        <w:tab/>
      </w:r>
    </w:p>
    <w:p w:rsidR="002003E0" w:rsidRPr="003D1216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3D1216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3D1216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3D1216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3D1216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3D1216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3D1216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3D1216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3D1216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11" w:rsidRPr="003D1216" w:rsidRDefault="00970911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11" w:rsidRPr="003D1216" w:rsidRDefault="00970911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63A" w:rsidRPr="003D1216" w:rsidRDefault="00F5263A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3D1216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003E0" w:rsidRPr="003D1216" w:rsidSect="003D1216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EF" w:rsidRDefault="002F79EF" w:rsidP="00276D04">
      <w:pPr>
        <w:spacing w:after="0" w:line="240" w:lineRule="auto"/>
      </w:pPr>
      <w:r>
        <w:separator/>
      </w:r>
    </w:p>
  </w:endnote>
  <w:endnote w:type="continuationSeparator" w:id="0">
    <w:p w:rsidR="002F79EF" w:rsidRDefault="002F79EF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EF" w:rsidRDefault="002F79EF" w:rsidP="00276D04">
      <w:pPr>
        <w:spacing w:after="0" w:line="240" w:lineRule="auto"/>
      </w:pPr>
      <w:r>
        <w:separator/>
      </w:r>
    </w:p>
  </w:footnote>
  <w:footnote w:type="continuationSeparator" w:id="0">
    <w:p w:rsidR="002F79EF" w:rsidRDefault="002F79EF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01784"/>
      <w:docPartObj>
        <w:docPartGallery w:val="Page Numbers (Top of Page)"/>
        <w:docPartUnique/>
      </w:docPartObj>
    </w:sdtPr>
    <w:sdtEndPr/>
    <w:sdtContent>
      <w:p w:rsidR="003F0A8C" w:rsidRDefault="003F0A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F5">
          <w:rPr>
            <w:noProof/>
          </w:rPr>
          <w:t>7</w:t>
        </w:r>
        <w:r>
          <w:fldChar w:fldCharType="end"/>
        </w:r>
      </w:p>
    </w:sdtContent>
  </w:sdt>
  <w:p w:rsidR="003F0A8C" w:rsidRDefault="003F0A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7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8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1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6"/>
  </w:num>
  <w:num w:numId="9">
    <w:abstractNumId w:val="9"/>
  </w:num>
  <w:num w:numId="10">
    <w:abstractNumId w:val="3"/>
  </w:num>
  <w:num w:numId="11">
    <w:abstractNumId w:val="14"/>
  </w:num>
  <w:num w:numId="12">
    <w:abstractNumId w:val="30"/>
  </w:num>
  <w:num w:numId="13">
    <w:abstractNumId w:val="27"/>
  </w:num>
  <w:num w:numId="14">
    <w:abstractNumId w:val="19"/>
  </w:num>
  <w:num w:numId="15">
    <w:abstractNumId w:val="31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7"/>
  </w:num>
  <w:num w:numId="21">
    <w:abstractNumId w:val="29"/>
  </w:num>
  <w:num w:numId="22">
    <w:abstractNumId w:val="11"/>
  </w:num>
  <w:num w:numId="23">
    <w:abstractNumId w:val="21"/>
  </w:num>
  <w:num w:numId="24">
    <w:abstractNumId w:val="24"/>
  </w:num>
  <w:num w:numId="25">
    <w:abstractNumId w:val="23"/>
  </w:num>
  <w:num w:numId="26">
    <w:abstractNumId w:val="15"/>
  </w:num>
  <w:num w:numId="27">
    <w:abstractNumId w:val="1"/>
  </w:num>
  <w:num w:numId="28">
    <w:abstractNumId w:val="28"/>
  </w:num>
  <w:num w:numId="29">
    <w:abstractNumId w:val="13"/>
  </w:num>
  <w:num w:numId="30">
    <w:abstractNumId w:val="22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2758"/>
    <w:rsid w:val="00014E64"/>
    <w:rsid w:val="00020738"/>
    <w:rsid w:val="0002290F"/>
    <w:rsid w:val="0003214B"/>
    <w:rsid w:val="00033B6B"/>
    <w:rsid w:val="00042CEE"/>
    <w:rsid w:val="00053A64"/>
    <w:rsid w:val="0007278E"/>
    <w:rsid w:val="00080365"/>
    <w:rsid w:val="00095DEF"/>
    <w:rsid w:val="000970FF"/>
    <w:rsid w:val="000A3104"/>
    <w:rsid w:val="000B4FFB"/>
    <w:rsid w:val="000B6493"/>
    <w:rsid w:val="000C0F7E"/>
    <w:rsid w:val="000C2A2C"/>
    <w:rsid w:val="000C5064"/>
    <w:rsid w:val="000D67FF"/>
    <w:rsid w:val="000E3311"/>
    <w:rsid w:val="000F0406"/>
    <w:rsid w:val="0010299E"/>
    <w:rsid w:val="00116DD1"/>
    <w:rsid w:val="001202E7"/>
    <w:rsid w:val="0014476A"/>
    <w:rsid w:val="00150433"/>
    <w:rsid w:val="0015315F"/>
    <w:rsid w:val="00154B56"/>
    <w:rsid w:val="001845F4"/>
    <w:rsid w:val="00191B07"/>
    <w:rsid w:val="00192CCC"/>
    <w:rsid w:val="001B5A68"/>
    <w:rsid w:val="001B74CB"/>
    <w:rsid w:val="001C0E3E"/>
    <w:rsid w:val="001C4826"/>
    <w:rsid w:val="001C7A2D"/>
    <w:rsid w:val="001D1FAA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33C42"/>
    <w:rsid w:val="00246498"/>
    <w:rsid w:val="0026550C"/>
    <w:rsid w:val="00265656"/>
    <w:rsid w:val="00270548"/>
    <w:rsid w:val="00275430"/>
    <w:rsid w:val="00276D04"/>
    <w:rsid w:val="002929DC"/>
    <w:rsid w:val="00295A55"/>
    <w:rsid w:val="002A49A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2F79EF"/>
    <w:rsid w:val="0030196B"/>
    <w:rsid w:val="00301CB1"/>
    <w:rsid w:val="00303E89"/>
    <w:rsid w:val="003131F5"/>
    <w:rsid w:val="003166A8"/>
    <w:rsid w:val="0032031E"/>
    <w:rsid w:val="0035131E"/>
    <w:rsid w:val="00351750"/>
    <w:rsid w:val="00352942"/>
    <w:rsid w:val="00352ECE"/>
    <w:rsid w:val="00364E64"/>
    <w:rsid w:val="003662BF"/>
    <w:rsid w:val="00376649"/>
    <w:rsid w:val="003806BF"/>
    <w:rsid w:val="003840A7"/>
    <w:rsid w:val="00394E3D"/>
    <w:rsid w:val="003B5F69"/>
    <w:rsid w:val="003C25FD"/>
    <w:rsid w:val="003C31F6"/>
    <w:rsid w:val="003D0363"/>
    <w:rsid w:val="003D1216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A8C"/>
    <w:rsid w:val="003F2AC2"/>
    <w:rsid w:val="003F3018"/>
    <w:rsid w:val="003F3D22"/>
    <w:rsid w:val="003F4001"/>
    <w:rsid w:val="003F746D"/>
    <w:rsid w:val="004005D0"/>
    <w:rsid w:val="00403FC3"/>
    <w:rsid w:val="004131CD"/>
    <w:rsid w:val="00420972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7209"/>
    <w:rsid w:val="00460C64"/>
    <w:rsid w:val="0046218A"/>
    <w:rsid w:val="00472645"/>
    <w:rsid w:val="00473838"/>
    <w:rsid w:val="0048336A"/>
    <w:rsid w:val="00495A1C"/>
    <w:rsid w:val="00496B50"/>
    <w:rsid w:val="004971CD"/>
    <w:rsid w:val="004A383C"/>
    <w:rsid w:val="004A4C2C"/>
    <w:rsid w:val="004A7BF7"/>
    <w:rsid w:val="004B3738"/>
    <w:rsid w:val="004B5C14"/>
    <w:rsid w:val="004C0248"/>
    <w:rsid w:val="004D2EB4"/>
    <w:rsid w:val="004E12EF"/>
    <w:rsid w:val="004E2186"/>
    <w:rsid w:val="004E242F"/>
    <w:rsid w:val="004E45EB"/>
    <w:rsid w:val="004E5DED"/>
    <w:rsid w:val="004E64B0"/>
    <w:rsid w:val="004E720D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25F7D"/>
    <w:rsid w:val="00631E31"/>
    <w:rsid w:val="0064243D"/>
    <w:rsid w:val="00653D86"/>
    <w:rsid w:val="00657FB1"/>
    <w:rsid w:val="00671A25"/>
    <w:rsid w:val="006722AC"/>
    <w:rsid w:val="0067634A"/>
    <w:rsid w:val="00686FA0"/>
    <w:rsid w:val="00693328"/>
    <w:rsid w:val="00696BEA"/>
    <w:rsid w:val="006A3143"/>
    <w:rsid w:val="006B6F7E"/>
    <w:rsid w:val="006C0144"/>
    <w:rsid w:val="006C403E"/>
    <w:rsid w:val="006D5C6F"/>
    <w:rsid w:val="006E3F5F"/>
    <w:rsid w:val="006F56EE"/>
    <w:rsid w:val="00705044"/>
    <w:rsid w:val="00707728"/>
    <w:rsid w:val="00712F5C"/>
    <w:rsid w:val="007161DF"/>
    <w:rsid w:val="007367BC"/>
    <w:rsid w:val="00740297"/>
    <w:rsid w:val="00743B19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FDF"/>
    <w:rsid w:val="007A5C35"/>
    <w:rsid w:val="007A7210"/>
    <w:rsid w:val="007B0B37"/>
    <w:rsid w:val="007C317E"/>
    <w:rsid w:val="007C38C3"/>
    <w:rsid w:val="007C41F0"/>
    <w:rsid w:val="007C453F"/>
    <w:rsid w:val="007D1262"/>
    <w:rsid w:val="007D6DBD"/>
    <w:rsid w:val="007D76B2"/>
    <w:rsid w:val="007E1459"/>
    <w:rsid w:val="007E7B07"/>
    <w:rsid w:val="007F489D"/>
    <w:rsid w:val="00805B77"/>
    <w:rsid w:val="00805CC2"/>
    <w:rsid w:val="00806B7C"/>
    <w:rsid w:val="00813263"/>
    <w:rsid w:val="00813EF1"/>
    <w:rsid w:val="00816453"/>
    <w:rsid w:val="00826761"/>
    <w:rsid w:val="00835974"/>
    <w:rsid w:val="008442BD"/>
    <w:rsid w:val="00845A33"/>
    <w:rsid w:val="00853CEE"/>
    <w:rsid w:val="0086346E"/>
    <w:rsid w:val="008647BC"/>
    <w:rsid w:val="00871470"/>
    <w:rsid w:val="00874E76"/>
    <w:rsid w:val="0087780F"/>
    <w:rsid w:val="00884111"/>
    <w:rsid w:val="008A1BF5"/>
    <w:rsid w:val="008B764D"/>
    <w:rsid w:val="008C5202"/>
    <w:rsid w:val="008D1B46"/>
    <w:rsid w:val="008D40B0"/>
    <w:rsid w:val="008D7E1D"/>
    <w:rsid w:val="008E1CF3"/>
    <w:rsid w:val="008F602D"/>
    <w:rsid w:val="00900302"/>
    <w:rsid w:val="0090540B"/>
    <w:rsid w:val="0090613F"/>
    <w:rsid w:val="00912BE6"/>
    <w:rsid w:val="009218D3"/>
    <w:rsid w:val="0092699F"/>
    <w:rsid w:val="0093066A"/>
    <w:rsid w:val="00930FB2"/>
    <w:rsid w:val="00947A49"/>
    <w:rsid w:val="00950608"/>
    <w:rsid w:val="0095170D"/>
    <w:rsid w:val="009557FD"/>
    <w:rsid w:val="00964C54"/>
    <w:rsid w:val="0096551A"/>
    <w:rsid w:val="00970911"/>
    <w:rsid w:val="0097659A"/>
    <w:rsid w:val="009853BF"/>
    <w:rsid w:val="0099461C"/>
    <w:rsid w:val="009A49E9"/>
    <w:rsid w:val="009A67D7"/>
    <w:rsid w:val="009A7A8F"/>
    <w:rsid w:val="009B0AF5"/>
    <w:rsid w:val="009C7BAB"/>
    <w:rsid w:val="009D05D0"/>
    <w:rsid w:val="009D27E9"/>
    <w:rsid w:val="009D30E9"/>
    <w:rsid w:val="009D797E"/>
    <w:rsid w:val="009E01EC"/>
    <w:rsid w:val="009E24E0"/>
    <w:rsid w:val="009E6B91"/>
    <w:rsid w:val="009E770F"/>
    <w:rsid w:val="009F1FD7"/>
    <w:rsid w:val="00A019E2"/>
    <w:rsid w:val="00A04DC9"/>
    <w:rsid w:val="00A0583C"/>
    <w:rsid w:val="00A0720F"/>
    <w:rsid w:val="00A07A4E"/>
    <w:rsid w:val="00A23330"/>
    <w:rsid w:val="00A3125F"/>
    <w:rsid w:val="00A40394"/>
    <w:rsid w:val="00A4053A"/>
    <w:rsid w:val="00A40EDE"/>
    <w:rsid w:val="00A42FA8"/>
    <w:rsid w:val="00A451D0"/>
    <w:rsid w:val="00A51CC6"/>
    <w:rsid w:val="00A5340C"/>
    <w:rsid w:val="00A56944"/>
    <w:rsid w:val="00A62055"/>
    <w:rsid w:val="00A7188A"/>
    <w:rsid w:val="00A7328E"/>
    <w:rsid w:val="00A834D7"/>
    <w:rsid w:val="00A87CC0"/>
    <w:rsid w:val="00A91698"/>
    <w:rsid w:val="00A95391"/>
    <w:rsid w:val="00A97838"/>
    <w:rsid w:val="00AA1C71"/>
    <w:rsid w:val="00AA663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60EA6"/>
    <w:rsid w:val="00B63D23"/>
    <w:rsid w:val="00B65C7D"/>
    <w:rsid w:val="00B8638D"/>
    <w:rsid w:val="00B863B5"/>
    <w:rsid w:val="00B87700"/>
    <w:rsid w:val="00B92763"/>
    <w:rsid w:val="00B94870"/>
    <w:rsid w:val="00BC093A"/>
    <w:rsid w:val="00BC0AFE"/>
    <w:rsid w:val="00BC2A16"/>
    <w:rsid w:val="00BD1F19"/>
    <w:rsid w:val="00BF131D"/>
    <w:rsid w:val="00C047F1"/>
    <w:rsid w:val="00C05B97"/>
    <w:rsid w:val="00C13FEC"/>
    <w:rsid w:val="00C141DA"/>
    <w:rsid w:val="00C153FC"/>
    <w:rsid w:val="00C20C76"/>
    <w:rsid w:val="00C230BC"/>
    <w:rsid w:val="00C26A06"/>
    <w:rsid w:val="00C451B3"/>
    <w:rsid w:val="00C46714"/>
    <w:rsid w:val="00C507E9"/>
    <w:rsid w:val="00C55285"/>
    <w:rsid w:val="00C6760A"/>
    <w:rsid w:val="00C70A35"/>
    <w:rsid w:val="00C7399A"/>
    <w:rsid w:val="00C85614"/>
    <w:rsid w:val="00C922BF"/>
    <w:rsid w:val="00C95D02"/>
    <w:rsid w:val="00C96482"/>
    <w:rsid w:val="00CA6B04"/>
    <w:rsid w:val="00CA7DE3"/>
    <w:rsid w:val="00CB4210"/>
    <w:rsid w:val="00CB70EA"/>
    <w:rsid w:val="00CC0B26"/>
    <w:rsid w:val="00CD2A67"/>
    <w:rsid w:val="00CE0B42"/>
    <w:rsid w:val="00CE0E40"/>
    <w:rsid w:val="00CE1351"/>
    <w:rsid w:val="00CE7134"/>
    <w:rsid w:val="00CE7361"/>
    <w:rsid w:val="00CE7E47"/>
    <w:rsid w:val="00CF1219"/>
    <w:rsid w:val="00CF5AC1"/>
    <w:rsid w:val="00D01E7E"/>
    <w:rsid w:val="00D07263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36B8"/>
    <w:rsid w:val="00DA0406"/>
    <w:rsid w:val="00DA22DC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E388F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4B8B"/>
    <w:rsid w:val="00F47D84"/>
    <w:rsid w:val="00F50D1B"/>
    <w:rsid w:val="00F5263A"/>
    <w:rsid w:val="00F52A7F"/>
    <w:rsid w:val="00F574E8"/>
    <w:rsid w:val="00F7385D"/>
    <w:rsid w:val="00F758E9"/>
    <w:rsid w:val="00F81408"/>
    <w:rsid w:val="00F9162B"/>
    <w:rsid w:val="00FA206C"/>
    <w:rsid w:val="00FB37D1"/>
    <w:rsid w:val="00FB4916"/>
    <w:rsid w:val="00FB5604"/>
    <w:rsid w:val="00FD4261"/>
    <w:rsid w:val="00FD50D6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D121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1216"/>
    <w:rPr>
      <w:color w:val="800080"/>
      <w:u w:val="single"/>
    </w:rPr>
  </w:style>
  <w:style w:type="paragraph" w:customStyle="1" w:styleId="xl119">
    <w:name w:val="xl119"/>
    <w:basedOn w:val="a"/>
    <w:rsid w:val="003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D121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3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3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3D121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D12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3D12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3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3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D121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1216"/>
    <w:rPr>
      <w:color w:val="800080"/>
      <w:u w:val="single"/>
    </w:rPr>
  </w:style>
  <w:style w:type="paragraph" w:customStyle="1" w:styleId="xl119">
    <w:name w:val="xl119"/>
    <w:basedOn w:val="a"/>
    <w:rsid w:val="003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D121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3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3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3D1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D1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D1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3D121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D12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3D12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3D1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3D1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3D1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3973-ADF9-4C37-9FD7-31111E10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52</Pages>
  <Words>8703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58200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7</cp:revision>
  <cp:lastPrinted>2023-01-19T11:06:00Z</cp:lastPrinted>
  <dcterms:created xsi:type="dcterms:W3CDTF">2023-01-31T13:39:00Z</dcterms:created>
  <dcterms:modified xsi:type="dcterms:W3CDTF">2023-02-01T06:50:00Z</dcterms:modified>
</cp:coreProperties>
</file>