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6A" w:rsidRPr="004F7A6A" w:rsidRDefault="004F7A6A" w:rsidP="004F7A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7A6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F7A6A" w:rsidRPr="004F7A6A" w:rsidRDefault="004F7A6A" w:rsidP="004F7A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7A6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F7A6A" w:rsidRPr="004F7A6A" w:rsidRDefault="004F7A6A" w:rsidP="004F7A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7A6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F7A6A" w:rsidRPr="004F7A6A" w:rsidRDefault="004F7A6A" w:rsidP="004F7A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7A6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F7A6A" w:rsidRPr="004F7A6A" w:rsidRDefault="004F7A6A" w:rsidP="004F7A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7A6A">
        <w:rPr>
          <w:rFonts w:ascii="Arial" w:eastAsia="Calibri" w:hAnsi="Arial" w:cs="Arial"/>
          <w:sz w:val="24"/>
          <w:szCs w:val="24"/>
          <w:lang w:eastAsia="ru-RU"/>
        </w:rPr>
        <w:t xml:space="preserve"> 15.09.2020 № 2348</w:t>
      </w:r>
    </w:p>
    <w:p w:rsidR="004F7A6A" w:rsidRPr="004F7A6A" w:rsidRDefault="004F7A6A" w:rsidP="004F7A6A">
      <w:pPr>
        <w:tabs>
          <w:tab w:val="left" w:pos="4678"/>
        </w:tabs>
        <w:spacing w:after="0" w:line="216" w:lineRule="auto"/>
        <w:ind w:right="425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A6A" w:rsidRPr="004F7A6A" w:rsidRDefault="004F7A6A" w:rsidP="004F7A6A">
      <w:pPr>
        <w:tabs>
          <w:tab w:val="left" w:pos="4678"/>
        </w:tabs>
        <w:spacing w:after="0" w:line="216" w:lineRule="auto"/>
        <w:ind w:right="42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A6A" w:rsidRPr="004F7A6A" w:rsidRDefault="004F7A6A" w:rsidP="004F7A6A">
      <w:pPr>
        <w:tabs>
          <w:tab w:val="left" w:pos="4678"/>
        </w:tabs>
        <w:spacing w:after="0" w:line="216" w:lineRule="auto"/>
        <w:ind w:right="42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A6A" w:rsidRPr="004F7A6A" w:rsidRDefault="004F7A6A" w:rsidP="004F7A6A">
      <w:pPr>
        <w:tabs>
          <w:tab w:val="left" w:pos="4678"/>
        </w:tabs>
        <w:spacing w:after="0" w:line="216" w:lineRule="auto"/>
        <w:ind w:right="42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A6A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Прейскурант цен на пла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ные образовательные услуги, оказываемые мун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 xml:space="preserve">ципальными учреждениями </w:t>
      </w:r>
      <w:proofErr w:type="gramStart"/>
      <w:r w:rsidRPr="004F7A6A">
        <w:rPr>
          <w:rFonts w:ascii="Arial" w:eastAsia="Times New Roman" w:hAnsi="Arial" w:cs="Arial"/>
          <w:sz w:val="24"/>
          <w:szCs w:val="24"/>
          <w:lang w:eastAsia="ru-RU"/>
        </w:rPr>
        <w:t>дополнительного</w:t>
      </w:r>
      <w:proofErr w:type="gramEnd"/>
      <w:r w:rsidRPr="004F7A6A">
        <w:rPr>
          <w:rFonts w:ascii="Arial" w:eastAsia="Times New Roman" w:hAnsi="Arial" w:cs="Arial"/>
          <w:sz w:val="24"/>
          <w:szCs w:val="24"/>
          <w:lang w:eastAsia="ru-RU"/>
        </w:rPr>
        <w:t xml:space="preserve"> обр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зования в области искусств Одинцовского городск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го округа Московской области, на период с 01.09.2020 по 31.08.2021</w:t>
      </w:r>
    </w:p>
    <w:p w:rsidR="004F7A6A" w:rsidRPr="004F7A6A" w:rsidRDefault="004F7A6A" w:rsidP="004F7A6A">
      <w:pPr>
        <w:spacing w:after="0" w:line="216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A6A" w:rsidRPr="004F7A6A" w:rsidRDefault="004F7A6A" w:rsidP="004F7A6A">
      <w:pPr>
        <w:spacing w:after="0" w:line="216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A6A" w:rsidRPr="004F7A6A" w:rsidRDefault="004F7A6A" w:rsidP="004F7A6A">
      <w:pPr>
        <w:spacing w:after="0" w:line="216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A6A">
        <w:rPr>
          <w:rFonts w:ascii="Arial" w:eastAsia="Times New Roman" w:hAnsi="Arial" w:cs="Arial"/>
          <w:sz w:val="24"/>
          <w:szCs w:val="24"/>
          <w:lang w:eastAsia="ru-RU"/>
        </w:rPr>
        <w:t>В связи с расширением платных образовательных услуг, оказываемых муниц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 xml:space="preserve">пальными бюджетными  и автономными учреждениями </w:t>
      </w:r>
      <w:proofErr w:type="gramStart"/>
      <w:r w:rsidRPr="004F7A6A">
        <w:rPr>
          <w:rFonts w:ascii="Arial" w:eastAsia="Times New Roman" w:hAnsi="Arial" w:cs="Arial"/>
          <w:sz w:val="24"/>
          <w:szCs w:val="24"/>
          <w:lang w:eastAsia="ru-RU"/>
        </w:rPr>
        <w:t>дополнительного</w:t>
      </w:r>
      <w:proofErr w:type="gramEnd"/>
      <w:r w:rsidRPr="004F7A6A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разования, подведомственными Комитету по  культуре Администрации Одинцовского городского округа Московской области,</w:t>
      </w:r>
    </w:p>
    <w:p w:rsidR="004F7A6A" w:rsidRPr="004F7A6A" w:rsidRDefault="004F7A6A" w:rsidP="004F7A6A">
      <w:pPr>
        <w:spacing w:after="0" w:line="21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A6A" w:rsidRPr="004F7A6A" w:rsidRDefault="004F7A6A" w:rsidP="004F7A6A">
      <w:pPr>
        <w:spacing w:after="0" w:line="21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7A6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F7A6A" w:rsidRPr="004F7A6A" w:rsidRDefault="004F7A6A" w:rsidP="004F7A6A">
      <w:pPr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A6A" w:rsidRPr="004F7A6A" w:rsidRDefault="004F7A6A" w:rsidP="004F7A6A">
      <w:pPr>
        <w:numPr>
          <w:ilvl w:val="0"/>
          <w:numId w:val="6"/>
        </w:numPr>
        <w:spacing w:after="0" w:line="21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A6A">
        <w:rPr>
          <w:rFonts w:ascii="Arial" w:eastAsia="Times New Roman" w:hAnsi="Arial" w:cs="Arial"/>
          <w:sz w:val="24"/>
          <w:szCs w:val="24"/>
          <w:lang w:eastAsia="ru-RU"/>
        </w:rPr>
        <w:t>Изменить Прейскурант цен на платные образовательные услуги, оказываемые м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ниципальными учреждениями дополнительного образования в области искусств Одинцовского городского округа Московской области, на период с 01.09.2020 по 31.08.2021, утверждённый постановлением Администрации Одинцовского городского округа от  27.07.2020 №1766 и изложить его  в редакции согласно приложению к настоящему постановлению.</w:t>
      </w:r>
    </w:p>
    <w:p w:rsidR="004F7A6A" w:rsidRPr="004F7A6A" w:rsidRDefault="004F7A6A" w:rsidP="004F7A6A">
      <w:pPr>
        <w:numPr>
          <w:ilvl w:val="0"/>
          <w:numId w:val="6"/>
        </w:numPr>
        <w:spacing w:after="0" w:line="21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A6A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официальных средствах массовой и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формации Одинцовского городского округа Московской области и на сайте Одинцо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ского городского округа Московской обл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сти.</w:t>
      </w:r>
    </w:p>
    <w:p w:rsidR="004F7A6A" w:rsidRPr="004F7A6A" w:rsidRDefault="004F7A6A" w:rsidP="004F7A6A">
      <w:pPr>
        <w:numPr>
          <w:ilvl w:val="0"/>
          <w:numId w:val="6"/>
        </w:numPr>
        <w:spacing w:after="0" w:line="21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7A6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proofErr w:type="gramStart"/>
      <w:r w:rsidRPr="004F7A6A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официального опубликования и распр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F7A6A">
        <w:rPr>
          <w:rFonts w:ascii="Arial" w:eastAsia="Times New Roman" w:hAnsi="Arial" w:cs="Arial"/>
          <w:sz w:val="24"/>
          <w:szCs w:val="24"/>
          <w:lang w:eastAsia="ru-RU"/>
        </w:rPr>
        <w:t>страняется</w:t>
      </w:r>
      <w:proofErr w:type="gramEnd"/>
      <w:r w:rsidRPr="004F7A6A">
        <w:rPr>
          <w:rFonts w:ascii="Arial" w:eastAsia="Times New Roman" w:hAnsi="Arial" w:cs="Arial"/>
          <w:sz w:val="24"/>
          <w:szCs w:val="24"/>
          <w:lang w:eastAsia="ru-RU"/>
        </w:rPr>
        <w:t xml:space="preserve"> на правоотношения, возникшие с 01.09.2020.</w:t>
      </w:r>
    </w:p>
    <w:p w:rsidR="004F7A6A" w:rsidRPr="004F7A6A" w:rsidRDefault="004F7A6A" w:rsidP="004F7A6A">
      <w:pPr>
        <w:numPr>
          <w:ilvl w:val="0"/>
          <w:numId w:val="6"/>
        </w:numPr>
        <w:spacing w:after="0" w:line="21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F7A6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F7A6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 Главы Администрации Одинцовского городского округа   </w:t>
      </w:r>
      <w:proofErr w:type="spellStart"/>
      <w:r w:rsidRPr="004F7A6A">
        <w:rPr>
          <w:rFonts w:ascii="Arial" w:eastAsia="Times New Roman" w:hAnsi="Arial" w:cs="Arial"/>
          <w:sz w:val="24"/>
          <w:szCs w:val="24"/>
          <w:lang w:eastAsia="ru-RU"/>
        </w:rPr>
        <w:t>Переверзеву</w:t>
      </w:r>
      <w:proofErr w:type="spellEnd"/>
      <w:r w:rsidRPr="004F7A6A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4F7A6A" w:rsidRPr="004F7A6A" w:rsidRDefault="004F7A6A" w:rsidP="004F7A6A">
      <w:pPr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A6A" w:rsidRPr="004F7A6A" w:rsidRDefault="004F7A6A" w:rsidP="004F7A6A">
      <w:pPr>
        <w:spacing w:after="0" w:line="21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A6A" w:rsidRPr="004F7A6A" w:rsidRDefault="004F7A6A" w:rsidP="004F7A6A">
      <w:pPr>
        <w:spacing w:after="0" w:line="216" w:lineRule="auto"/>
        <w:jc w:val="both"/>
        <w:rPr>
          <w:rFonts w:ascii="Arial" w:eastAsia="Calibri" w:hAnsi="Arial" w:cs="Arial"/>
          <w:sz w:val="24"/>
          <w:szCs w:val="24"/>
        </w:rPr>
      </w:pPr>
      <w:r w:rsidRPr="004F7A6A">
        <w:rPr>
          <w:rFonts w:ascii="Arial" w:eastAsia="Calibri" w:hAnsi="Arial" w:cs="Arial"/>
          <w:sz w:val="24"/>
          <w:szCs w:val="24"/>
        </w:rPr>
        <w:t>Глава О</w:t>
      </w:r>
      <w:r w:rsidRPr="004F7A6A">
        <w:rPr>
          <w:rFonts w:ascii="Arial" w:eastAsia="Calibri" w:hAnsi="Arial" w:cs="Arial"/>
          <w:sz w:val="24"/>
          <w:szCs w:val="24"/>
        </w:rPr>
        <w:t>динцовского городского округа</w:t>
      </w:r>
      <w:r w:rsidRPr="004F7A6A">
        <w:rPr>
          <w:rFonts w:ascii="Arial" w:eastAsia="Calibri" w:hAnsi="Arial" w:cs="Arial"/>
          <w:sz w:val="24"/>
          <w:szCs w:val="24"/>
        </w:rPr>
        <w:tab/>
      </w:r>
      <w:r w:rsidRPr="004F7A6A">
        <w:rPr>
          <w:rFonts w:ascii="Arial" w:eastAsia="Calibri" w:hAnsi="Arial" w:cs="Arial"/>
          <w:sz w:val="24"/>
          <w:szCs w:val="24"/>
        </w:rPr>
        <w:tab/>
      </w:r>
      <w:r w:rsidRPr="004F7A6A">
        <w:rPr>
          <w:rFonts w:ascii="Arial" w:eastAsia="Calibri" w:hAnsi="Arial" w:cs="Arial"/>
          <w:sz w:val="24"/>
          <w:szCs w:val="24"/>
        </w:rPr>
        <w:tab/>
        <w:t xml:space="preserve">         </w:t>
      </w:r>
      <w:r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4F7A6A">
        <w:rPr>
          <w:rFonts w:ascii="Arial" w:eastAsia="Calibri" w:hAnsi="Arial" w:cs="Arial"/>
          <w:sz w:val="24"/>
          <w:szCs w:val="24"/>
        </w:rPr>
        <w:t>А.Р. Иванов</w:t>
      </w:r>
    </w:p>
    <w:p w:rsidR="004F7A6A" w:rsidRPr="004F7A6A" w:rsidRDefault="004F7A6A" w:rsidP="004F7A6A">
      <w:pPr>
        <w:shd w:val="clear" w:color="auto" w:fill="FFFFFF" w:themeFill="background1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</w:p>
    <w:p w:rsidR="004F7A6A" w:rsidRPr="004F7A6A" w:rsidRDefault="004F7A6A" w:rsidP="00CB1D40">
      <w:pPr>
        <w:shd w:val="clear" w:color="auto" w:fill="FFFFFF" w:themeFill="background1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4F7A6A" w:rsidRPr="004F7A6A" w:rsidRDefault="004F7A6A" w:rsidP="00CB1D40">
      <w:pPr>
        <w:shd w:val="clear" w:color="auto" w:fill="FFFFFF" w:themeFill="background1"/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CB1D40" w:rsidRPr="004F7A6A" w:rsidRDefault="008C0566" w:rsidP="004F7A6A">
      <w:pPr>
        <w:shd w:val="clear" w:color="auto" w:fill="FFFFFF" w:themeFill="background1"/>
        <w:spacing w:after="0" w:line="240" w:lineRule="auto"/>
        <w:ind w:left="5529"/>
        <w:jc w:val="right"/>
        <w:rPr>
          <w:rFonts w:ascii="Arial" w:hAnsi="Arial" w:cs="Arial"/>
          <w:sz w:val="24"/>
          <w:szCs w:val="24"/>
        </w:rPr>
      </w:pPr>
      <w:r w:rsidRPr="004F7A6A">
        <w:rPr>
          <w:rFonts w:ascii="Arial" w:hAnsi="Arial" w:cs="Arial"/>
          <w:sz w:val="24"/>
          <w:szCs w:val="24"/>
        </w:rPr>
        <w:t>Приложение</w:t>
      </w:r>
      <w:r w:rsidR="00CB1D40" w:rsidRPr="004F7A6A">
        <w:rPr>
          <w:rFonts w:ascii="Arial" w:hAnsi="Arial" w:cs="Arial"/>
          <w:sz w:val="24"/>
          <w:szCs w:val="24"/>
        </w:rPr>
        <w:t xml:space="preserve"> </w:t>
      </w:r>
      <w:r w:rsidRPr="004F7A6A">
        <w:rPr>
          <w:rFonts w:ascii="Arial" w:hAnsi="Arial" w:cs="Arial"/>
          <w:sz w:val="24"/>
          <w:szCs w:val="24"/>
        </w:rPr>
        <w:t xml:space="preserve">к постановлению </w:t>
      </w:r>
    </w:p>
    <w:p w:rsidR="00CB1D40" w:rsidRPr="004F7A6A" w:rsidRDefault="00CB1D40" w:rsidP="004F7A6A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F7A6A">
        <w:rPr>
          <w:rFonts w:ascii="Arial" w:hAnsi="Arial" w:cs="Arial"/>
          <w:sz w:val="24"/>
          <w:szCs w:val="24"/>
        </w:rPr>
        <w:t xml:space="preserve">                                                                              Администрации Одинцов</w:t>
      </w:r>
      <w:r w:rsidR="008C0566" w:rsidRPr="004F7A6A">
        <w:rPr>
          <w:rFonts w:ascii="Arial" w:hAnsi="Arial" w:cs="Arial"/>
          <w:sz w:val="24"/>
          <w:szCs w:val="24"/>
        </w:rPr>
        <w:t xml:space="preserve">ского </w:t>
      </w:r>
      <w:r w:rsidRPr="004F7A6A">
        <w:rPr>
          <w:rFonts w:ascii="Arial" w:hAnsi="Arial" w:cs="Arial"/>
          <w:sz w:val="24"/>
          <w:szCs w:val="24"/>
        </w:rPr>
        <w:t xml:space="preserve">    </w:t>
      </w:r>
    </w:p>
    <w:p w:rsidR="00CB1D40" w:rsidRPr="004F7A6A" w:rsidRDefault="008C0566" w:rsidP="004F7A6A">
      <w:pPr>
        <w:shd w:val="clear" w:color="auto" w:fill="FFFFFF" w:themeFill="background1"/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4F7A6A">
        <w:rPr>
          <w:rFonts w:ascii="Arial" w:hAnsi="Arial" w:cs="Arial"/>
          <w:sz w:val="24"/>
          <w:szCs w:val="24"/>
        </w:rPr>
        <w:t>городского округа</w:t>
      </w:r>
      <w:r w:rsidR="00CB1D40" w:rsidRPr="004F7A6A">
        <w:rPr>
          <w:rFonts w:ascii="Arial" w:hAnsi="Arial" w:cs="Arial"/>
          <w:sz w:val="24"/>
          <w:szCs w:val="24"/>
        </w:rPr>
        <w:t xml:space="preserve"> </w:t>
      </w:r>
    </w:p>
    <w:p w:rsidR="00CB1D40" w:rsidRPr="004F7A6A" w:rsidRDefault="00CB1D40" w:rsidP="004F7A6A">
      <w:pPr>
        <w:shd w:val="clear" w:color="auto" w:fill="FFFFFF" w:themeFill="background1"/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4F7A6A">
        <w:rPr>
          <w:rFonts w:ascii="Arial" w:hAnsi="Arial" w:cs="Arial"/>
          <w:sz w:val="24"/>
          <w:szCs w:val="24"/>
        </w:rPr>
        <w:t>Московской области</w:t>
      </w:r>
    </w:p>
    <w:p w:rsidR="008C0566" w:rsidRPr="004F7A6A" w:rsidRDefault="004F7A6A" w:rsidP="004F7A6A">
      <w:pPr>
        <w:shd w:val="clear" w:color="auto" w:fill="FFFFFF" w:themeFill="background1"/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4F7A6A">
        <w:rPr>
          <w:rFonts w:ascii="Arial" w:hAnsi="Arial" w:cs="Arial"/>
          <w:sz w:val="24"/>
          <w:szCs w:val="24"/>
        </w:rPr>
        <w:t xml:space="preserve">от 15.09.2020 </w:t>
      </w:r>
      <w:r w:rsidR="008C0566" w:rsidRPr="004F7A6A">
        <w:rPr>
          <w:rFonts w:ascii="Arial" w:hAnsi="Arial" w:cs="Arial"/>
          <w:sz w:val="24"/>
          <w:szCs w:val="24"/>
        </w:rPr>
        <w:t>№</w:t>
      </w:r>
      <w:r w:rsidRPr="004F7A6A">
        <w:rPr>
          <w:rFonts w:ascii="Arial" w:hAnsi="Arial" w:cs="Arial"/>
          <w:sz w:val="24"/>
          <w:szCs w:val="24"/>
        </w:rPr>
        <w:t xml:space="preserve"> 2348</w:t>
      </w:r>
    </w:p>
    <w:p w:rsidR="002E696C" w:rsidRPr="004F7A6A" w:rsidRDefault="008C0566" w:rsidP="004F7A6A">
      <w:pPr>
        <w:shd w:val="clear" w:color="auto" w:fill="FFFFFF" w:themeFill="background1"/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4F7A6A">
        <w:rPr>
          <w:rFonts w:ascii="Arial" w:hAnsi="Arial" w:cs="Arial"/>
          <w:sz w:val="24"/>
          <w:szCs w:val="24"/>
        </w:rPr>
        <w:t>«</w:t>
      </w:r>
      <w:r w:rsidR="002E696C" w:rsidRPr="004F7A6A">
        <w:rPr>
          <w:rFonts w:ascii="Arial" w:hAnsi="Arial" w:cs="Arial"/>
          <w:sz w:val="24"/>
          <w:szCs w:val="24"/>
        </w:rPr>
        <w:t xml:space="preserve">Утвержден </w:t>
      </w:r>
    </w:p>
    <w:p w:rsidR="002E696C" w:rsidRPr="004F7A6A" w:rsidRDefault="002E696C" w:rsidP="004F7A6A">
      <w:pPr>
        <w:shd w:val="clear" w:color="auto" w:fill="FFFFFF" w:themeFill="background1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4F7A6A">
        <w:rPr>
          <w:rFonts w:ascii="Arial" w:hAnsi="Arial" w:cs="Arial"/>
          <w:sz w:val="24"/>
          <w:szCs w:val="24"/>
        </w:rPr>
        <w:t>постановлением Администрации Одинцо</w:t>
      </w:r>
      <w:r w:rsidRPr="004F7A6A">
        <w:rPr>
          <w:rFonts w:ascii="Arial" w:hAnsi="Arial" w:cs="Arial"/>
          <w:sz w:val="24"/>
          <w:szCs w:val="24"/>
        </w:rPr>
        <w:t>в</w:t>
      </w:r>
      <w:r w:rsidRPr="004F7A6A">
        <w:rPr>
          <w:rFonts w:ascii="Arial" w:hAnsi="Arial" w:cs="Arial"/>
          <w:sz w:val="24"/>
          <w:szCs w:val="24"/>
        </w:rPr>
        <w:t>ского городского округа Московской обл</w:t>
      </w:r>
      <w:r w:rsidRPr="004F7A6A">
        <w:rPr>
          <w:rFonts w:ascii="Arial" w:hAnsi="Arial" w:cs="Arial"/>
          <w:sz w:val="24"/>
          <w:szCs w:val="24"/>
        </w:rPr>
        <w:t>а</w:t>
      </w:r>
      <w:r w:rsidRPr="004F7A6A">
        <w:rPr>
          <w:rFonts w:ascii="Arial" w:hAnsi="Arial" w:cs="Arial"/>
          <w:sz w:val="24"/>
          <w:szCs w:val="24"/>
        </w:rPr>
        <w:t>сти</w:t>
      </w:r>
    </w:p>
    <w:p w:rsidR="002E696C" w:rsidRPr="004F7A6A" w:rsidRDefault="00CB1D40" w:rsidP="004F7A6A">
      <w:pPr>
        <w:shd w:val="clear" w:color="auto" w:fill="FFFFFF" w:themeFill="background1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  <w:u w:val="single"/>
        </w:rPr>
      </w:pPr>
      <w:r w:rsidRPr="004F7A6A">
        <w:rPr>
          <w:rFonts w:ascii="Arial" w:hAnsi="Arial" w:cs="Arial"/>
          <w:sz w:val="24"/>
          <w:szCs w:val="24"/>
        </w:rPr>
        <w:t>от 27.07.2020 №1766</w:t>
      </w:r>
    </w:p>
    <w:p w:rsidR="002E696C" w:rsidRPr="004F7A6A" w:rsidRDefault="002E696C" w:rsidP="00117CFF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E840C6" w:rsidRPr="004F7A6A" w:rsidRDefault="00E840C6" w:rsidP="00117CFF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D357E2" w:rsidRPr="004F7A6A" w:rsidRDefault="002E696C" w:rsidP="00117CF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A6A">
        <w:rPr>
          <w:rFonts w:ascii="Arial" w:hAnsi="Arial" w:cs="Arial"/>
          <w:sz w:val="24"/>
          <w:szCs w:val="24"/>
        </w:rPr>
        <w:t>ПРЕЙСКУРАНТ</w:t>
      </w:r>
      <w:r w:rsidR="00D357E2" w:rsidRPr="004F7A6A">
        <w:rPr>
          <w:rFonts w:ascii="Arial" w:hAnsi="Arial" w:cs="Arial"/>
          <w:sz w:val="24"/>
          <w:szCs w:val="24"/>
        </w:rPr>
        <w:t xml:space="preserve"> </w:t>
      </w:r>
    </w:p>
    <w:p w:rsidR="00B05E14" w:rsidRPr="004F7A6A" w:rsidRDefault="00D357E2" w:rsidP="00117CF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A6A">
        <w:rPr>
          <w:rFonts w:ascii="Arial" w:hAnsi="Arial" w:cs="Arial"/>
          <w:sz w:val="24"/>
          <w:szCs w:val="24"/>
        </w:rPr>
        <w:lastRenderedPageBreak/>
        <w:t xml:space="preserve">цен на </w:t>
      </w:r>
      <w:r w:rsidR="00FF49F6" w:rsidRPr="004F7A6A">
        <w:rPr>
          <w:rFonts w:ascii="Arial" w:hAnsi="Arial" w:cs="Arial"/>
          <w:sz w:val="24"/>
          <w:szCs w:val="24"/>
        </w:rPr>
        <w:t xml:space="preserve">платные </w:t>
      </w:r>
      <w:r w:rsidRPr="004F7A6A">
        <w:rPr>
          <w:rFonts w:ascii="Arial" w:hAnsi="Arial" w:cs="Arial"/>
          <w:sz w:val="24"/>
          <w:szCs w:val="24"/>
        </w:rPr>
        <w:t>образовательные услуги, оказываемые муниципальными учрежд</w:t>
      </w:r>
      <w:r w:rsidRPr="004F7A6A">
        <w:rPr>
          <w:rFonts w:ascii="Arial" w:hAnsi="Arial" w:cs="Arial"/>
          <w:sz w:val="24"/>
          <w:szCs w:val="24"/>
        </w:rPr>
        <w:t>е</w:t>
      </w:r>
      <w:r w:rsidRPr="004F7A6A">
        <w:rPr>
          <w:rFonts w:ascii="Arial" w:hAnsi="Arial" w:cs="Arial"/>
          <w:sz w:val="24"/>
          <w:szCs w:val="24"/>
        </w:rPr>
        <w:t xml:space="preserve">ниями </w:t>
      </w:r>
      <w:proofErr w:type="gramStart"/>
      <w:r w:rsidRPr="004F7A6A">
        <w:rPr>
          <w:rFonts w:ascii="Arial" w:hAnsi="Arial" w:cs="Arial"/>
          <w:sz w:val="24"/>
          <w:szCs w:val="24"/>
        </w:rPr>
        <w:t>дополн</w:t>
      </w:r>
      <w:r w:rsidRPr="004F7A6A">
        <w:rPr>
          <w:rFonts w:ascii="Arial" w:hAnsi="Arial" w:cs="Arial"/>
          <w:sz w:val="24"/>
          <w:szCs w:val="24"/>
        </w:rPr>
        <w:t>и</w:t>
      </w:r>
      <w:r w:rsidRPr="004F7A6A">
        <w:rPr>
          <w:rFonts w:ascii="Arial" w:hAnsi="Arial" w:cs="Arial"/>
          <w:sz w:val="24"/>
          <w:szCs w:val="24"/>
        </w:rPr>
        <w:t>тельного</w:t>
      </w:r>
      <w:proofErr w:type="gramEnd"/>
      <w:r w:rsidRPr="004F7A6A">
        <w:rPr>
          <w:rFonts w:ascii="Arial" w:hAnsi="Arial" w:cs="Arial"/>
          <w:sz w:val="24"/>
          <w:szCs w:val="24"/>
        </w:rPr>
        <w:t xml:space="preserve"> образования в области искусств </w:t>
      </w:r>
    </w:p>
    <w:p w:rsidR="004633FA" w:rsidRPr="004F7A6A" w:rsidRDefault="00D357E2" w:rsidP="00117CF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A6A">
        <w:rPr>
          <w:rFonts w:ascii="Arial" w:hAnsi="Arial" w:cs="Arial"/>
          <w:sz w:val="24"/>
          <w:szCs w:val="24"/>
        </w:rPr>
        <w:t>Од</w:t>
      </w:r>
      <w:r w:rsidR="004633FA" w:rsidRPr="004F7A6A">
        <w:rPr>
          <w:rFonts w:ascii="Arial" w:hAnsi="Arial" w:cs="Arial"/>
          <w:sz w:val="24"/>
          <w:szCs w:val="24"/>
        </w:rPr>
        <w:t>инцовского городского округа</w:t>
      </w:r>
      <w:r w:rsidRPr="004F7A6A">
        <w:rPr>
          <w:rFonts w:ascii="Arial" w:hAnsi="Arial" w:cs="Arial"/>
          <w:sz w:val="24"/>
          <w:szCs w:val="24"/>
        </w:rPr>
        <w:t xml:space="preserve"> Московской области, на период</w:t>
      </w:r>
    </w:p>
    <w:p w:rsidR="00D357E2" w:rsidRPr="004F7A6A" w:rsidRDefault="00D357E2" w:rsidP="00117CF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7A6A">
        <w:rPr>
          <w:rFonts w:ascii="Arial" w:hAnsi="Arial" w:cs="Arial"/>
          <w:sz w:val="24"/>
          <w:szCs w:val="24"/>
        </w:rPr>
        <w:t xml:space="preserve"> с 01.0</w:t>
      </w:r>
      <w:r w:rsidR="00EC64F9" w:rsidRPr="004F7A6A">
        <w:rPr>
          <w:rFonts w:ascii="Arial" w:hAnsi="Arial" w:cs="Arial"/>
          <w:sz w:val="24"/>
          <w:szCs w:val="24"/>
        </w:rPr>
        <w:t xml:space="preserve">9.2020 </w:t>
      </w:r>
      <w:r w:rsidR="004B73FC" w:rsidRPr="004F7A6A">
        <w:rPr>
          <w:rFonts w:ascii="Arial" w:hAnsi="Arial" w:cs="Arial"/>
          <w:sz w:val="24"/>
          <w:szCs w:val="24"/>
        </w:rPr>
        <w:t xml:space="preserve"> по 31.08.2021</w:t>
      </w:r>
      <w:r w:rsidRPr="004F7A6A">
        <w:rPr>
          <w:rFonts w:ascii="Arial" w:hAnsi="Arial" w:cs="Arial"/>
          <w:sz w:val="24"/>
          <w:szCs w:val="24"/>
        </w:rPr>
        <w:t>.</w:t>
      </w:r>
    </w:p>
    <w:p w:rsidR="00FB7307" w:rsidRPr="004F7A6A" w:rsidRDefault="00FB7307" w:rsidP="00117CF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483"/>
        <w:gridCol w:w="2001"/>
        <w:gridCol w:w="3817"/>
        <w:gridCol w:w="1080"/>
        <w:gridCol w:w="1346"/>
        <w:gridCol w:w="1479"/>
      </w:tblGrid>
      <w:tr w:rsidR="00277BF2" w:rsidRPr="004F7A6A" w:rsidTr="004F7A6A">
        <w:trPr>
          <w:trHeight w:val="1181"/>
        </w:trPr>
        <w:tc>
          <w:tcPr>
            <w:tcW w:w="498" w:type="dxa"/>
          </w:tcPr>
          <w:p w:rsidR="00277BF2" w:rsidRPr="004F7A6A" w:rsidRDefault="00277BF2" w:rsidP="004F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046" w:type="dxa"/>
          </w:tcPr>
          <w:p w:rsidR="00445E1B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Виды </w:t>
            </w:r>
            <w:proofErr w:type="gramStart"/>
            <w:r w:rsidRPr="004F7A6A">
              <w:rPr>
                <w:rFonts w:ascii="Arial" w:hAnsi="Arial" w:cs="Arial"/>
                <w:sz w:val="24"/>
                <w:szCs w:val="24"/>
              </w:rPr>
              <w:t>оказываемых</w:t>
            </w:r>
            <w:proofErr w:type="gramEnd"/>
            <w:r w:rsidRPr="004F7A6A">
              <w:rPr>
                <w:rFonts w:ascii="Arial" w:hAnsi="Arial" w:cs="Arial"/>
                <w:sz w:val="24"/>
                <w:szCs w:val="24"/>
              </w:rPr>
              <w:t xml:space="preserve"> платных 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образовательных  услуг</w:t>
            </w:r>
          </w:p>
        </w:tc>
        <w:tc>
          <w:tcPr>
            <w:tcW w:w="1134" w:type="dxa"/>
          </w:tcPr>
          <w:p w:rsidR="00445E1B" w:rsidRPr="004F7A6A" w:rsidRDefault="00277BF2" w:rsidP="004F7A6A">
            <w:pPr>
              <w:shd w:val="clear" w:color="auto" w:fill="FFFFFF" w:themeFill="background1"/>
              <w:spacing w:line="240" w:lineRule="auto"/>
              <w:ind w:left="-102" w:right="-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Кол</w:t>
            </w:r>
            <w:r w:rsidR="00445E1B" w:rsidRPr="004F7A6A">
              <w:rPr>
                <w:rFonts w:ascii="Arial" w:hAnsi="Arial" w:cs="Arial"/>
                <w:sz w:val="24"/>
                <w:szCs w:val="24"/>
              </w:rPr>
              <w:t>ич</w:t>
            </w:r>
            <w:r w:rsidR="00445E1B" w:rsidRPr="004F7A6A">
              <w:rPr>
                <w:rFonts w:ascii="Arial" w:hAnsi="Arial" w:cs="Arial"/>
                <w:sz w:val="24"/>
                <w:szCs w:val="24"/>
              </w:rPr>
              <w:t>е</w:t>
            </w:r>
            <w:r w:rsidR="00445E1B" w:rsidRPr="004F7A6A">
              <w:rPr>
                <w:rFonts w:ascii="Arial" w:hAnsi="Arial" w:cs="Arial"/>
                <w:sz w:val="24"/>
                <w:szCs w:val="24"/>
              </w:rPr>
              <w:t>ство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ind w:left="-102" w:right="-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F7A6A">
              <w:rPr>
                <w:rFonts w:ascii="Arial" w:hAnsi="Arial" w:cs="Arial"/>
                <w:sz w:val="24"/>
                <w:szCs w:val="24"/>
              </w:rPr>
              <w:t>академи-ческих</w:t>
            </w:r>
            <w:proofErr w:type="spellEnd"/>
            <w:proofErr w:type="gramEnd"/>
            <w:r w:rsidRPr="004F7A6A">
              <w:rPr>
                <w:rFonts w:ascii="Arial" w:hAnsi="Arial" w:cs="Arial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4633FA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Сто</w:t>
            </w:r>
            <w:r w:rsidRPr="004F7A6A">
              <w:rPr>
                <w:rFonts w:ascii="Arial" w:hAnsi="Arial" w:cs="Arial"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sz w:val="24"/>
                <w:szCs w:val="24"/>
              </w:rPr>
              <w:t>мость услуги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очного обучения </w:t>
            </w:r>
            <w:r w:rsidR="0071271A" w:rsidRPr="004F7A6A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4633FA" w:rsidRPr="004F7A6A" w:rsidRDefault="00277BF2" w:rsidP="004F7A6A">
            <w:pPr>
              <w:shd w:val="clear" w:color="auto" w:fill="FFFFFF" w:themeFill="background1"/>
              <w:spacing w:line="240" w:lineRule="auto"/>
              <w:ind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Сто</w:t>
            </w:r>
            <w:r w:rsidRPr="004F7A6A">
              <w:rPr>
                <w:rFonts w:ascii="Arial" w:hAnsi="Arial" w:cs="Arial"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мость услуги </w:t>
            </w:r>
          </w:p>
          <w:p w:rsidR="004633FA" w:rsidRPr="004F7A6A" w:rsidRDefault="00277BF2" w:rsidP="004F7A6A">
            <w:pPr>
              <w:shd w:val="clear" w:color="auto" w:fill="FFFFFF" w:themeFill="background1"/>
              <w:spacing w:line="240" w:lineRule="auto"/>
              <w:ind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F7A6A">
              <w:rPr>
                <w:rFonts w:ascii="Arial" w:hAnsi="Arial" w:cs="Arial"/>
                <w:sz w:val="24"/>
                <w:szCs w:val="24"/>
              </w:rPr>
              <w:t>дистанц</w:t>
            </w:r>
            <w:r w:rsidRPr="004F7A6A">
              <w:rPr>
                <w:rFonts w:ascii="Arial" w:hAnsi="Arial" w:cs="Arial"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sz w:val="24"/>
                <w:szCs w:val="24"/>
              </w:rPr>
              <w:t>он</w:t>
            </w:r>
            <w:proofErr w:type="spellEnd"/>
            <w:r w:rsidRPr="004F7A6A">
              <w:rPr>
                <w:rFonts w:ascii="Arial" w:hAnsi="Arial" w:cs="Arial"/>
                <w:sz w:val="24"/>
                <w:szCs w:val="24"/>
              </w:rPr>
              <w:t>-ной</w:t>
            </w:r>
            <w:bookmarkStart w:id="0" w:name="_GoBack"/>
            <w:bookmarkEnd w:id="0"/>
            <w:proofErr w:type="gramEnd"/>
            <w:r w:rsidRPr="004F7A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633FA" w:rsidRPr="004F7A6A" w:rsidRDefault="00277BF2" w:rsidP="004F7A6A">
            <w:pPr>
              <w:shd w:val="clear" w:color="auto" w:fill="FFFFFF" w:themeFill="background1"/>
              <w:spacing w:line="240" w:lineRule="auto"/>
              <w:ind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формы 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ind w:right="-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обучения в</w:t>
            </w:r>
            <w:r w:rsidR="0071271A" w:rsidRPr="004F7A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277BF2" w:rsidRPr="004F7A6A" w:rsidTr="004F7A6A">
        <w:trPr>
          <w:trHeight w:val="1181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AC14C6" w:rsidRPr="004F7A6A" w:rsidRDefault="00AC14C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ное бюджетное </w:t>
            </w:r>
          </w:p>
          <w:p w:rsidR="00AC14C6" w:rsidRPr="004F7A6A" w:rsidRDefault="00AC14C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учреждение </w:t>
            </w:r>
          </w:p>
          <w:p w:rsidR="00AC14C6" w:rsidRPr="004F7A6A" w:rsidRDefault="00AC14C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дополнител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4F7A6A">
              <w:rPr>
                <w:rFonts w:ascii="Arial" w:hAnsi="Arial" w:cs="Arial"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sz w:val="24"/>
                <w:szCs w:val="24"/>
              </w:rPr>
              <w:t>ния Барвихи</w:t>
            </w:r>
            <w:r w:rsidRPr="004F7A6A">
              <w:rPr>
                <w:rFonts w:ascii="Arial" w:hAnsi="Arial" w:cs="Arial"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ская </w:t>
            </w:r>
          </w:p>
          <w:p w:rsidR="00277BF2" w:rsidRPr="004F7A6A" w:rsidRDefault="00AC14C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детская  школа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1.Индивидуальные занятия на музыкальном отделении. Предмет по выбору. (Муз</w:t>
            </w:r>
            <w:r w:rsidRPr="004F7A6A">
              <w:rPr>
                <w:rFonts w:ascii="Arial" w:hAnsi="Arial" w:cs="Arial"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sz w:val="24"/>
                <w:szCs w:val="24"/>
              </w:rPr>
              <w:t>кальный инструмент, вокал, сольфеджио)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863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2.Индивидуальные занятия с концертмейстером.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84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3. Групповые занятия на подг</w:t>
            </w:r>
            <w:r w:rsidRPr="004F7A6A">
              <w:rPr>
                <w:rFonts w:ascii="Arial" w:hAnsi="Arial" w:cs="Arial"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sz w:val="24"/>
                <w:szCs w:val="24"/>
              </w:rPr>
              <w:t>товительном отделении с ко</w:t>
            </w:r>
            <w:r w:rsidRPr="004F7A6A">
              <w:rPr>
                <w:rFonts w:ascii="Arial" w:hAnsi="Arial" w:cs="Arial"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sz w:val="24"/>
                <w:szCs w:val="24"/>
              </w:rPr>
              <w:t>цер</w:t>
            </w:r>
            <w:r w:rsidRPr="004F7A6A">
              <w:rPr>
                <w:rFonts w:ascii="Arial" w:hAnsi="Arial" w:cs="Arial"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sz w:val="24"/>
                <w:szCs w:val="24"/>
              </w:rPr>
              <w:t>мейстером (хор, хоровое сол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591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4. Групповые занятия на подг</w:t>
            </w:r>
            <w:r w:rsidRPr="004F7A6A">
              <w:rPr>
                <w:rFonts w:ascii="Arial" w:hAnsi="Arial" w:cs="Arial"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sz w:val="24"/>
                <w:szCs w:val="24"/>
              </w:rPr>
              <w:t>товительном отделении с ко</w:t>
            </w:r>
            <w:r w:rsidRPr="004F7A6A">
              <w:rPr>
                <w:rFonts w:ascii="Arial" w:hAnsi="Arial" w:cs="Arial"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sz w:val="24"/>
                <w:szCs w:val="24"/>
              </w:rPr>
              <w:t>цер</w:t>
            </w:r>
            <w:r w:rsidRPr="004F7A6A">
              <w:rPr>
                <w:rFonts w:ascii="Arial" w:hAnsi="Arial" w:cs="Arial"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sz w:val="24"/>
                <w:szCs w:val="24"/>
              </w:rPr>
              <w:t>мейстером (хор, хоровое сольфеджио, музыкальный и</w:t>
            </w:r>
            <w:r w:rsidRPr="004F7A6A">
              <w:rPr>
                <w:rFonts w:ascii="Arial" w:hAnsi="Arial" w:cs="Arial"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sz w:val="24"/>
                <w:szCs w:val="24"/>
              </w:rPr>
              <w:t>стр</w:t>
            </w:r>
            <w:r w:rsidRPr="004F7A6A">
              <w:rPr>
                <w:rFonts w:ascii="Arial" w:hAnsi="Arial" w:cs="Arial"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sz w:val="24"/>
                <w:szCs w:val="24"/>
              </w:rPr>
              <w:t>мент)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65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5. Групповые занятия на подг</w:t>
            </w:r>
            <w:r w:rsidRPr="004F7A6A">
              <w:rPr>
                <w:rFonts w:ascii="Arial" w:hAnsi="Arial" w:cs="Arial"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sz w:val="24"/>
                <w:szCs w:val="24"/>
              </w:rPr>
              <w:t>товительном отделении с ко</w:t>
            </w:r>
            <w:r w:rsidRPr="004F7A6A">
              <w:rPr>
                <w:rFonts w:ascii="Arial" w:hAnsi="Arial" w:cs="Arial"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sz w:val="24"/>
                <w:szCs w:val="24"/>
              </w:rPr>
              <w:t>цер</w:t>
            </w:r>
            <w:r w:rsidRPr="004F7A6A">
              <w:rPr>
                <w:rFonts w:ascii="Arial" w:hAnsi="Arial" w:cs="Arial"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sz w:val="24"/>
                <w:szCs w:val="24"/>
              </w:rPr>
              <w:t>мейстером (хор, хоровое сольфеджио, музыкальный и</w:t>
            </w:r>
            <w:r w:rsidRPr="004F7A6A">
              <w:rPr>
                <w:rFonts w:ascii="Arial" w:hAnsi="Arial" w:cs="Arial"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sz w:val="24"/>
                <w:szCs w:val="24"/>
              </w:rPr>
              <w:t>стр</w:t>
            </w:r>
            <w:r w:rsidRPr="004F7A6A">
              <w:rPr>
                <w:rFonts w:ascii="Arial" w:hAnsi="Arial" w:cs="Arial"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мент)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130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6. Общеразвивающая пр</w:t>
            </w:r>
            <w:r w:rsidRPr="004F7A6A">
              <w:rPr>
                <w:rFonts w:ascii="Arial" w:hAnsi="Arial" w:cs="Arial"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sz w:val="24"/>
                <w:szCs w:val="24"/>
              </w:rPr>
              <w:t>грамма "Основы музыкального искусства" (музыкальный и</w:t>
            </w:r>
            <w:r w:rsidRPr="004F7A6A">
              <w:rPr>
                <w:rFonts w:ascii="Arial" w:hAnsi="Arial" w:cs="Arial"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sz w:val="24"/>
                <w:szCs w:val="24"/>
              </w:rPr>
              <w:t>струмент/вокал, хор, сол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феджио)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1181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7. Групповые занятия предмет по выбору (сольфеджио/ сл</w:t>
            </w:r>
            <w:r w:rsidRPr="004F7A6A">
              <w:rPr>
                <w:rFonts w:ascii="Arial" w:hAnsi="Arial" w:cs="Arial"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sz w:val="24"/>
                <w:szCs w:val="24"/>
              </w:rPr>
              <w:t>шание музыки/ музыкальная литерат</w:t>
            </w:r>
            <w:r w:rsidRPr="004F7A6A">
              <w:rPr>
                <w:rFonts w:ascii="Arial" w:hAnsi="Arial" w:cs="Arial"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sz w:val="24"/>
                <w:szCs w:val="24"/>
              </w:rPr>
              <w:t>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620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8. Групповые занятия с ко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цертме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й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стером - хор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630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1260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9. Групповые занятия с ко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цертмейстером - вокальный ансамбль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1300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2600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4F7A6A" w:rsidRDefault="004807B1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277BF2" w:rsidRPr="004F7A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AC14C6" w:rsidRPr="004F7A6A" w:rsidRDefault="00AC14C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ное автоно</w:t>
            </w:r>
            <w:r w:rsidRPr="004F7A6A">
              <w:rPr>
                <w:rFonts w:ascii="Arial" w:hAnsi="Arial" w:cs="Arial"/>
                <w:sz w:val="24"/>
                <w:szCs w:val="24"/>
              </w:rPr>
              <w:t>м</w:t>
            </w:r>
            <w:r w:rsidRPr="004F7A6A">
              <w:rPr>
                <w:rFonts w:ascii="Arial" w:hAnsi="Arial" w:cs="Arial"/>
                <w:sz w:val="24"/>
                <w:szCs w:val="24"/>
              </w:rPr>
              <w:t>ное   учрежд</w:t>
            </w:r>
            <w:r w:rsidRPr="004F7A6A">
              <w:rPr>
                <w:rFonts w:ascii="Arial" w:hAnsi="Arial" w:cs="Arial"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ние </w:t>
            </w:r>
          </w:p>
          <w:p w:rsidR="00AC14C6" w:rsidRPr="004F7A6A" w:rsidRDefault="00AC14C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дополнител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4F7A6A">
              <w:rPr>
                <w:rFonts w:ascii="Arial" w:hAnsi="Arial" w:cs="Arial"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AC14C6" w:rsidRPr="004F7A6A" w:rsidRDefault="00AC14C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7A6A">
              <w:rPr>
                <w:rFonts w:ascii="Arial" w:hAnsi="Arial" w:cs="Arial"/>
                <w:sz w:val="24"/>
                <w:szCs w:val="24"/>
              </w:rPr>
              <w:t>Большевязё</w:t>
            </w:r>
            <w:r w:rsidRPr="004F7A6A">
              <w:rPr>
                <w:rFonts w:ascii="Arial" w:hAnsi="Arial" w:cs="Arial"/>
                <w:sz w:val="24"/>
                <w:szCs w:val="24"/>
              </w:rPr>
              <w:t>м</w:t>
            </w:r>
            <w:r w:rsidRPr="004F7A6A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4F7A6A">
              <w:rPr>
                <w:rFonts w:ascii="Arial" w:hAnsi="Arial" w:cs="Arial"/>
                <w:sz w:val="24"/>
                <w:szCs w:val="24"/>
              </w:rPr>
              <w:t xml:space="preserve"> детская школа </w:t>
            </w:r>
          </w:p>
          <w:p w:rsidR="00277BF2" w:rsidRPr="004F7A6A" w:rsidRDefault="00AC14C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1.Индивидуальные занятия на музыкальном отделении (фо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тепиано, скрипка, виолончель, флейта, балалайка и</w:t>
            </w:r>
            <w:r w:rsidR="008825FA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т.д.). Предмет по выбору (музыкал</w:t>
            </w:r>
            <w:r w:rsidR="008825FA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="008825FA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ный и</w:t>
            </w:r>
            <w:r w:rsidR="008825FA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="008825FA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струмент/ вокал и т.д.)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3700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5550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7400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tabs>
                <w:tab w:val="left" w:pos="328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2.Групповые занятия на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кальном инструменте (гитара).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tabs>
                <w:tab w:val="left" w:pos="645"/>
              </w:tabs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Ансамблевое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музициров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ние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 концертмейстером (стру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ный/вокальный 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самбль)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tabs>
                <w:tab w:val="left" w:pos="555"/>
              </w:tabs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4. Вокал (дуэты/ трио)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1850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tabs>
                <w:tab w:val="left" w:pos="585"/>
              </w:tabs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5.Групповые занятия на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кальном отделении. </w:t>
            </w:r>
            <w:r w:rsidR="00856A94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«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Сол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феджио</w:t>
            </w:r>
            <w:r w:rsidR="00856A94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6. Групповые з</w:t>
            </w:r>
            <w:r w:rsidR="00357BF1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анятия на муз</w:t>
            </w:r>
            <w:r w:rsidR="00357BF1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="00357BF1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кальном отделении. </w:t>
            </w:r>
            <w:r w:rsidR="00856A94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«</w:t>
            </w:r>
            <w:r w:rsidR="00357BF1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феджио</w:t>
            </w:r>
            <w:r w:rsidR="00856A94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7BF1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7BF1" w:rsidRPr="004F7A6A" w:rsidRDefault="00357BF1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7BF1" w:rsidRPr="004F7A6A" w:rsidRDefault="00357BF1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7BF1" w:rsidRPr="004F7A6A" w:rsidRDefault="00357BF1" w:rsidP="004F7A6A">
            <w:pPr>
              <w:shd w:val="clear" w:color="auto" w:fill="FFFFFF" w:themeFill="background1"/>
              <w:tabs>
                <w:tab w:val="left" w:pos="510"/>
              </w:tabs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7. Групповые занятия на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кальном отделении: </w:t>
            </w:r>
            <w:r w:rsidR="00856A94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«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кальная литература</w:t>
            </w:r>
            <w:r w:rsidR="00856A94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или </w:t>
            </w:r>
            <w:r w:rsidR="00856A94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«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Слуш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ние музыки</w:t>
            </w:r>
            <w:r w:rsidR="00856A94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57BF1" w:rsidRPr="004F7A6A" w:rsidRDefault="002A3F0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7BF1" w:rsidRPr="004F7A6A" w:rsidRDefault="002A3F0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7BF1" w:rsidRPr="004F7A6A" w:rsidRDefault="00357BF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A51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E42A51" w:rsidRPr="004F7A6A" w:rsidRDefault="00E42A51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E42A51" w:rsidRPr="004F7A6A" w:rsidRDefault="00E42A51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42A51" w:rsidRPr="004F7A6A" w:rsidRDefault="00E42A51" w:rsidP="004F7A6A">
            <w:pPr>
              <w:shd w:val="clear" w:color="auto" w:fill="FFFFFF" w:themeFill="background1"/>
              <w:tabs>
                <w:tab w:val="left" w:pos="510"/>
              </w:tabs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8. Групповые занятия на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кальном отделении: </w:t>
            </w:r>
            <w:r w:rsidR="00856A94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«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Хор</w:t>
            </w:r>
            <w:r w:rsidR="00856A94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42A51" w:rsidRPr="004F7A6A" w:rsidRDefault="00856A9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E42A51" w:rsidRPr="004F7A6A" w:rsidRDefault="00856A9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450</w:t>
            </w:r>
          </w:p>
          <w:p w:rsidR="00856A94" w:rsidRPr="004F7A6A" w:rsidRDefault="00856A9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42A51" w:rsidRPr="004F7A6A" w:rsidRDefault="00E42A5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856A94" w:rsidP="004F7A6A">
            <w:pPr>
              <w:shd w:val="clear" w:color="auto" w:fill="FFFFFF" w:themeFill="background1"/>
              <w:tabs>
                <w:tab w:val="left" w:pos="510"/>
              </w:tabs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9</w:t>
            </w:r>
            <w:r w:rsidR="004102EF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Групповые занятия на отд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лении изобразительного иску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ства.          "Рисунок" (1-4 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кл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1100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102EF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4102EF" w:rsidRPr="004F7A6A" w:rsidRDefault="004102EF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4102EF" w:rsidRPr="004F7A6A" w:rsidRDefault="004102EF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4102EF" w:rsidRPr="004F7A6A" w:rsidRDefault="004102EF" w:rsidP="004F7A6A">
            <w:pPr>
              <w:shd w:val="clear" w:color="auto" w:fill="FFFFFF" w:themeFill="background1"/>
              <w:tabs>
                <w:tab w:val="left" w:pos="85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10. Групповые занятия на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делении изобразительного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кусства.</w:t>
            </w:r>
            <w:r w:rsidR="007A0321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"Живопись"(1-4 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кл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4102EF" w:rsidRPr="004F7A6A" w:rsidRDefault="004102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4102EF" w:rsidRPr="004F7A6A" w:rsidRDefault="004102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1100</w:t>
            </w:r>
          </w:p>
          <w:p w:rsidR="004102EF" w:rsidRPr="004F7A6A" w:rsidRDefault="004102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102EF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A0321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A0321" w:rsidRPr="004F7A6A" w:rsidRDefault="007A0321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A0321" w:rsidRPr="004F7A6A" w:rsidRDefault="007A0321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A0321" w:rsidRPr="004F7A6A" w:rsidRDefault="007A0321" w:rsidP="004F7A6A">
            <w:pPr>
              <w:shd w:val="clear" w:color="auto" w:fill="FFFFFF" w:themeFill="background1"/>
              <w:tabs>
                <w:tab w:val="left" w:pos="85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11. Групповые занятия на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делении изобразительного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кусства.         "Композиция" (1-4 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кл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7A0321" w:rsidRPr="004F7A6A" w:rsidRDefault="007A032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7A0321" w:rsidRPr="004F7A6A" w:rsidRDefault="007A032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1100</w:t>
            </w:r>
          </w:p>
          <w:p w:rsidR="007A0321" w:rsidRPr="004F7A6A" w:rsidRDefault="007A032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A0321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7A0321" w:rsidP="004F7A6A">
            <w:pPr>
              <w:shd w:val="clear" w:color="auto" w:fill="FFFFFF" w:themeFill="background1"/>
              <w:tabs>
                <w:tab w:val="left" w:pos="85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12</w:t>
            </w:r>
            <w:r w:rsidR="00277BF2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Групповые занятия на о</w:t>
            </w:r>
            <w:r w:rsidR="00277BF2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="00277BF2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делении изобразительного и</w:t>
            </w:r>
            <w:r w:rsidR="00277BF2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="00277BF2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кусства.  Предмет "История изобразительного и</w:t>
            </w:r>
            <w:r w:rsidR="00277BF2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="00277BF2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кусства". (1-4 </w:t>
            </w:r>
            <w:proofErr w:type="spellStart"/>
            <w:r w:rsidR="00277BF2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кл</w:t>
            </w:r>
            <w:proofErr w:type="spellEnd"/>
            <w:r w:rsidR="00277BF2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7A0321" w:rsidP="004F7A6A">
            <w:pPr>
              <w:shd w:val="clear" w:color="auto" w:fill="FFFFFF" w:themeFill="background1"/>
              <w:tabs>
                <w:tab w:val="left" w:pos="1260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13. Групповые занятия на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делении изобразительного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кусства. "Лепка" (подготов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A0321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A0321" w:rsidRPr="004F7A6A" w:rsidRDefault="007A0321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A0321" w:rsidRPr="004F7A6A" w:rsidRDefault="007A0321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A0321" w:rsidRPr="004F7A6A" w:rsidRDefault="007A0321" w:rsidP="004F7A6A">
            <w:pPr>
              <w:shd w:val="clear" w:color="auto" w:fill="FFFFFF" w:themeFill="background1"/>
              <w:tabs>
                <w:tab w:val="left" w:pos="64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14. Групповые занятия на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делении изобразительного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кусства. "Лепка" (раннее - эст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тич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ское развитие)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7A0321" w:rsidRPr="004F7A6A" w:rsidRDefault="007A032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A0321" w:rsidRPr="004F7A6A" w:rsidRDefault="007A032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7A0321" w:rsidRPr="004F7A6A" w:rsidRDefault="007A032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A0321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A0321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7A0321" w:rsidRPr="004F7A6A" w:rsidRDefault="007A0321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7A0321" w:rsidRPr="004F7A6A" w:rsidRDefault="007A0321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7A0321" w:rsidRPr="004F7A6A" w:rsidRDefault="007A0321" w:rsidP="004F7A6A">
            <w:pPr>
              <w:shd w:val="clear" w:color="auto" w:fill="FFFFFF" w:themeFill="background1"/>
              <w:tabs>
                <w:tab w:val="left" w:pos="64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15. Групповые занятия на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делении изобразительного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кусства.        "Композиция" (по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гот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7A0321" w:rsidRPr="004F7A6A" w:rsidRDefault="007A032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7A0321" w:rsidRPr="004F7A6A" w:rsidRDefault="007A032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7A0321" w:rsidRPr="004F7A6A" w:rsidRDefault="007A032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A0321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7A0321" w:rsidP="004F7A6A">
            <w:pPr>
              <w:shd w:val="clear" w:color="auto" w:fill="FFFFFF" w:themeFill="background1"/>
              <w:tabs>
                <w:tab w:val="left" w:pos="64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16. Групповые занятия на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делении изобразительного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кусства             "Рисунок" (по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готов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7A0321" w:rsidP="004F7A6A">
            <w:pPr>
              <w:shd w:val="clear" w:color="auto" w:fill="FFFFFF" w:themeFill="background1"/>
              <w:tabs>
                <w:tab w:val="left" w:pos="31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17. Групповые занятия на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делении изобразительного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кусства "Основы изобразител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ной грамоты и рисов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ние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"(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  <w:r w:rsidR="007A0321" w:rsidRPr="004F7A6A">
              <w:rPr>
                <w:rFonts w:ascii="Arial" w:hAnsi="Arial" w:cs="Arial"/>
                <w:sz w:val="24"/>
                <w:szCs w:val="24"/>
              </w:rPr>
              <w:t>6</w:t>
            </w:r>
            <w:r w:rsidRPr="004F7A6A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tabs>
                <w:tab w:val="left" w:pos="145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18. Групповые занятия на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делении изобразительного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кусства "Основы изобразител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ной грамоты и рисование (пе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вон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чальные навыки)" раннее - эст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тическое развитие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  <w:r w:rsidR="00D81752" w:rsidRPr="004F7A6A">
              <w:rPr>
                <w:rFonts w:ascii="Arial" w:hAnsi="Arial" w:cs="Arial"/>
                <w:sz w:val="24"/>
                <w:szCs w:val="24"/>
              </w:rPr>
              <w:t>6</w:t>
            </w:r>
            <w:r w:rsidRPr="004F7A6A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tabs>
                <w:tab w:val="left" w:pos="330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19.  Групповые занятия на х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реографическом отделении. "Кла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сический танец" 1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1800</w:t>
            </w:r>
          </w:p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tabs>
                <w:tab w:val="left" w:pos="112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20.  Групповые занятия на х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реографическом отделении. "Классический танец" (подгот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вител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tabs>
                <w:tab w:val="left" w:pos="990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21.  Групповые занятия на х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реографическом отделении. "Ритмика (первоначальные навыки)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"р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аннее - эстетическое разв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1800</w:t>
            </w:r>
          </w:p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22. Групповые занятия на х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реогр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фическом отделении.            "Наро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о-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сценический танец"  1-4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23. Групповые занятия на х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реографическом отделении. 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"Гимн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стика" 1класс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tabs>
                <w:tab w:val="left" w:pos="121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24. Групповые занятия на х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реографическом отделении. "Ритм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ка"           1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D81752" w:rsidP="004F7A6A">
            <w:pPr>
              <w:shd w:val="clear" w:color="auto" w:fill="FFFFFF" w:themeFill="background1"/>
              <w:tabs>
                <w:tab w:val="left" w:pos="870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25. Групповые занятия на х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реографическом отделении. "Ритм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ка" (подготовительный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tabs>
                <w:tab w:val="left" w:pos="103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26. Групповые занятия на х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реографическом отделении. "Наро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но - сценический танец" (подготовител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ный класс)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27. Групповые занятия на х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реогр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фическом отделении.                       "Основы танца" (раннее - эст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тическое развитие)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28. Групповые занятия по учебному предмету "Воспит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ние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кусством" (срок обучения 2 г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29. Групповые занятия на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делении изобразительного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кусства. Предмет "Компьюте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ная графика" (срок обучения 1 год).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2300</w:t>
            </w:r>
          </w:p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tabs>
                <w:tab w:val="left" w:pos="930"/>
              </w:tabs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30. Групповые занятия на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делении изобразительного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кусства Предмет "Подготовка сценических ном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ров"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700</w:t>
            </w:r>
          </w:p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tabs>
                <w:tab w:val="left" w:pos="1335"/>
              </w:tabs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31. Групповые занятия на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делении изобразительного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кусства. Предмет  "Конструир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вание театральной куклы"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1087</w:t>
            </w:r>
          </w:p>
          <w:p w:rsidR="00D81752" w:rsidRPr="004F7A6A" w:rsidRDefault="00D8175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1450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32. Групповые занятия на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делении изобразительного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кусства. </w:t>
            </w:r>
            <w:r w:rsidR="00006DC1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Пред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мет "Скульпт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ра".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1450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33. Групповые занятия на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делении изобразительного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кусства.  Предмет "Изготовл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ние 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корации".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733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1100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34.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вивающая программа "Основы музыкального искусства" по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готовительный класс (срок об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чения 1 год) Включает в себя: музыкал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ный инструмент (по всем напра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лениям) 6 часов в месяц (индивидуальные зан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я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тия), сл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шание музыки 4 часа в </w:t>
            </w:r>
            <w:r w:rsidR="00A77DAB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месяц (в группах от 6 человек)</w:t>
            </w:r>
          </w:p>
          <w:p w:rsidR="00A77DAB" w:rsidRPr="004F7A6A" w:rsidRDefault="00A77DAB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8825FA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35.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вивающая программа "Основы 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зыкального искусства" (срок обучения 4 года) 1 класс. Включает в себя: музыкал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ный инструмент (по всем направл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ниям) 8 часов в месяц (индив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дуальные занятия), слушание музыки 4 часа в месяц (в гру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пах от 6 человек), сол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феджио 4 ч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са в месяц (в группах от 6 чел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век)</w:t>
            </w:r>
          </w:p>
          <w:p w:rsidR="00A77DAB" w:rsidRPr="004F7A6A" w:rsidRDefault="00A77DAB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8300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8825FA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36. Дополнительная 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виваю-щая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программа "Основы </w:t>
            </w:r>
            <w:proofErr w:type="spellStart"/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зыкаль-ного</w:t>
            </w:r>
            <w:proofErr w:type="spellEnd"/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искусства" (срок обучения 4 года) 2-4 класс. Включает в себя: </w:t>
            </w:r>
            <w:proofErr w:type="spellStart"/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му-зыкальный</w:t>
            </w:r>
            <w:proofErr w:type="spellEnd"/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инструмент (по всем направл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ниям) 8 часов в месяц (ин-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дивидуальные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занятия), 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каль-ная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литература 4 часа в месяц (в группах от 6 ч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ловек), сольфеджио 6 часов в месяц (в группах от 6 чело-век)</w:t>
            </w:r>
          </w:p>
          <w:p w:rsidR="008825FA" w:rsidRPr="004F7A6A" w:rsidRDefault="008825FA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8550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37.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вивающая программа "Основы изобразительного искусства"  (срок обучения 4 года). Вкл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ю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чает в себя предметы: "Рис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нок" (8 часов в месяц), "Жив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пись" (8 часов в месяц), "Ко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позиция" (8 часов в месяц), "История изобразительного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кусства"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 часа в 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сяц).</w:t>
            </w:r>
          </w:p>
          <w:p w:rsidR="008825FA" w:rsidRPr="004F7A6A" w:rsidRDefault="008825FA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3900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38.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вивающая программа "Основы изобразительного искусства". Подготов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тельный класс  (срок обучения 2 года). 1 год обуч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ния. Включает в себя предм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ты: "Лепка"(4 часа в месяц), "Основы изобразительной гр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моты и рисование(8 часов в месяц).</w:t>
            </w:r>
          </w:p>
          <w:p w:rsidR="008825FA" w:rsidRPr="004F7A6A" w:rsidRDefault="008825FA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39.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вивающая программа "Основы изобразительного искусства". Подготов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тельный класс  (срок обучения 2 года). 2 год обуч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ния. Включает в себя предм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ты: "Р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сунок" (8 часов в месяц), </w:t>
            </w:r>
            <w:r w:rsidR="008825FA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"Комп</w:t>
            </w:r>
            <w:r w:rsidR="008825FA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="008825FA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зиция" (4 часа в месяц).</w:t>
            </w:r>
          </w:p>
          <w:p w:rsidR="008825FA" w:rsidRPr="004F7A6A" w:rsidRDefault="008825FA" w:rsidP="004F7A6A">
            <w:pPr>
              <w:shd w:val="clear" w:color="auto" w:fill="FFFFFF" w:themeFill="background1"/>
              <w:tabs>
                <w:tab w:val="left" w:pos="960"/>
              </w:tabs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8825FA" w:rsidRPr="004F7A6A" w:rsidRDefault="008F5A1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40.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вивающая программа "Основы изобразительного иску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ства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"(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первоначальные навыки) раннее - эстетическое разв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 (срок обучения 2 года). Вкл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ю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чает в себя предметы: "Осн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вы </w:t>
            </w:r>
          </w:p>
          <w:p w:rsidR="00D81752" w:rsidRPr="004F7A6A" w:rsidRDefault="008F5A1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изобразительной грамоты и 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сование (первоначальные навыки)" (8 часов в месяц), "Лепка" 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tabs>
                <w:tab w:val="left" w:pos="1320"/>
              </w:tabs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41.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вивающая программа "Основы х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реографического искусства" 1 класс (срок обучения 4 года). Включает в себя предметы: "Ритмика"(4 часа в месяц), "Гимнастика" (4 часа в месяц), "Кла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сический танец" (8 часов в месяц), "Народно - сценич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ский 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нец" (8 часов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4200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42.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вивающая программа "Основы х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реографического искусства". Подготов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тельный класс (срок обучения 2 года).  1 год обуч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ния. Включает в себя предм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ты: "Ритмика" (4 часа в месяц), "Классический танец" (8 ч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tabs>
                <w:tab w:val="left" w:pos="1410"/>
              </w:tabs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43.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вивающая программа "Основы х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реографического искусства". Подготов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тельный класс (срок обучения 2 года). 2 год обуч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ния.  Включает в себя предм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ты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"Классический танец" (8 часов в месяц), "Народно - сцен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ческий танец" (4 часа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tabs>
                <w:tab w:val="left" w:pos="255"/>
                <w:tab w:val="left" w:pos="2385"/>
              </w:tabs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44.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вивающая программа "Основы х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реографического искусства" (первоначальные навыки) 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нее - эстетическое развитие (срок обучения 2 года). Вкл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ю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чает в себя предметы: "Ритм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а(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первоначальные навыки)" (8 ч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сов в месяц), "Основы танца" (4 часа в месяц).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45.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вивающая программа "Кукол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ный театр"  (срок обучения 3 года). Включает в себя: "Ко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струирование театральной ку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лы"" (8 часов в месяц), "Подг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товка сценич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ских номеров" (4 часа в месяц), "Изготовление декораций" (6 ч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сов в месяц).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3250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8175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D81752" w:rsidRPr="004F7A6A" w:rsidRDefault="00D8175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46.Консультация, репетито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ство, мастер - класс (разовая услуга).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D8175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D8175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8F5A1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47.Индивидуальные занятия с преподавателями для лиц, окончивших МАУДО 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Большев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я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скую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ДШИ и для учащихся, имеющих особые успехи и 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слуги.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3600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4800</w:t>
            </w:r>
          </w:p>
          <w:p w:rsidR="008F5A12" w:rsidRPr="004F7A6A" w:rsidRDefault="008F5A1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437B4" w:rsidRPr="004F7A6A" w:rsidRDefault="008437B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ное автоно</w:t>
            </w:r>
            <w:r w:rsidRPr="004F7A6A">
              <w:rPr>
                <w:rFonts w:ascii="Arial" w:hAnsi="Arial" w:cs="Arial"/>
                <w:sz w:val="24"/>
                <w:szCs w:val="24"/>
              </w:rPr>
              <w:t>м</w:t>
            </w: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 xml:space="preserve">ное </w:t>
            </w:r>
          </w:p>
          <w:p w:rsidR="008437B4" w:rsidRPr="004F7A6A" w:rsidRDefault="008437B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учреждение </w:t>
            </w:r>
          </w:p>
          <w:p w:rsidR="008437B4" w:rsidRPr="004F7A6A" w:rsidRDefault="008437B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дополнител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4F7A6A">
              <w:rPr>
                <w:rFonts w:ascii="Arial" w:hAnsi="Arial" w:cs="Arial"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8437B4" w:rsidRPr="004F7A6A" w:rsidRDefault="008437B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Зареченская </w:t>
            </w:r>
          </w:p>
          <w:p w:rsidR="008437B4" w:rsidRPr="004F7A6A" w:rsidRDefault="008437B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детская школа </w:t>
            </w:r>
          </w:p>
          <w:p w:rsidR="00277BF2" w:rsidRPr="004F7A6A" w:rsidRDefault="008437B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1. Дополнительная услуга "О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б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щее фортепиано"  Индивид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альные зан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я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1900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3800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7600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2. Индивидуальные  занятия "Фортепиано", "Гитара"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3800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7600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3. Групповые занятия по теор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тическим предметам "Сол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феджио"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"Слушание музыки /Музыкальная литература"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4. Группа раннего творческого 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вития  "Подсолнушки"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ind w:lef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5150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ind w:left="-102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4807B1" w:rsidP="004F7A6A">
            <w:pPr>
              <w:shd w:val="clear" w:color="auto" w:fill="FFFFFF" w:themeFill="background1"/>
              <w:spacing w:after="0" w:line="240" w:lineRule="auto"/>
              <w:ind w:lef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44A" w:rsidRPr="004F7A6A">
              <w:rPr>
                <w:rFonts w:ascii="Arial" w:hAnsi="Arial" w:cs="Arial"/>
                <w:sz w:val="24"/>
                <w:szCs w:val="24"/>
              </w:rPr>
              <w:t>2575</w:t>
            </w:r>
          </w:p>
        </w:tc>
      </w:tr>
      <w:tr w:rsidR="00277BF2" w:rsidRPr="004F7A6A" w:rsidTr="004F7A6A">
        <w:trPr>
          <w:trHeight w:val="692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5. Группа 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раннего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творческого 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вития "Юные художники"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ind w:left="-101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5150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ind w:left="-101" w:right="-1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B8244A" w:rsidP="004F7A6A">
            <w:pPr>
              <w:shd w:val="clear" w:color="auto" w:fill="FFFFFF" w:themeFill="background1"/>
              <w:spacing w:after="0" w:line="240" w:lineRule="auto"/>
              <w:ind w:left="-101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2575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6. Ансамбль танца "Жемчуж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на" (групповые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3650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B8244A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1825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7. "Изобразительное искусство" (групповые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9500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B8244A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4750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8. Группа раннего творческого  развития  "Жемчужинка" с пр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влечен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ем концертмейстера на 2 часа (гру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повые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4650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B8244A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2325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E948CC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ное бюджетное </w:t>
            </w:r>
          </w:p>
          <w:p w:rsidR="00E948CC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учреждение </w:t>
            </w:r>
          </w:p>
          <w:p w:rsidR="00E948CC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дополнител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4F7A6A">
              <w:rPr>
                <w:rFonts w:ascii="Arial" w:hAnsi="Arial" w:cs="Arial"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E948CC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Звенигоро</w:t>
            </w:r>
            <w:r w:rsidRPr="004F7A6A">
              <w:rPr>
                <w:rFonts w:ascii="Arial" w:hAnsi="Arial" w:cs="Arial"/>
                <w:sz w:val="24"/>
                <w:szCs w:val="24"/>
              </w:rPr>
              <w:t>д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ская детская </w:t>
            </w:r>
          </w:p>
          <w:p w:rsidR="00E948CC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музыкальная школа 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им. </w:t>
            </w:r>
            <w:proofErr w:type="spellStart"/>
            <w:r w:rsidRPr="004F7A6A">
              <w:rPr>
                <w:rFonts w:ascii="Arial" w:hAnsi="Arial" w:cs="Arial"/>
                <w:sz w:val="24"/>
                <w:szCs w:val="24"/>
              </w:rPr>
              <w:t>С.И.Танеева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1.Индивидуальные занятия. Предмет по выбору: музыкал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ный инструмент, вокал, инд</w:t>
            </w:r>
            <w:r w:rsidRPr="004F7A6A">
              <w:rPr>
                <w:rFonts w:ascii="Arial" w:hAnsi="Arial" w:cs="Arial"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sz w:val="24"/>
                <w:szCs w:val="24"/>
              </w:rPr>
              <w:t>видуальное сол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2.Индивидуальные занятия с концертмейстером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 w:rsidRPr="004F7A6A">
              <w:rPr>
                <w:rFonts w:ascii="Arial" w:hAnsi="Arial" w:cs="Arial"/>
                <w:sz w:val="24"/>
                <w:szCs w:val="24"/>
              </w:rPr>
              <w:t>Ансамблевое</w:t>
            </w:r>
            <w:proofErr w:type="gramEnd"/>
            <w:r w:rsidRPr="004F7A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7A6A">
              <w:rPr>
                <w:rFonts w:ascii="Arial" w:hAnsi="Arial" w:cs="Arial"/>
                <w:sz w:val="24"/>
                <w:szCs w:val="24"/>
              </w:rPr>
              <w:t>музицирование</w:t>
            </w:r>
            <w:proofErr w:type="spellEnd"/>
            <w:r w:rsidRPr="004F7A6A">
              <w:rPr>
                <w:rFonts w:ascii="Arial" w:hAnsi="Arial" w:cs="Arial"/>
                <w:sz w:val="24"/>
                <w:szCs w:val="24"/>
              </w:rPr>
              <w:t xml:space="preserve"> с концертмейстером. Вокал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ный ансамбль, струнный а</w:t>
            </w:r>
            <w:r w:rsidRPr="004F7A6A">
              <w:rPr>
                <w:rFonts w:ascii="Arial" w:hAnsi="Arial" w:cs="Arial"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sz w:val="24"/>
                <w:szCs w:val="24"/>
              </w:rPr>
              <w:t>самбль.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4.Вокал (дуэты, трио). Инстр</w:t>
            </w:r>
            <w:r w:rsidRPr="004F7A6A">
              <w:rPr>
                <w:rFonts w:ascii="Arial" w:hAnsi="Arial" w:cs="Arial"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sz w:val="24"/>
                <w:szCs w:val="24"/>
              </w:rPr>
              <w:t>ментальный ансамбль.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FF49F6" w:rsidP="004F7A6A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</w:t>
            </w:r>
            <w:r w:rsidR="00277BF2" w:rsidRPr="004F7A6A">
              <w:rPr>
                <w:rFonts w:ascii="Arial" w:hAnsi="Arial" w:cs="Arial"/>
                <w:sz w:val="24"/>
                <w:szCs w:val="24"/>
              </w:rPr>
              <w:t>.Групповые занятия на муз</w:t>
            </w:r>
            <w:r w:rsidR="00277BF2" w:rsidRPr="004F7A6A">
              <w:rPr>
                <w:rFonts w:ascii="Arial" w:hAnsi="Arial" w:cs="Arial"/>
                <w:sz w:val="24"/>
                <w:szCs w:val="24"/>
              </w:rPr>
              <w:t>ы</w:t>
            </w:r>
            <w:r w:rsidR="00277BF2" w:rsidRPr="004F7A6A">
              <w:rPr>
                <w:rFonts w:ascii="Arial" w:hAnsi="Arial" w:cs="Arial"/>
                <w:sz w:val="24"/>
                <w:szCs w:val="24"/>
              </w:rPr>
              <w:t>кальном отделении. Слушание музыки. Хор. Сольфеджио.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6. Общеразвивающая пр</w:t>
            </w:r>
            <w:r w:rsidRPr="004F7A6A">
              <w:rPr>
                <w:rFonts w:ascii="Arial" w:hAnsi="Arial" w:cs="Arial"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sz w:val="24"/>
                <w:szCs w:val="24"/>
              </w:rPr>
              <w:t>грамма "Музыкальное разв</w:t>
            </w:r>
            <w:r w:rsidRPr="004F7A6A">
              <w:rPr>
                <w:rFonts w:ascii="Arial" w:hAnsi="Arial" w:cs="Arial"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sz w:val="24"/>
                <w:szCs w:val="24"/>
              </w:rPr>
              <w:t>тие". Срок обучения 1-2 года. (Включает: сольфеджио, ри</w:t>
            </w:r>
            <w:r w:rsidRPr="004F7A6A">
              <w:rPr>
                <w:rFonts w:ascii="Arial" w:hAnsi="Arial" w:cs="Arial"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sz w:val="24"/>
                <w:szCs w:val="24"/>
              </w:rPr>
              <w:t>мика, хор с ко</w:t>
            </w:r>
            <w:r w:rsidRPr="004F7A6A">
              <w:rPr>
                <w:rFonts w:ascii="Arial" w:hAnsi="Arial" w:cs="Arial"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sz w:val="24"/>
                <w:szCs w:val="24"/>
              </w:rPr>
              <w:t>цертмейстером по 4 часа в группах до 6 чел</w:t>
            </w:r>
            <w:r w:rsidRPr="004F7A6A">
              <w:rPr>
                <w:rFonts w:ascii="Arial" w:hAnsi="Arial" w:cs="Arial"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век.)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7. </w:t>
            </w:r>
            <w:proofErr w:type="gramStart"/>
            <w:r w:rsidRPr="004F7A6A">
              <w:rPr>
                <w:rFonts w:ascii="Arial" w:hAnsi="Arial" w:cs="Arial"/>
                <w:sz w:val="24"/>
                <w:szCs w:val="24"/>
              </w:rPr>
              <w:t>Дополнительная общеразв</w:t>
            </w:r>
            <w:r w:rsidRPr="004F7A6A">
              <w:rPr>
                <w:rFonts w:ascii="Arial" w:hAnsi="Arial" w:cs="Arial"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sz w:val="24"/>
                <w:szCs w:val="24"/>
              </w:rPr>
              <w:t>вающая программа в области музыкального искусства по спец</w:t>
            </w:r>
            <w:r w:rsidRPr="004F7A6A">
              <w:rPr>
                <w:rFonts w:ascii="Arial" w:hAnsi="Arial" w:cs="Arial"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sz w:val="24"/>
                <w:szCs w:val="24"/>
              </w:rPr>
              <w:t>альности фортепиано, скрипка, домра, балалайка, г</w:t>
            </w:r>
            <w:r w:rsidRPr="004F7A6A">
              <w:rPr>
                <w:rFonts w:ascii="Arial" w:hAnsi="Arial" w:cs="Arial"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sz w:val="24"/>
                <w:szCs w:val="24"/>
              </w:rPr>
              <w:t>тара, акко</w:t>
            </w:r>
            <w:r w:rsidRPr="004F7A6A">
              <w:rPr>
                <w:rFonts w:ascii="Arial" w:hAnsi="Arial" w:cs="Arial"/>
                <w:sz w:val="24"/>
                <w:szCs w:val="24"/>
              </w:rPr>
              <w:t>р</w:t>
            </w:r>
            <w:r w:rsidRPr="004F7A6A">
              <w:rPr>
                <w:rFonts w:ascii="Arial" w:hAnsi="Arial" w:cs="Arial"/>
                <w:sz w:val="24"/>
                <w:szCs w:val="24"/>
              </w:rPr>
              <w:t>деон, баян, духовые инструменты, вокал  (срок об</w:t>
            </w:r>
            <w:r w:rsidRPr="004F7A6A">
              <w:rPr>
                <w:rFonts w:ascii="Arial" w:hAnsi="Arial" w:cs="Arial"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sz w:val="24"/>
                <w:szCs w:val="24"/>
              </w:rPr>
              <w:t>чения 5 лет)</w:t>
            </w:r>
            <w:r w:rsidR="00FF49F6" w:rsidRPr="004F7A6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F7A6A">
              <w:rPr>
                <w:rFonts w:ascii="Arial" w:hAnsi="Arial" w:cs="Arial"/>
                <w:sz w:val="24"/>
                <w:szCs w:val="24"/>
              </w:rPr>
              <w:t xml:space="preserve"> Включает: спец</w:t>
            </w:r>
            <w:r w:rsidRPr="004F7A6A">
              <w:rPr>
                <w:rFonts w:ascii="Arial" w:hAnsi="Arial" w:cs="Arial"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sz w:val="24"/>
                <w:szCs w:val="24"/>
              </w:rPr>
              <w:t>альность - индивидуальные з</w:t>
            </w:r>
            <w:r w:rsidRPr="004F7A6A">
              <w:rPr>
                <w:rFonts w:ascii="Arial" w:hAnsi="Arial" w:cs="Arial"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sz w:val="24"/>
                <w:szCs w:val="24"/>
              </w:rPr>
              <w:t>нятия 8 часов,   хор с концер</w:t>
            </w:r>
            <w:r w:rsidRPr="004F7A6A">
              <w:rPr>
                <w:rFonts w:ascii="Arial" w:hAnsi="Arial" w:cs="Arial"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мейстером 4 часа, сольфеджио 4 часа </w:t>
            </w:r>
            <w:proofErr w:type="gramStart"/>
            <w:r w:rsidRPr="004F7A6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4F7A6A">
              <w:rPr>
                <w:rFonts w:ascii="Arial" w:hAnsi="Arial" w:cs="Arial"/>
                <w:sz w:val="24"/>
                <w:szCs w:val="24"/>
              </w:rPr>
              <w:t>в группах до 6 человек)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2306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8. Дополнительная общеразв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вающая программа "Хоровое п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ние" (срок обучения 5 лет). Включает: хор с концертме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й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стером 8 часов, сольфеджио 4 часа (в группах до 6 человек),  общий инструмент  2 часа (и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дивидуал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ные занятия)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429B6" w:rsidRPr="004F7A6A" w:rsidRDefault="008429B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ное бюджетное </w:t>
            </w:r>
          </w:p>
          <w:p w:rsidR="008429B6" w:rsidRPr="004F7A6A" w:rsidRDefault="008429B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учреждение </w:t>
            </w:r>
          </w:p>
          <w:p w:rsidR="008429B6" w:rsidRPr="004F7A6A" w:rsidRDefault="008429B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дополнител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4F7A6A">
              <w:rPr>
                <w:rFonts w:ascii="Arial" w:hAnsi="Arial" w:cs="Arial"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8429B6" w:rsidRPr="004F7A6A" w:rsidRDefault="008429B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7A6A">
              <w:rPr>
                <w:rFonts w:ascii="Arial" w:hAnsi="Arial" w:cs="Arial"/>
                <w:sz w:val="24"/>
                <w:szCs w:val="24"/>
              </w:rPr>
              <w:t>Лесногоро</w:t>
            </w:r>
            <w:r w:rsidRPr="004F7A6A">
              <w:rPr>
                <w:rFonts w:ascii="Arial" w:hAnsi="Arial" w:cs="Arial"/>
                <w:sz w:val="24"/>
                <w:szCs w:val="24"/>
              </w:rPr>
              <w:t>д</w:t>
            </w:r>
            <w:r w:rsidRPr="004F7A6A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4F7A6A">
              <w:rPr>
                <w:rFonts w:ascii="Arial" w:hAnsi="Arial" w:cs="Arial"/>
                <w:sz w:val="24"/>
                <w:szCs w:val="24"/>
              </w:rPr>
              <w:t xml:space="preserve">  детская школа</w:t>
            </w:r>
          </w:p>
          <w:p w:rsidR="00277BF2" w:rsidRPr="004F7A6A" w:rsidRDefault="008429B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 искусств  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1.Индивидуальные занятия на инструменте (или вокал), пре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1575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3150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4725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6300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2.Индивидуальные репетиции с концертмейстером на инстр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менте (или вокале) и предмете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3200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3. Индивидуальные занятия с преподавателем и  концер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4150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4. Индивидуальные занятия с преподавателем и  концер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7650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5.Групповые занятия по сол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феджио, музыкальной литер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туре/слушанию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1150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1725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6. Групповые занятия по хору с ко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цертмейстером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1100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2200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3300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7. Стоимость полного компле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са 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учебных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программ по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струме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тальному отделению и по пр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грамме "Сольное пение"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7650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8. Стоимость обучения по пр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грамме "Хоровое пение"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5650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9. Стоимость комплекса 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кально-теоретических дисц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плин на отделении раннего 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зыкального разв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тия для детей 4-7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4150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10. Стоимость  комплекса на отделении раннего музыкал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ного развития, включающего вокально-теоретические ди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циплины и индивидуальные 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нятия на инструменте для 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тей 5-7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6150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11. Стоимость комплекса 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кально-теоретических дисц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плин на отделении раннего 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зыкального разв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тия для детей 3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3650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12. Групповые занятия в классе изобразительного искусства.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4150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13. Индивидуальные занятия с преподавателем и  концер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мейстером для лиц, окончи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ших МБУДО 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Ле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ногородскую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ДШИ и для учащихся, имеющих особые успехи и заслуги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3600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14. Индивидуальные занятия с преподавателем  для лиц, окончивших МБУДО 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Лесног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родскую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ДШИ и для учащихся, имеющих особые успехи и 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слуги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560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1120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2240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15. Групповые занятия.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кальный фольклор. Фолькло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ный ансамбль с концертме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й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725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16. Групповые занятия в классе х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реографического искусства.</w:t>
            </w:r>
          </w:p>
          <w:p w:rsidR="008429B6" w:rsidRPr="004F7A6A" w:rsidRDefault="008429B6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4150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8429B6" w:rsidRPr="004F7A6A" w:rsidRDefault="008429B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ное бюджетное </w:t>
            </w:r>
          </w:p>
          <w:p w:rsidR="008429B6" w:rsidRPr="004F7A6A" w:rsidRDefault="008429B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учреждение</w:t>
            </w:r>
          </w:p>
          <w:p w:rsidR="008429B6" w:rsidRPr="004F7A6A" w:rsidRDefault="008429B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 дополнител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4F7A6A">
              <w:rPr>
                <w:rFonts w:ascii="Arial" w:hAnsi="Arial" w:cs="Arial"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8429B6" w:rsidRPr="004F7A6A" w:rsidRDefault="008429B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Наро-</w:t>
            </w:r>
            <w:proofErr w:type="spellStart"/>
            <w:r w:rsidRPr="004F7A6A">
              <w:rPr>
                <w:rFonts w:ascii="Arial" w:hAnsi="Arial" w:cs="Arial"/>
                <w:sz w:val="24"/>
                <w:szCs w:val="24"/>
              </w:rPr>
              <w:t>Осановская</w:t>
            </w:r>
            <w:proofErr w:type="spellEnd"/>
            <w:r w:rsidRPr="004F7A6A">
              <w:rPr>
                <w:rFonts w:ascii="Arial" w:hAnsi="Arial" w:cs="Arial"/>
                <w:sz w:val="24"/>
                <w:szCs w:val="24"/>
              </w:rPr>
              <w:t xml:space="preserve"> детская школа</w:t>
            </w:r>
          </w:p>
          <w:p w:rsidR="00277BF2" w:rsidRPr="004F7A6A" w:rsidRDefault="008429B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277BF2" w:rsidRPr="004F7A6A" w:rsidRDefault="00277BF2" w:rsidP="004F7A6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1.Индивидуальные занятия на </w:t>
            </w: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музыкальном отделении без ко</w:t>
            </w:r>
            <w:r w:rsidRPr="004F7A6A">
              <w:rPr>
                <w:rFonts w:ascii="Arial" w:hAnsi="Arial" w:cs="Arial"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sz w:val="24"/>
                <w:szCs w:val="24"/>
              </w:rPr>
              <w:t>цертмейстера.  Предмет по выбору. (Музыкальный инстр</w:t>
            </w:r>
            <w:r w:rsidRPr="004F7A6A">
              <w:rPr>
                <w:rFonts w:ascii="Arial" w:hAnsi="Arial" w:cs="Arial"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sz w:val="24"/>
                <w:szCs w:val="24"/>
              </w:rPr>
              <w:t>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1000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6000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tabs>
                <w:tab w:val="left" w:pos="94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2.Индивидуальные занятия на музыкальном отделении с ко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цертмейстером. Предмет по выбору. (Музыкальный инстр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мент,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3400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5100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6800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3.Вокальный ансамбль                                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(с концертмейстером)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4.Вокальный ансамбль (без концертмейстера)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5. Групповые занятия на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кальном отделении. Сол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феджио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006DC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6. Группа 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раннего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эстетическ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го развития с концертмейст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ром (Музыка, хореография)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7. Основы изобразительной грамоты</w:t>
            </w:r>
            <w:r w:rsidR="00FF49F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  </w:t>
            </w:r>
            <w:proofErr w:type="spellStart"/>
            <w:r w:rsidR="00FF49F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Бисероплетение</w:t>
            </w:r>
            <w:proofErr w:type="spellEnd"/>
            <w:r w:rsidR="00FF49F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8. Современная хореография (без концертмейстера)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559" w:type="dxa"/>
            <w:shd w:val="clear" w:color="auto" w:fill="FFFFFF" w:themeFill="background1"/>
          </w:tcPr>
          <w:p w:rsidR="00277BF2" w:rsidRPr="004F7A6A" w:rsidRDefault="009446EF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77BF2" w:rsidRPr="004F7A6A" w:rsidTr="004F7A6A">
        <w:trPr>
          <w:trHeight w:val="1501"/>
        </w:trPr>
        <w:tc>
          <w:tcPr>
            <w:tcW w:w="498" w:type="dxa"/>
            <w:vMerge w:val="restart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B85029" w:rsidRPr="004F7A6A" w:rsidRDefault="00B85029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ное бюджетное</w:t>
            </w:r>
          </w:p>
          <w:p w:rsidR="00B85029" w:rsidRPr="004F7A6A" w:rsidRDefault="00B85029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 учреждение</w:t>
            </w:r>
          </w:p>
          <w:p w:rsidR="00B85029" w:rsidRPr="004F7A6A" w:rsidRDefault="00B85029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 дополнител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4F7A6A">
              <w:rPr>
                <w:rFonts w:ascii="Arial" w:hAnsi="Arial" w:cs="Arial"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B85029" w:rsidRPr="004F7A6A" w:rsidRDefault="00B85029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7A6A">
              <w:rPr>
                <w:rFonts w:ascii="Arial" w:hAnsi="Arial" w:cs="Arial"/>
                <w:sz w:val="24"/>
                <w:szCs w:val="24"/>
              </w:rPr>
              <w:t>Новогородко</w:t>
            </w:r>
            <w:r w:rsidRPr="004F7A6A">
              <w:rPr>
                <w:rFonts w:ascii="Arial" w:hAnsi="Arial" w:cs="Arial"/>
                <w:sz w:val="24"/>
                <w:szCs w:val="24"/>
              </w:rPr>
              <w:t>в</w:t>
            </w:r>
            <w:r w:rsidRPr="004F7A6A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4F7A6A">
              <w:rPr>
                <w:rFonts w:ascii="Arial" w:hAnsi="Arial" w:cs="Arial"/>
                <w:sz w:val="24"/>
                <w:szCs w:val="24"/>
              </w:rPr>
              <w:t xml:space="preserve"> детская школа</w:t>
            </w:r>
          </w:p>
          <w:p w:rsidR="00277BF2" w:rsidRPr="004F7A6A" w:rsidRDefault="00B85029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 искусств «Л</w:t>
            </w:r>
            <w:r w:rsidRPr="004F7A6A">
              <w:rPr>
                <w:rFonts w:ascii="Arial" w:hAnsi="Arial" w:cs="Arial"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sz w:val="24"/>
                <w:szCs w:val="24"/>
              </w:rPr>
              <w:t>ра»</w:t>
            </w: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1.Индивидуальные занятия на музыкальном отделении (предмет по выбору, музыкал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ный инструмент, 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990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1980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3960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5940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7920</w:t>
            </w:r>
          </w:p>
        </w:tc>
        <w:tc>
          <w:tcPr>
            <w:tcW w:w="1559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495</w:t>
            </w:r>
          </w:p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990</w:t>
            </w:r>
          </w:p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1980</w:t>
            </w:r>
          </w:p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2970</w:t>
            </w:r>
          </w:p>
          <w:p w:rsidR="00277BF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3960</w:t>
            </w:r>
          </w:p>
        </w:tc>
      </w:tr>
      <w:tr w:rsidR="00277BF2" w:rsidRPr="004F7A6A" w:rsidTr="004F7A6A">
        <w:trPr>
          <w:trHeight w:val="979"/>
        </w:trPr>
        <w:tc>
          <w:tcPr>
            <w:tcW w:w="498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2.Групповые занятия на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кальном отделении (сол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феджио/теория музыки, 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кальный ансамбль)</w:t>
            </w:r>
          </w:p>
        </w:tc>
        <w:tc>
          <w:tcPr>
            <w:tcW w:w="1134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277BF2" w:rsidRPr="004F7A6A" w:rsidRDefault="00277BF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125</w:t>
            </w:r>
          </w:p>
          <w:p w:rsidR="00277BF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14862" w:rsidRPr="004F7A6A" w:rsidTr="004F7A6A">
        <w:trPr>
          <w:trHeight w:val="180"/>
        </w:trPr>
        <w:tc>
          <w:tcPr>
            <w:tcW w:w="498" w:type="dxa"/>
            <w:vMerge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3.Групповые занятия на  подг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товительном музыкальном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дел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нии. Учебный план - 3 часа в нед</w:t>
            </w:r>
            <w:r w:rsidR="007B283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елю            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Сол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феджио,  хор, ритмика).</w:t>
            </w:r>
          </w:p>
        </w:tc>
        <w:tc>
          <w:tcPr>
            <w:tcW w:w="1134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2920</w:t>
            </w:r>
          </w:p>
        </w:tc>
        <w:tc>
          <w:tcPr>
            <w:tcW w:w="1559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122</w:t>
            </w:r>
          </w:p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1460</w:t>
            </w:r>
          </w:p>
        </w:tc>
      </w:tr>
      <w:tr w:rsidR="00314862" w:rsidRPr="004F7A6A" w:rsidTr="004F7A6A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4.Дополнительная общеразв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вающая программа в области изобраз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тельного искусства  (1-4 года обуч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ния)</w:t>
            </w:r>
          </w:p>
          <w:p w:rsidR="00314862" w:rsidRPr="004F7A6A" w:rsidRDefault="0031486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Учебный план: 6 часов в нед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лю      - живопись - 2ч, рисунок – 2ч, композиция – 1ч, беседы об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кусстве – 1ч.</w:t>
            </w:r>
          </w:p>
        </w:tc>
        <w:tc>
          <w:tcPr>
            <w:tcW w:w="1134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302</w:t>
            </w:r>
          </w:p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3620</w:t>
            </w:r>
          </w:p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151</w:t>
            </w:r>
          </w:p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1810</w:t>
            </w:r>
          </w:p>
        </w:tc>
      </w:tr>
      <w:tr w:rsidR="00314862" w:rsidRPr="004F7A6A" w:rsidTr="004F7A6A">
        <w:trPr>
          <w:trHeight w:val="150"/>
        </w:trPr>
        <w:tc>
          <w:tcPr>
            <w:tcW w:w="498" w:type="dxa"/>
            <w:vMerge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5. Групповые занятия на  по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готовительном художественном отделе</w:t>
            </w:r>
            <w:r w:rsidR="007B283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нии. Учебный план 4 ч</w:t>
            </w:r>
            <w:r w:rsidR="007B283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="007B283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са  в неделю 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- изобразительное искусство,  комп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зиция, лепка.</w:t>
            </w:r>
          </w:p>
        </w:tc>
        <w:tc>
          <w:tcPr>
            <w:tcW w:w="1134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195</w:t>
            </w:r>
          </w:p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3120</w:t>
            </w:r>
          </w:p>
        </w:tc>
        <w:tc>
          <w:tcPr>
            <w:tcW w:w="1559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97</w:t>
            </w:r>
          </w:p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1560</w:t>
            </w:r>
          </w:p>
        </w:tc>
      </w:tr>
      <w:tr w:rsidR="00314862" w:rsidRPr="004F7A6A" w:rsidTr="004F7A6A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6.Дополнительная общеразв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вающая программа в области музыкал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ного искусства  (1-4 года обучения)</w:t>
            </w:r>
          </w:p>
          <w:p w:rsidR="003A0938" w:rsidRPr="004F7A6A" w:rsidRDefault="0031486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Учебный план: </w:t>
            </w:r>
            <w:r w:rsidR="003A0938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2,5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час</w:t>
            </w:r>
            <w:r w:rsidR="003A0938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 нед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лю   - </w:t>
            </w:r>
          </w:p>
          <w:p w:rsidR="00314862" w:rsidRPr="004F7A6A" w:rsidRDefault="00314862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 часа групповых занятий (6 учеников) + 6 часов индивид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альных 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нятий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14862" w:rsidRPr="004F7A6A" w:rsidRDefault="00314862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352744" w:rsidRPr="004F7A6A" w:rsidTr="004F7A6A">
        <w:trPr>
          <w:trHeight w:val="122"/>
        </w:trPr>
        <w:tc>
          <w:tcPr>
            <w:tcW w:w="498" w:type="dxa"/>
            <w:vMerge w:val="restart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A6A"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B85029" w:rsidRPr="004F7A6A" w:rsidRDefault="00B85029" w:rsidP="004F7A6A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ное автоно</w:t>
            </w:r>
            <w:r w:rsidRPr="004F7A6A">
              <w:rPr>
                <w:rFonts w:ascii="Arial" w:hAnsi="Arial" w:cs="Arial"/>
                <w:sz w:val="24"/>
                <w:szCs w:val="24"/>
              </w:rPr>
              <w:t>м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ное </w:t>
            </w:r>
          </w:p>
          <w:p w:rsidR="00B85029" w:rsidRPr="004F7A6A" w:rsidRDefault="00B85029" w:rsidP="004F7A6A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учреждение </w:t>
            </w:r>
          </w:p>
          <w:p w:rsidR="00B85029" w:rsidRPr="004F7A6A" w:rsidRDefault="00B85029" w:rsidP="004F7A6A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дополнител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4F7A6A">
              <w:rPr>
                <w:rFonts w:ascii="Arial" w:hAnsi="Arial" w:cs="Arial"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sz w:val="24"/>
                <w:szCs w:val="24"/>
              </w:rPr>
              <w:t>ния Одинцо</w:t>
            </w:r>
            <w:r w:rsidRPr="004F7A6A">
              <w:rPr>
                <w:rFonts w:ascii="Arial" w:hAnsi="Arial" w:cs="Arial"/>
                <w:sz w:val="24"/>
                <w:szCs w:val="24"/>
              </w:rPr>
              <w:t>в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ская </w:t>
            </w:r>
          </w:p>
          <w:p w:rsidR="00B85029" w:rsidRPr="004F7A6A" w:rsidRDefault="00B85029" w:rsidP="004F7A6A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детская </w:t>
            </w:r>
          </w:p>
          <w:p w:rsidR="00352744" w:rsidRPr="004F7A6A" w:rsidRDefault="00B85029" w:rsidP="004F7A6A">
            <w:pPr>
              <w:shd w:val="clear" w:color="auto" w:fill="FFFFFF" w:themeFill="background1"/>
              <w:tabs>
                <w:tab w:val="left" w:pos="28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музыкальная школа</w:t>
            </w: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1. Индивидуальные занятия на инструменте с преподават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лем, в том числе электронные музыкальные инструменты, предмет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4500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3825</w:t>
            </w:r>
          </w:p>
        </w:tc>
      </w:tr>
      <w:tr w:rsidR="00352744" w:rsidRPr="004F7A6A" w:rsidTr="004F7A6A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2. Индивидуальные занятия на инструменте с преподават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лем, в том числе электронные музыкальные инструменты, предмет по выбору.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7140</w:t>
            </w:r>
          </w:p>
        </w:tc>
      </w:tr>
      <w:tr w:rsidR="00352744" w:rsidRPr="004F7A6A" w:rsidTr="004F7A6A">
        <w:trPr>
          <w:trHeight w:val="122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3. Индивидуальные занятия на музыкальном инструме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те/сольное пение с преподав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телем и концертмейстером, предмет по выбору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3825</w:t>
            </w:r>
          </w:p>
        </w:tc>
      </w:tr>
      <w:tr w:rsidR="00352744" w:rsidRPr="004F7A6A" w:rsidTr="004F7A6A">
        <w:trPr>
          <w:trHeight w:val="21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4. Индивидуальные занятия на музыкальном инструме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те/сольное пение с преподав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телем и концертмейстером (один раз в неделю),  предмет по выб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ру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7140</w:t>
            </w:r>
          </w:p>
        </w:tc>
      </w:tr>
      <w:tr w:rsidR="00352744" w:rsidRPr="004F7A6A" w:rsidTr="004F7A6A">
        <w:trPr>
          <w:trHeight w:val="92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5. Индивидуальные занятия на музыкальном инструменте/ сольное пение только с ко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цертме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й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850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352744" w:rsidRPr="004F7A6A" w:rsidTr="004F7A6A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6. Групповые занятия по сол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феджио, музыкальной литер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туре/слушанию музыки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1600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680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1020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1360</w:t>
            </w:r>
          </w:p>
        </w:tc>
      </w:tr>
      <w:tr w:rsidR="00352744" w:rsidRPr="004F7A6A" w:rsidTr="004F7A6A">
        <w:trPr>
          <w:trHeight w:val="19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7. Групповые занятия по хору с преподавателем и концертме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й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стером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3000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850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</w:tr>
      <w:tr w:rsidR="00352744" w:rsidRPr="004F7A6A" w:rsidTr="004F7A6A">
        <w:trPr>
          <w:trHeight w:val="137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8. 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Коллективное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музициров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ние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 преподавателем и ко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цертмейстером (ансамбль,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кестр), групповые 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352744" w:rsidRPr="004F7A6A" w:rsidTr="004F7A6A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9. 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Коллективное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музициров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ние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 преподавателем (а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самбль,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кестр), групповые занятия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850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</w:tr>
      <w:tr w:rsidR="00352744" w:rsidRPr="004F7A6A" w:rsidTr="004F7A6A">
        <w:trPr>
          <w:trHeight w:val="165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10. 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Коллективное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музициров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ние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 преподавателем (малые фо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11. 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Коллективное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музициров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ние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 преподавателем и ко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цертме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й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стером (малые формы)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2250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4500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1912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3824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12.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вивающая общеобразовател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ная программа в области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кального иску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ства  «Хоровое пение»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7990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13.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вивающая общеобразовател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ная программа «Основы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кального искусства» (Фортеп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ано, Струнные инструменты, Народные инструменты, Дух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вые и ударные инструменты, Сольное пение, Электронные музыкал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ные инструменты)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7990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14. Комплекс учебных дисц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плин: сольфеджио, музыкал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ная ри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мика, хоровое пение по дополнительной общеразвив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ющей общеобразов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тельной программе «Раннее музыкал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4590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15. Полный комплекс учебных предметов (дисциплин) по 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полнительной общеразвива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ю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щей общеобразовательной программе «Раннее музыкал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ное разв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тие» для детей  от 3,5 лет (2 урока в неделю на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кальном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струменте/сольное пение с преподавателем и ко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цертмейст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ром, если требует учебный план)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9300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7905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tabs>
                <w:tab w:val="left" w:pos="1200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16. Полный комплекс учебных предметов (дисциплин) по 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полнительной общеразвива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ю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щей общеобразовательной программе «Раннее музыкал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ное разв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тие» для детей  от 3,5 лет (1 урок в неделю на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кальном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струменте/сольное п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6900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5865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17. Комплекс учебных дисц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плин: сольфеджио, музыкал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ная ри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мика,  1 урок в неделю на музыкальном инструме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те/сольное пение по дополн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тельной общеразвивающей общеобразовательной пр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грамме «Раннее 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зыкальное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5270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18. Комплекс учебных дисц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плин: хоровое пение,  1 урок в неделю на музыкальном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струме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те/сольное пение по дополнительной общеразвив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ющей 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б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щеобразовательной программе «Раннее музыкал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19. Групповое занятие по  сольфеджио, по дополнител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ной общеразвивающей общ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образов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тельной программе «Раннее музыкальное разв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20. Групповое занятие по  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зыкальной ритмике по допо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нительной общеразвивающей 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общеобразовательной пр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грамме «Раннее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21. Групповые занятия по предмету хоровое пение по 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полнительной общеразвива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ю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щей общеобразовательной программе «Раннее музыкал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ное развитие» для детей  от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2440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2074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22. Комплекс музыкально-теоретических дисциплин по дополнительной общеразвив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ющей общеобразовательной программе «Раннее музыкал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ное разв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тие» для детей  от 3 - 3,5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2750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2338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23. Индивидуальные занятия с преподавателем и  концер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мейстером для лиц, окончи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ших 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УДО 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Одинцовская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ДМШ и для учащихся, имеющих ос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бые успехи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810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1620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3240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689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1378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2756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24. Индивидуальные занятия с преподавателем  для лиц, окончивших МАУДО 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Одинцо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ская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ДМШ, и для учащихся, имеющих особые успехи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425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850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25. Занятия в студии изобраз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тельного искусства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26. Комплекс занятий по народному творчеству и игр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вому фольклору в группе об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чения детей «Фольклор нар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дов зарубежных стран» для 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тей 3-5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2550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tabs>
                <w:tab w:val="left" w:pos="121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27. Комплекс занятий по народному творчеству и игр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вому фольклору в группе об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чения детей «Фольклор нар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дов зарубежных стран» для д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тей от 6 лет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28. Групповые занятия по  народному творчеству в группе 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обучения детей "Фольклор народов зарубе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ж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ных стран"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1318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29. Групповые занятия по игр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вому фольклору в группе об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чения детей "Фольклор нар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дов 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рубежных стран"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1318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30. Групповые занятия по  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аудированию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 группе обуч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ния детей "Фольклор народов зарубежных стран"</w:t>
            </w:r>
          </w:p>
          <w:p w:rsidR="00F523E3" w:rsidRPr="004F7A6A" w:rsidRDefault="00F523E3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1318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ное автоно</w:t>
            </w:r>
            <w:r w:rsidRPr="004F7A6A">
              <w:rPr>
                <w:rFonts w:ascii="Arial" w:hAnsi="Arial" w:cs="Arial"/>
                <w:sz w:val="24"/>
                <w:szCs w:val="24"/>
              </w:rPr>
              <w:t>м</w:t>
            </w:r>
            <w:r w:rsidRPr="004F7A6A">
              <w:rPr>
                <w:rFonts w:ascii="Arial" w:hAnsi="Arial" w:cs="Arial"/>
                <w:sz w:val="24"/>
                <w:szCs w:val="24"/>
              </w:rPr>
              <w:t>ное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 учреждение 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дополнител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4F7A6A">
              <w:rPr>
                <w:rFonts w:ascii="Arial" w:hAnsi="Arial" w:cs="Arial"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sz w:val="24"/>
                <w:szCs w:val="24"/>
              </w:rPr>
              <w:t>ния Одинцо</w:t>
            </w:r>
            <w:r w:rsidRPr="004F7A6A">
              <w:rPr>
                <w:rFonts w:ascii="Arial" w:hAnsi="Arial" w:cs="Arial"/>
                <w:sz w:val="24"/>
                <w:szCs w:val="24"/>
              </w:rPr>
              <w:t>в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ская 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детская школа 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искусств 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"Классика"</w:t>
            </w: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06DC1" w:rsidP="004F7A6A">
            <w:pPr>
              <w:pStyle w:val="a4"/>
              <w:shd w:val="clear" w:color="auto" w:fill="FFFFFF" w:themeFill="background1"/>
              <w:spacing w:after="0"/>
              <w:ind w:left="-35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1.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Подготовительный инстр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ментал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ный класс (фортепиано или гитара или вокал; хор; сольфеджио)                                  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6680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8800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10920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06DC1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2.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Подготовительный инстр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ментальный класс                         (скри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п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 или виолончель, баян или аккордеон, домра или б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лалайка; хор; сольфеджио)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5840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7540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9240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tabs>
                <w:tab w:val="left" w:pos="2370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3.Общеразвивающая програ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ма "Основы музыкального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кусства"  (фортепиано или г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тара, или 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кал; сольфеджио; слушание 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зыки; хор)</w:t>
            </w:r>
          </w:p>
          <w:p w:rsidR="00CB1D40" w:rsidRPr="004F7A6A" w:rsidRDefault="00CB1D40" w:rsidP="004F7A6A">
            <w:pPr>
              <w:shd w:val="clear" w:color="auto" w:fill="FFFFFF" w:themeFill="background1"/>
              <w:tabs>
                <w:tab w:val="left" w:pos="2370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7105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9225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11345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4.Общеразвивающая програ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ма "Основы музыкального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кусства"  (скрипка или виоло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чель, баян или аккордеон, до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ра или балалайка; сол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феджио; слушание музыки, хор)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6265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7940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9665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tabs>
                <w:tab w:val="left" w:pos="106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5.Общеразвивающая програ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ма "Хоровое пение" (хоровое пение;                      сол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феджио; слушание музыки, муз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нструмент)</w:t>
            </w:r>
          </w:p>
          <w:p w:rsidR="00CB1D40" w:rsidRPr="004F7A6A" w:rsidRDefault="00CB1D40" w:rsidP="004F7A6A">
            <w:pPr>
              <w:shd w:val="clear" w:color="auto" w:fill="FFFFFF" w:themeFill="background1"/>
              <w:tabs>
                <w:tab w:val="left" w:pos="106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6265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7940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9665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6. Общеразвивающая пр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грамма "Музыкальный фоль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лор" (фол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клорный ансамбль, 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хор, народное творчество, слушание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ки)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4250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7. Подготовительный класс «Музыкальный фольклор» (фоль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лорный ансамбль, хор)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2975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8.Индивидуальное занятие (фортепиано, гитара, вокал)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1060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2120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4240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6360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8480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9.Индивидуальное занятие (скрипка, виолончель, баян, 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кордеон, домра, балалайка, ударные инструменты)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850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3400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5100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6800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10.Концертмейстер на индив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дуал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ных занятиях.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850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11.Сольфеджио или Слушание 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зыки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425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tabs>
                <w:tab w:val="left" w:pos="139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12.Народное творчество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425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tabs>
                <w:tab w:val="left" w:pos="1320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13.  Хор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1590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14. Ансамбль (струнный или вокал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ный)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2650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15. Ансамбль (фольклорный)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1385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16.Рисунок или Графика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1220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1625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tabs>
                <w:tab w:val="left" w:pos="1080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17.Живопись или Композиция станковая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1220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1625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18. Беседы об искусстве или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тория искусств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19. Декоративно-прикладное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кусство (ДПИ)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635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1270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2540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20.  Пленэр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5183C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05183C" w:rsidRPr="004F7A6A" w:rsidRDefault="0005183C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05183C" w:rsidRPr="004F7A6A" w:rsidRDefault="0005183C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05183C" w:rsidRPr="004F7A6A" w:rsidRDefault="0005183C" w:rsidP="004F7A6A">
            <w:pPr>
              <w:shd w:val="clear" w:color="auto" w:fill="FFFFFF" w:themeFill="background1"/>
              <w:tabs>
                <w:tab w:val="left" w:pos="100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21. Общеразвивающая пр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грамма "Основы изобразител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ного искусства"  (рисунок, ж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вопись, композиция, беседы об иску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стве)</w:t>
            </w:r>
          </w:p>
        </w:tc>
        <w:tc>
          <w:tcPr>
            <w:tcW w:w="1134" w:type="dxa"/>
            <w:shd w:val="clear" w:color="auto" w:fill="FFFFFF" w:themeFill="background1"/>
          </w:tcPr>
          <w:p w:rsidR="0005183C" w:rsidRPr="004F7A6A" w:rsidRDefault="0005183C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05183C" w:rsidRPr="004F7A6A" w:rsidRDefault="0005183C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FF" w:themeFill="background1"/>
          </w:tcPr>
          <w:p w:rsidR="0005183C" w:rsidRPr="004F7A6A" w:rsidRDefault="0005183C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4510</w:t>
            </w:r>
          </w:p>
          <w:p w:rsidR="0005183C" w:rsidRPr="004F7A6A" w:rsidRDefault="0005183C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5725</w:t>
            </w:r>
          </w:p>
        </w:tc>
        <w:tc>
          <w:tcPr>
            <w:tcW w:w="1559" w:type="dxa"/>
            <w:shd w:val="clear" w:color="auto" w:fill="FFFFFF" w:themeFill="background1"/>
          </w:tcPr>
          <w:p w:rsidR="0005183C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tabs>
                <w:tab w:val="left" w:pos="100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22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Подготовительный изобр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зительный класс (живопись, 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граф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3400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23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Раннее эстетическое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тие: изобразительная студия "Художник" (живопись, граф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1700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3400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24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Раннее эстетическое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тие: студия декоративно-прикладного творчества "С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моцветы"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635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1270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2540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25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Общеразвивающая пр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грамма "Основы хореограф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ческого искусства" (классич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ский танец, наро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ный танец)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2912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5825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26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Общеразвивающая пр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грамма "Основы хореограф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ческого искусства" (классич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ский танец, наро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д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ный танец)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4235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27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Подготовительный хоре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графический класс (классич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ский танец, народный танец)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5825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28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Раннее эстетическое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тие: "Хореография"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4235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29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Раннее эстетическое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тие: "Хореография"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30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 Раннее эстетическое ра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витие: студия пластики и дв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жения "Рев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ранс"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31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Раннее эстетическое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тие: группа творческого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тия и подготовки к школе "</w:t>
            </w:r>
            <w:proofErr w:type="spellStart"/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Знайка</w:t>
            </w:r>
            <w:proofErr w:type="spellEnd"/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"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2650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5295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32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Раннее эстетическое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тие: группа творческого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тия с пс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хологом "Солнышко"  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2650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5295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33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Раннее эстетическое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тие: группа                                     </w:t>
            </w:r>
            <w:proofErr w:type="gramStart"/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музыкального-ритмического</w:t>
            </w:r>
            <w:proofErr w:type="gramEnd"/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развития  "Нотка"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2650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5295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34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Раннее эстетическое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тие: группа                                             вокально-танцевального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тия  "</w:t>
            </w:r>
            <w:proofErr w:type="gramStart"/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Милашки</w:t>
            </w:r>
            <w:proofErr w:type="gramEnd"/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"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2650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5295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35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Раннее эстетическое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тие: театральная студия  "Д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бют"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2650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5295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36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Раннее эстетическое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тие: художественная студия для детей  4-6 лет "</w:t>
            </w:r>
            <w:proofErr w:type="spellStart"/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Семицв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тик</w:t>
            </w:r>
            <w:proofErr w:type="spellEnd"/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"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2550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37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Общее эстетическое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тие: художественная студия для подростков и взрослых "Масте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ская"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2125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4250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38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Раннее эстетическое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тие: художественная студия для детей от      7-ми лет "Рад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га"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2125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4250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39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Общее физическое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тие: группа для детей от 2-х лет "Ку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нечик"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2075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4150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40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Общее физическое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тие: группа для детей от 5-ти лет "Художественная гимнаст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ка"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2075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4150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41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Общее физическое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тие: группа для детей от 7-ми лет "Самбо"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1385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2770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4150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A6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05183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42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 Общее физическое разв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тие: группа для детей от 5-ти лет "А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й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кидо"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1940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3880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5825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A6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0CEC" w:rsidRPr="004F7A6A" w:rsidRDefault="00350CEC" w:rsidP="004F7A6A">
            <w:pPr>
              <w:shd w:val="clear" w:color="auto" w:fill="FFFFFF" w:themeFill="background1"/>
              <w:tabs>
                <w:tab w:val="left" w:pos="94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43. К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онсультация, репетито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ств</w:t>
            </w:r>
            <w:r w:rsidR="00006DC1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о, мастер-класс (разовая услуга)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E2456" w:rsidRPr="004F7A6A" w:rsidRDefault="00006DC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1500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2000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4000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6000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456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E2456" w:rsidRPr="004F7A6A" w:rsidRDefault="00350CEC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44.Студия звукозаписи: запись вокала, муз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  <w:proofErr w:type="gramEnd"/>
            <w:r w:rsidR="00006DC1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нструмента (м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нус, плюс) /микширование/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мастеринг</w:t>
            </w:r>
            <w:proofErr w:type="spellEnd"/>
            <w:r w:rsidR="00006DC1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/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мультитрек</w:t>
            </w:r>
            <w:proofErr w:type="spellEnd"/>
            <w:r w:rsidR="00006DC1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/эффекты и т.д.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/микширование</w:t>
            </w:r>
            <w:r w:rsidR="0005183C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/</w:t>
            </w:r>
            <w:r w:rsidR="0005183C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мастеринг</w:t>
            </w:r>
            <w:proofErr w:type="spellEnd"/>
            <w:r w:rsidR="0005183C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/ </w:t>
            </w:r>
            <w:proofErr w:type="spellStart"/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мультитрек</w:t>
            </w:r>
            <w:proofErr w:type="spellEnd"/>
            <w:r w:rsidR="0005183C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3E2456"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/ эффекты и т.д.</w:t>
            </w:r>
          </w:p>
        </w:tc>
        <w:tc>
          <w:tcPr>
            <w:tcW w:w="1134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3200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4800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6400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559" w:type="dxa"/>
            <w:shd w:val="clear" w:color="auto" w:fill="FFFFFF" w:themeFill="background1"/>
          </w:tcPr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A6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E2456" w:rsidRPr="004F7A6A" w:rsidRDefault="003E2456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 w:val="restart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</w:tcPr>
          <w:p w:rsidR="001047F6" w:rsidRPr="004F7A6A" w:rsidRDefault="001047F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ное бюджетное </w:t>
            </w:r>
          </w:p>
          <w:p w:rsidR="001047F6" w:rsidRPr="004F7A6A" w:rsidRDefault="001047F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учреждение </w:t>
            </w:r>
          </w:p>
          <w:p w:rsidR="001047F6" w:rsidRPr="004F7A6A" w:rsidRDefault="001047F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дополнител</w:t>
            </w:r>
            <w:r w:rsidRPr="004F7A6A">
              <w:rPr>
                <w:rFonts w:ascii="Arial" w:hAnsi="Arial" w:cs="Arial"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sz w:val="24"/>
                <w:szCs w:val="24"/>
              </w:rPr>
              <w:t>ного образов</w:t>
            </w:r>
            <w:r w:rsidRPr="004F7A6A">
              <w:rPr>
                <w:rFonts w:ascii="Arial" w:hAnsi="Arial" w:cs="Arial"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  <w:p w:rsidR="001047F6" w:rsidRPr="004F7A6A" w:rsidRDefault="001047F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7A6A">
              <w:rPr>
                <w:rFonts w:ascii="Arial" w:hAnsi="Arial" w:cs="Arial"/>
                <w:sz w:val="24"/>
                <w:szCs w:val="24"/>
              </w:rPr>
              <w:t>Петелинская</w:t>
            </w:r>
            <w:proofErr w:type="spellEnd"/>
            <w:r w:rsidRPr="004F7A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47F6" w:rsidRPr="004F7A6A" w:rsidRDefault="001047F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детская школа</w:t>
            </w:r>
          </w:p>
          <w:p w:rsidR="00352744" w:rsidRPr="004F7A6A" w:rsidRDefault="001047F6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 xml:space="preserve"> искусств</w:t>
            </w: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tabs>
                <w:tab w:val="left" w:pos="1170"/>
              </w:tabs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1.Индивидуальные занятия на музыкальном отделении. Предмет по выбору. (Муз</w:t>
            </w:r>
            <w:r w:rsidRPr="004F7A6A">
              <w:rPr>
                <w:rFonts w:ascii="Arial" w:hAnsi="Arial" w:cs="Arial"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sz w:val="24"/>
                <w:szCs w:val="24"/>
              </w:rPr>
              <w:t>кальный инструмент, вокал, сольфеджио, композиция)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1600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3200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4800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6400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4F7A6A" w:rsidRDefault="007C1AD0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A6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2. Индивидуальные занятия с концертмейстером.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650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1300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4F7A6A" w:rsidRDefault="007C1AD0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A6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7C1AD0" w:rsidRPr="004F7A6A" w:rsidRDefault="007C1AD0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A6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</w:t>
            </w:r>
            <w:proofErr w:type="gram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Ансамблевое</w:t>
            </w:r>
            <w:proofErr w:type="gram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музицирование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с концертмейстером (вокал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ный ансамбль/струнный 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самбль)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A3A18" w:rsidRPr="004F7A6A" w:rsidRDefault="00AA3A18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650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1300</w:t>
            </w:r>
          </w:p>
          <w:p w:rsidR="00AA3A18" w:rsidRPr="004F7A6A" w:rsidRDefault="00AA3A18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4F7A6A" w:rsidRDefault="007C1AD0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A6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4. Вокал (дуэты/ трио). Инстр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у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ментальный ансамбль.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900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4F7A6A" w:rsidRDefault="007C1AD0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A6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E8602B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5. Групповые занятия на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кальном отделении по предм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ту: слушание музыки,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кальная литература или сол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ь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феджио.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450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4F7A6A" w:rsidRDefault="007C1AD0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A6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6. Групповые занятия на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кальном отделении. Подгот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вительная группа. Ритмика с концертмейст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ром.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4F7A6A" w:rsidRDefault="007C1AD0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A6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E8602B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7. Групповые занятия на муз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ы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кальном отделении. Подгот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вительная группа. Сольфеджио и Коллективное </w:t>
            </w:r>
            <w:proofErr w:type="spellStart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музициров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ние</w:t>
            </w:r>
            <w:proofErr w:type="spellEnd"/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:rsidR="00CB1D40" w:rsidRPr="004F7A6A" w:rsidRDefault="00CB1D40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4F7A6A" w:rsidRDefault="007C1AD0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A6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E8602B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8. Дополнительная общеразв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вающая программа в области изобразительного искусства "Основы изобразительного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кусства". Подготовительный класс.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559" w:type="dxa"/>
            <w:shd w:val="clear" w:color="auto" w:fill="FFFFFF" w:themeFill="background1"/>
          </w:tcPr>
          <w:p w:rsidR="007C1AD0" w:rsidRPr="004F7A6A" w:rsidRDefault="007C1AD0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A6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52744" w:rsidRPr="004F7A6A" w:rsidRDefault="00352744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2B" w:rsidRPr="004F7A6A" w:rsidTr="004F7A6A">
        <w:trPr>
          <w:trHeight w:val="70"/>
        </w:trPr>
        <w:tc>
          <w:tcPr>
            <w:tcW w:w="498" w:type="dxa"/>
            <w:vMerge/>
          </w:tcPr>
          <w:p w:rsidR="00E8602B" w:rsidRPr="004F7A6A" w:rsidRDefault="00E8602B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4F7A6A" w:rsidRDefault="00E8602B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4F7A6A" w:rsidRDefault="00E8602B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9. Дополнительная общеразв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вающая программа в области изобразительного искусства "Основы изобразительного и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кусства". 4 класс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4F7A6A" w:rsidRDefault="00E8602B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FFFFFF" w:themeFill="background1"/>
          </w:tcPr>
          <w:p w:rsidR="00E8602B" w:rsidRPr="004F7A6A" w:rsidRDefault="00E8602B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4F7A6A" w:rsidRDefault="00E8602B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7A6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E8602B" w:rsidRPr="004F7A6A" w:rsidRDefault="00E8602B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02B" w:rsidRPr="004F7A6A" w:rsidTr="004F7A6A">
        <w:trPr>
          <w:trHeight w:val="70"/>
        </w:trPr>
        <w:tc>
          <w:tcPr>
            <w:tcW w:w="498" w:type="dxa"/>
            <w:vMerge/>
          </w:tcPr>
          <w:p w:rsidR="00E8602B" w:rsidRPr="004F7A6A" w:rsidRDefault="00E8602B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4F7A6A" w:rsidRDefault="00E8602B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4F7A6A" w:rsidRDefault="00E8602B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10.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вивающая программа в обл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сти музыкального искусства "Подготовка к обучению в ДШИ". Подготовительный класс. Срок обучения 1-2 года.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4F7A6A" w:rsidRDefault="00E8602B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E8602B" w:rsidRPr="004F7A6A" w:rsidRDefault="00E8602B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8602B" w:rsidRPr="004F7A6A" w:rsidTr="004F7A6A">
        <w:trPr>
          <w:trHeight w:val="70"/>
        </w:trPr>
        <w:tc>
          <w:tcPr>
            <w:tcW w:w="498" w:type="dxa"/>
            <w:vMerge/>
          </w:tcPr>
          <w:p w:rsidR="00E8602B" w:rsidRPr="004F7A6A" w:rsidRDefault="00E8602B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4F7A6A" w:rsidRDefault="00E8602B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4F7A6A" w:rsidRDefault="00E8602B" w:rsidP="004F7A6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11.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вивающая программа в обл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сти музыкального искусства "Подготовка к обучению в ДШИ". Подготовительный класс. Срок обучения 1-2 года.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4F7A6A" w:rsidRDefault="00F523E3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E8602B" w:rsidRPr="004F7A6A" w:rsidRDefault="00F523E3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3900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8602B" w:rsidRPr="004F7A6A" w:rsidTr="004F7A6A">
        <w:trPr>
          <w:trHeight w:val="70"/>
        </w:trPr>
        <w:tc>
          <w:tcPr>
            <w:tcW w:w="498" w:type="dxa"/>
            <w:vMerge/>
          </w:tcPr>
          <w:p w:rsidR="00E8602B" w:rsidRPr="004F7A6A" w:rsidRDefault="00E8602B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8602B" w:rsidRPr="004F7A6A" w:rsidRDefault="00E8602B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E8602B" w:rsidRPr="004F7A6A" w:rsidRDefault="00F523E3" w:rsidP="004F7A6A">
            <w:pPr>
              <w:shd w:val="clear" w:color="auto" w:fill="FFFFFF" w:themeFill="background1"/>
              <w:tabs>
                <w:tab w:val="left" w:pos="1305"/>
              </w:tabs>
              <w:spacing w:after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12.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вивающая программа в обл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сти музыкального искусства "Основы музыкального испо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нительства". Срок обуч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ния 4 года.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E8602B" w:rsidRPr="004F7A6A" w:rsidRDefault="00F523E3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E8602B" w:rsidRPr="004F7A6A" w:rsidRDefault="00F523E3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559" w:type="dxa"/>
            <w:shd w:val="clear" w:color="auto" w:fill="FFFFFF" w:themeFill="background1"/>
          </w:tcPr>
          <w:p w:rsidR="00E8602B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52744" w:rsidRPr="004F7A6A" w:rsidTr="004F7A6A">
        <w:trPr>
          <w:trHeight w:val="70"/>
        </w:trPr>
        <w:tc>
          <w:tcPr>
            <w:tcW w:w="498" w:type="dxa"/>
            <w:vMerge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52744" w:rsidRPr="004F7A6A" w:rsidRDefault="00352744" w:rsidP="004F7A6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352744" w:rsidRPr="004F7A6A" w:rsidRDefault="00F523E3" w:rsidP="004F7A6A">
            <w:pPr>
              <w:shd w:val="clear" w:color="auto" w:fill="FFFFFF" w:themeFill="background1"/>
              <w:spacing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13. Дополнительная общера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вивающая программа в обл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а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сти музыкального искусства "Хоровое пение". Срок обуч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е</w:t>
            </w:r>
            <w:r w:rsidRPr="004F7A6A">
              <w:rPr>
                <w:rFonts w:ascii="Arial" w:hAnsi="Arial" w:cs="Arial"/>
                <w:bCs/>
                <w:iCs/>
                <w:sz w:val="24"/>
                <w:szCs w:val="24"/>
              </w:rPr>
              <w:t>ния 4 года.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352744" w:rsidRPr="004F7A6A" w:rsidRDefault="00F523E3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:rsidR="00352744" w:rsidRPr="004F7A6A" w:rsidRDefault="00F523E3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  <w:tc>
          <w:tcPr>
            <w:tcW w:w="1559" w:type="dxa"/>
            <w:shd w:val="clear" w:color="auto" w:fill="FFFFFF" w:themeFill="background1"/>
          </w:tcPr>
          <w:p w:rsidR="00352744" w:rsidRPr="004F7A6A" w:rsidRDefault="004807B1" w:rsidP="004F7A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A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85084" w:rsidRPr="004F7A6A" w:rsidRDefault="008C0566" w:rsidP="008C0566">
      <w:pPr>
        <w:shd w:val="clear" w:color="auto" w:fill="FFFFFF" w:themeFill="background1"/>
        <w:ind w:right="-709"/>
        <w:jc w:val="right"/>
        <w:rPr>
          <w:rFonts w:ascii="Arial" w:hAnsi="Arial" w:cs="Arial"/>
          <w:sz w:val="24"/>
          <w:szCs w:val="24"/>
        </w:rPr>
      </w:pPr>
      <w:r w:rsidRPr="004F7A6A">
        <w:rPr>
          <w:rFonts w:ascii="Arial" w:hAnsi="Arial" w:cs="Arial"/>
          <w:sz w:val="24"/>
          <w:szCs w:val="24"/>
        </w:rPr>
        <w:t xml:space="preserve">  »</w:t>
      </w:r>
    </w:p>
    <w:p w:rsidR="000754F1" w:rsidRPr="004F7A6A" w:rsidRDefault="000754F1" w:rsidP="00117CFF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0052BC" w:rsidRPr="004F7A6A" w:rsidRDefault="000052BC" w:rsidP="00117CFF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4F7A6A">
        <w:rPr>
          <w:rFonts w:ascii="Arial" w:hAnsi="Arial" w:cs="Arial"/>
          <w:sz w:val="24"/>
          <w:szCs w:val="24"/>
        </w:rPr>
        <w:t xml:space="preserve">Председатель Комитета       </w:t>
      </w:r>
      <w:r w:rsidR="00B05E14" w:rsidRPr="004F7A6A">
        <w:rPr>
          <w:rFonts w:ascii="Arial" w:hAnsi="Arial" w:cs="Arial"/>
          <w:sz w:val="24"/>
          <w:szCs w:val="24"/>
        </w:rPr>
        <w:t xml:space="preserve"> </w:t>
      </w:r>
      <w:r w:rsidRPr="004F7A6A">
        <w:rPr>
          <w:rFonts w:ascii="Arial" w:hAnsi="Arial" w:cs="Arial"/>
          <w:sz w:val="24"/>
          <w:szCs w:val="24"/>
        </w:rPr>
        <w:t xml:space="preserve">                                                       И.Е. </w:t>
      </w:r>
      <w:proofErr w:type="spellStart"/>
      <w:r w:rsidRPr="004F7A6A">
        <w:rPr>
          <w:rFonts w:ascii="Arial" w:hAnsi="Arial" w:cs="Arial"/>
          <w:sz w:val="24"/>
          <w:szCs w:val="24"/>
        </w:rPr>
        <w:t>Ватрунина</w:t>
      </w:r>
      <w:proofErr w:type="spellEnd"/>
    </w:p>
    <w:sectPr w:rsidR="000052BC" w:rsidRPr="004F7A6A" w:rsidSect="004F7A6A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AF" w:rsidRDefault="001370AF" w:rsidP="00BA62BF">
      <w:pPr>
        <w:spacing w:after="0" w:line="240" w:lineRule="auto"/>
      </w:pPr>
      <w:r>
        <w:separator/>
      </w:r>
    </w:p>
  </w:endnote>
  <w:endnote w:type="continuationSeparator" w:id="0">
    <w:p w:rsidR="001370AF" w:rsidRDefault="001370AF" w:rsidP="00B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722214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16"/>
        <w:szCs w:val="16"/>
      </w:rPr>
    </w:sdtEndPr>
    <w:sdtContent>
      <w:p w:rsidR="000754F1" w:rsidRPr="00352744" w:rsidRDefault="000754F1">
        <w:pPr>
          <w:pStyle w:val="a7"/>
          <w:jc w:val="right"/>
          <w:rPr>
            <w:color w:val="A6A6A6" w:themeColor="background1" w:themeShade="A6"/>
            <w:sz w:val="16"/>
            <w:szCs w:val="16"/>
          </w:rPr>
        </w:pPr>
        <w:r w:rsidRPr="00352744">
          <w:rPr>
            <w:color w:val="A6A6A6" w:themeColor="background1" w:themeShade="A6"/>
            <w:sz w:val="16"/>
            <w:szCs w:val="16"/>
          </w:rPr>
          <w:fldChar w:fldCharType="begin"/>
        </w:r>
        <w:r w:rsidRPr="00352744">
          <w:rPr>
            <w:color w:val="A6A6A6" w:themeColor="background1" w:themeShade="A6"/>
            <w:sz w:val="16"/>
            <w:szCs w:val="16"/>
          </w:rPr>
          <w:instrText>PAGE   \* MERGEFORMAT</w:instrText>
        </w:r>
        <w:r w:rsidRPr="00352744">
          <w:rPr>
            <w:color w:val="A6A6A6" w:themeColor="background1" w:themeShade="A6"/>
            <w:sz w:val="16"/>
            <w:szCs w:val="16"/>
          </w:rPr>
          <w:fldChar w:fldCharType="separate"/>
        </w:r>
        <w:r w:rsidR="004F7A6A">
          <w:rPr>
            <w:noProof/>
            <w:color w:val="A6A6A6" w:themeColor="background1" w:themeShade="A6"/>
            <w:sz w:val="16"/>
            <w:szCs w:val="16"/>
          </w:rPr>
          <w:t>22</w:t>
        </w:r>
        <w:r w:rsidRPr="00352744">
          <w:rPr>
            <w:color w:val="A6A6A6" w:themeColor="background1" w:themeShade="A6"/>
            <w:sz w:val="16"/>
            <w:szCs w:val="16"/>
          </w:rPr>
          <w:fldChar w:fldCharType="end"/>
        </w:r>
      </w:p>
    </w:sdtContent>
  </w:sdt>
  <w:p w:rsidR="000754F1" w:rsidRDefault="000754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AF" w:rsidRDefault="001370AF" w:rsidP="00BA62BF">
      <w:pPr>
        <w:spacing w:after="0" w:line="240" w:lineRule="auto"/>
      </w:pPr>
      <w:r>
        <w:separator/>
      </w:r>
    </w:p>
  </w:footnote>
  <w:footnote w:type="continuationSeparator" w:id="0">
    <w:p w:rsidR="001370AF" w:rsidRDefault="001370AF" w:rsidP="00B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F1" w:rsidRDefault="000754F1">
    <w:pPr>
      <w:pStyle w:val="a5"/>
    </w:pPr>
  </w:p>
  <w:p w:rsidR="000754F1" w:rsidRDefault="000754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937"/>
    <w:multiLevelType w:val="hybridMultilevel"/>
    <w:tmpl w:val="867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4F0C"/>
    <w:multiLevelType w:val="hybridMultilevel"/>
    <w:tmpl w:val="5868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A53F9"/>
    <w:multiLevelType w:val="hybridMultilevel"/>
    <w:tmpl w:val="AB2C3C0A"/>
    <w:lvl w:ilvl="0" w:tplc="6DCA73FA">
      <w:start w:val="1"/>
      <w:numFmt w:val="decimal"/>
      <w:lvlText w:val="%1."/>
      <w:lvlJc w:val="left"/>
      <w:pPr>
        <w:ind w:left="1242" w:hanging="6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AB204C"/>
    <w:multiLevelType w:val="hybridMultilevel"/>
    <w:tmpl w:val="2F424CA2"/>
    <w:lvl w:ilvl="0" w:tplc="218C3E0E">
      <w:start w:val="1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4">
    <w:nsid w:val="77537824"/>
    <w:multiLevelType w:val="hybridMultilevel"/>
    <w:tmpl w:val="1A1C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C4519"/>
    <w:multiLevelType w:val="hybridMultilevel"/>
    <w:tmpl w:val="40DE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FA"/>
    <w:rsid w:val="000052BC"/>
    <w:rsid w:val="00006DC1"/>
    <w:rsid w:val="00045F47"/>
    <w:rsid w:val="0005183C"/>
    <w:rsid w:val="0005617A"/>
    <w:rsid w:val="000754F1"/>
    <w:rsid w:val="00082247"/>
    <w:rsid w:val="000A4243"/>
    <w:rsid w:val="000A7F95"/>
    <w:rsid w:val="000F2A5F"/>
    <w:rsid w:val="000F3BD9"/>
    <w:rsid w:val="001047F6"/>
    <w:rsid w:val="00117CFF"/>
    <w:rsid w:val="001220D2"/>
    <w:rsid w:val="001370AF"/>
    <w:rsid w:val="00142121"/>
    <w:rsid w:val="001D1E72"/>
    <w:rsid w:val="001F0408"/>
    <w:rsid w:val="001F6320"/>
    <w:rsid w:val="00235DC4"/>
    <w:rsid w:val="00264F18"/>
    <w:rsid w:val="0027644B"/>
    <w:rsid w:val="00277BF2"/>
    <w:rsid w:val="00280351"/>
    <w:rsid w:val="002A3F06"/>
    <w:rsid w:val="002A5C0F"/>
    <w:rsid w:val="002B1690"/>
    <w:rsid w:val="002B524D"/>
    <w:rsid w:val="002D2F1A"/>
    <w:rsid w:val="002E696C"/>
    <w:rsid w:val="002F64E5"/>
    <w:rsid w:val="00314862"/>
    <w:rsid w:val="0034054D"/>
    <w:rsid w:val="00347064"/>
    <w:rsid w:val="00350CEC"/>
    <w:rsid w:val="00352744"/>
    <w:rsid w:val="00357BF1"/>
    <w:rsid w:val="00371770"/>
    <w:rsid w:val="003A0938"/>
    <w:rsid w:val="003D1535"/>
    <w:rsid w:val="003E2456"/>
    <w:rsid w:val="004102EF"/>
    <w:rsid w:val="00443799"/>
    <w:rsid w:val="00445577"/>
    <w:rsid w:val="00445E1B"/>
    <w:rsid w:val="004633FA"/>
    <w:rsid w:val="00474E6B"/>
    <w:rsid w:val="004807B1"/>
    <w:rsid w:val="004A2B18"/>
    <w:rsid w:val="004B73FC"/>
    <w:rsid w:val="004F7A6A"/>
    <w:rsid w:val="00515278"/>
    <w:rsid w:val="005751A2"/>
    <w:rsid w:val="005C4830"/>
    <w:rsid w:val="005C4832"/>
    <w:rsid w:val="006206F7"/>
    <w:rsid w:val="00620E99"/>
    <w:rsid w:val="006438A5"/>
    <w:rsid w:val="00654E7C"/>
    <w:rsid w:val="00665CC9"/>
    <w:rsid w:val="006B3CD6"/>
    <w:rsid w:val="006B7CD9"/>
    <w:rsid w:val="0070682B"/>
    <w:rsid w:val="0071271A"/>
    <w:rsid w:val="00713CEC"/>
    <w:rsid w:val="007169B6"/>
    <w:rsid w:val="00756A4A"/>
    <w:rsid w:val="007652B1"/>
    <w:rsid w:val="007948F1"/>
    <w:rsid w:val="007A0321"/>
    <w:rsid w:val="007A3CFA"/>
    <w:rsid w:val="007B2836"/>
    <w:rsid w:val="007C1AD0"/>
    <w:rsid w:val="007F5DF7"/>
    <w:rsid w:val="00806289"/>
    <w:rsid w:val="008079D2"/>
    <w:rsid w:val="0083520A"/>
    <w:rsid w:val="008429B6"/>
    <w:rsid w:val="008437B4"/>
    <w:rsid w:val="00856A94"/>
    <w:rsid w:val="008646EA"/>
    <w:rsid w:val="008825FA"/>
    <w:rsid w:val="0088503D"/>
    <w:rsid w:val="008C0566"/>
    <w:rsid w:val="008D2FB7"/>
    <w:rsid w:val="008F5A12"/>
    <w:rsid w:val="008F7164"/>
    <w:rsid w:val="009446EF"/>
    <w:rsid w:val="009639F5"/>
    <w:rsid w:val="00A35C80"/>
    <w:rsid w:val="00A55DF5"/>
    <w:rsid w:val="00A650AC"/>
    <w:rsid w:val="00A715BA"/>
    <w:rsid w:val="00A77DAB"/>
    <w:rsid w:val="00AA3A18"/>
    <w:rsid w:val="00AC14C6"/>
    <w:rsid w:val="00B05E14"/>
    <w:rsid w:val="00B17F9C"/>
    <w:rsid w:val="00B66342"/>
    <w:rsid w:val="00B8244A"/>
    <w:rsid w:val="00B85029"/>
    <w:rsid w:val="00BA62BF"/>
    <w:rsid w:val="00BB11C9"/>
    <w:rsid w:val="00BC2F42"/>
    <w:rsid w:val="00BC3804"/>
    <w:rsid w:val="00BF0335"/>
    <w:rsid w:val="00C85084"/>
    <w:rsid w:val="00C95D99"/>
    <w:rsid w:val="00CB1D40"/>
    <w:rsid w:val="00CE4403"/>
    <w:rsid w:val="00CF22E1"/>
    <w:rsid w:val="00D15EAC"/>
    <w:rsid w:val="00D357E2"/>
    <w:rsid w:val="00D81752"/>
    <w:rsid w:val="00E07D59"/>
    <w:rsid w:val="00E42A51"/>
    <w:rsid w:val="00E643D5"/>
    <w:rsid w:val="00E72344"/>
    <w:rsid w:val="00E840C6"/>
    <w:rsid w:val="00E8602B"/>
    <w:rsid w:val="00E948CC"/>
    <w:rsid w:val="00EA3EEA"/>
    <w:rsid w:val="00EC64F9"/>
    <w:rsid w:val="00F0442F"/>
    <w:rsid w:val="00F523E3"/>
    <w:rsid w:val="00F75C81"/>
    <w:rsid w:val="00FA7B68"/>
    <w:rsid w:val="00FB7307"/>
    <w:rsid w:val="00FD169B"/>
    <w:rsid w:val="00FD2A1E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2BF"/>
  </w:style>
  <w:style w:type="paragraph" w:styleId="a7">
    <w:name w:val="footer"/>
    <w:basedOn w:val="a"/>
    <w:link w:val="a8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2BF"/>
  </w:style>
  <w:style w:type="character" w:styleId="a9">
    <w:name w:val="annotation reference"/>
    <w:basedOn w:val="a0"/>
    <w:uiPriority w:val="99"/>
    <w:semiHidden/>
    <w:unhideWhenUsed/>
    <w:rsid w:val="003527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7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27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27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74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5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27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2BF"/>
  </w:style>
  <w:style w:type="paragraph" w:styleId="a7">
    <w:name w:val="footer"/>
    <w:basedOn w:val="a"/>
    <w:link w:val="a8"/>
    <w:uiPriority w:val="99"/>
    <w:unhideWhenUsed/>
    <w:rsid w:val="00BA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2BF"/>
  </w:style>
  <w:style w:type="character" w:styleId="a9">
    <w:name w:val="annotation reference"/>
    <w:basedOn w:val="a0"/>
    <w:uiPriority w:val="99"/>
    <w:semiHidden/>
    <w:unhideWhenUsed/>
    <w:rsid w:val="003527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7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27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27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74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5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414D-BBEE-4683-8BC6-A717D27D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Зиминова Анна Юрьевна</cp:lastModifiedBy>
  <cp:revision>24</cp:revision>
  <cp:lastPrinted>2020-08-12T09:16:00Z</cp:lastPrinted>
  <dcterms:created xsi:type="dcterms:W3CDTF">2020-08-11T11:57:00Z</dcterms:created>
  <dcterms:modified xsi:type="dcterms:W3CDTF">2020-09-17T06:10:00Z</dcterms:modified>
</cp:coreProperties>
</file>