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B7063" w14:textId="77777777" w:rsidR="006A454D" w:rsidRPr="0028554B" w:rsidRDefault="00D861F9" w:rsidP="006A45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2855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454D" w:rsidRPr="0028554B"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Приложение 2 </w:t>
      </w:r>
    </w:p>
    <w:p w14:paraId="732338C3" w14:textId="77777777" w:rsidR="006A454D" w:rsidRPr="00A6617B" w:rsidRDefault="003F7AC0" w:rsidP="00A6617B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 м</w:t>
      </w:r>
      <w:r w:rsidR="006A454D" w:rsidRPr="0028554B">
        <w:rPr>
          <w:rFonts w:ascii="Times New Roman" w:eastAsia="Times New Roman" w:hAnsi="Times New Roman"/>
          <w:color w:val="000000"/>
          <w:sz w:val="24"/>
          <w:szCs w:val="24"/>
        </w:rPr>
        <w:t xml:space="preserve">униципальной программе </w:t>
      </w:r>
    </w:p>
    <w:p w14:paraId="294596E3" w14:textId="77777777" w:rsidR="006A454D" w:rsidRPr="002809EC" w:rsidRDefault="00220C5A" w:rsidP="006A4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809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Показатели</w:t>
      </w:r>
      <w:r w:rsidR="003F7A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реализации м</w:t>
      </w:r>
      <w:r w:rsidR="006A454D" w:rsidRPr="002809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униципальной программы</w:t>
      </w:r>
    </w:p>
    <w:p w14:paraId="6DBA5AA7" w14:textId="77777777" w:rsidR="006D1B21" w:rsidRPr="002809EC" w:rsidRDefault="006D1B21" w:rsidP="006A4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809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«Социальная защита населения»</w:t>
      </w:r>
    </w:p>
    <w:p w14:paraId="2134B0DB" w14:textId="77777777" w:rsidR="00EE0260" w:rsidRPr="0028554B" w:rsidRDefault="00EE0260" w:rsidP="006A454D">
      <w:pPr>
        <w:pStyle w:val="ConsPlusTitle"/>
        <w:ind w:left="-709"/>
        <w:outlineLvl w:val="1"/>
        <w:rPr>
          <w:rFonts w:ascii="Times New Roman" w:hAnsi="Times New Roman" w:cs="Times New Roman"/>
          <w:sz w:val="22"/>
          <w:szCs w:val="22"/>
        </w:rPr>
      </w:pPr>
    </w:p>
    <w:p w14:paraId="7D718285" w14:textId="77777777" w:rsidR="00EE0260" w:rsidRPr="0028554B" w:rsidRDefault="00EE0260" w:rsidP="006A454D">
      <w:pPr>
        <w:pStyle w:val="ConsPlusTitle"/>
        <w:ind w:hanging="709"/>
        <w:jc w:val="center"/>
      </w:pPr>
    </w:p>
    <w:tbl>
      <w:tblPr>
        <w:tblW w:w="1576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759"/>
        <w:gridCol w:w="1984"/>
        <w:gridCol w:w="1276"/>
        <w:gridCol w:w="1701"/>
        <w:gridCol w:w="1134"/>
        <w:gridCol w:w="992"/>
        <w:gridCol w:w="993"/>
        <w:gridCol w:w="992"/>
        <w:gridCol w:w="992"/>
        <w:gridCol w:w="26"/>
        <w:gridCol w:w="1345"/>
      </w:tblGrid>
      <w:tr w:rsidR="00EE0260" w:rsidRPr="0028554B" w14:paraId="2F73172D" w14:textId="77777777" w:rsidTr="00A02237">
        <w:trPr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914AB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№ п/п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A8A69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Показатели реализации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CB104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FBC3F" w14:textId="53FAF635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Единица измерения</w:t>
            </w:r>
            <w:r w:rsidR="008C61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595E8" w14:textId="529E16E9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Базовое значение на начало реализации подпрограммы</w:t>
            </w:r>
          </w:p>
          <w:p w14:paraId="15E1BC58" w14:textId="1E44757B" w:rsidR="00BA1907" w:rsidRPr="00D640C1" w:rsidRDefault="00BA1907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(на 01.10.2022)</w:t>
            </w:r>
          </w:p>
          <w:p w14:paraId="2C8490AB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  <w:p w14:paraId="74AEAA1D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10B00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FF190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FF7EE2" w:rsidRPr="0028554B" w14:paraId="28FFE98D" w14:textId="77777777" w:rsidTr="003D32BC">
        <w:trPr>
          <w:trHeight w:val="806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E878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F3C9B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4C746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D8E69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D4503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D491A" w14:textId="77777777" w:rsidR="00EE0260" w:rsidRPr="00D640C1" w:rsidRDefault="00C80CC3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2023</w:t>
            </w:r>
            <w:r w:rsidR="00EE0260" w:rsidRPr="00D640C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A2916" w14:textId="77777777" w:rsidR="00EE0260" w:rsidRPr="00D640C1" w:rsidRDefault="00C80CC3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2024</w:t>
            </w:r>
            <w:r w:rsidR="00EE0260" w:rsidRPr="00D640C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70524" w14:textId="77777777" w:rsidR="00EE0260" w:rsidRPr="00D640C1" w:rsidRDefault="00C80CC3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2025</w:t>
            </w:r>
            <w:r w:rsidR="00EE0260" w:rsidRPr="00D640C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CE8E1" w14:textId="77777777" w:rsidR="00EE0260" w:rsidRPr="00D640C1" w:rsidRDefault="00C80CC3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2026</w:t>
            </w:r>
            <w:r w:rsidR="00EE0260" w:rsidRPr="00D640C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EDF6D" w14:textId="77777777" w:rsidR="00EE0260" w:rsidRPr="00D640C1" w:rsidRDefault="00C80CC3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2027</w:t>
            </w:r>
            <w:r w:rsidR="00EE0260" w:rsidRPr="00D640C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E0A59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</w:tr>
      <w:tr w:rsidR="00FF7EE2" w:rsidRPr="0028554B" w14:paraId="0010F8DA" w14:textId="77777777" w:rsidTr="00A02237">
        <w:trPr>
          <w:trHeight w:val="20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F8B61" w14:textId="77777777" w:rsidR="00EE0260" w:rsidRPr="00D640C1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2FB2D" w14:textId="77777777" w:rsidR="00EE0260" w:rsidRPr="00D640C1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ADFC4" w14:textId="77777777" w:rsidR="00EE0260" w:rsidRPr="00D640C1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723C5" w14:textId="77777777" w:rsidR="00EE0260" w:rsidRPr="00D640C1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3ED92" w14:textId="77777777" w:rsidR="00EE0260" w:rsidRPr="00D640C1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DCBF1" w14:textId="77777777" w:rsidR="00EE0260" w:rsidRPr="00D640C1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57E1E" w14:textId="77777777" w:rsidR="00EE0260" w:rsidRPr="00D640C1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42D21" w14:textId="77777777" w:rsidR="00EE0260" w:rsidRPr="00D640C1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3F181" w14:textId="77777777" w:rsidR="00EE0260" w:rsidRPr="00D640C1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4A347" w14:textId="77777777" w:rsidR="00EE0260" w:rsidRPr="00D640C1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8A438" w14:textId="77777777" w:rsidR="00EE0260" w:rsidRPr="00D640C1" w:rsidRDefault="00EE0260" w:rsidP="006A454D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11</w:t>
            </w:r>
          </w:p>
        </w:tc>
      </w:tr>
      <w:tr w:rsidR="00EE0260" w:rsidRPr="0028554B" w14:paraId="1144C4C9" w14:textId="77777777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76404" w14:textId="77777777" w:rsidR="00EE0260" w:rsidRPr="00D640C1" w:rsidRDefault="00EE0260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</w:t>
            </w:r>
          </w:p>
        </w:tc>
        <w:tc>
          <w:tcPr>
            <w:tcW w:w="15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4B65C" w14:textId="77777777" w:rsidR="00EE0260" w:rsidRPr="00D640C1" w:rsidRDefault="00220C5A" w:rsidP="006A454D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Подпрограмма</w:t>
            </w:r>
            <w:r w:rsidR="00EE0260" w:rsidRPr="00D640C1">
              <w:rPr>
                <w:sz w:val="18"/>
                <w:szCs w:val="18"/>
              </w:rPr>
              <w:t xml:space="preserve"> «Социальная поддержка граждан»</w:t>
            </w:r>
          </w:p>
        </w:tc>
        <w:bookmarkStart w:id="0" w:name="_GoBack"/>
        <w:bookmarkEnd w:id="0"/>
      </w:tr>
      <w:tr w:rsidR="004E4B6A" w:rsidRPr="0028554B" w14:paraId="78F18040" w14:textId="77777777" w:rsidTr="00F973EB">
        <w:trPr>
          <w:trHeight w:val="17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37652" w14:textId="538C857E" w:rsidR="004E4B6A" w:rsidRPr="00D640C1" w:rsidRDefault="004E4B6A" w:rsidP="00F23CF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1.</w:t>
            </w:r>
            <w:r w:rsidR="00F23CF8">
              <w:rPr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9F413" w14:textId="77777777" w:rsidR="004E4B6A" w:rsidRPr="00D640C1" w:rsidRDefault="004E4B6A" w:rsidP="000A48D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56E33" w14:textId="07B023BE" w:rsidR="00F23CF8" w:rsidRPr="00D640C1" w:rsidRDefault="004E4B6A" w:rsidP="000A48D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 xml:space="preserve">Показатель устанавливается в целях реализации обращения Губернатора Московской области А.Ю. Воробьева «Новая пятилетка 2018-2023»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14037" w14:textId="77777777" w:rsidR="004E4B6A" w:rsidRPr="00D640C1" w:rsidRDefault="004E4B6A" w:rsidP="000A48D8">
            <w:pPr>
              <w:pStyle w:val="ConsPlusNormal"/>
              <w:contextualSpacing/>
              <w:rPr>
                <w:color w:val="FF0000"/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965D5" w14:textId="136B3FAC" w:rsidR="004E4B6A" w:rsidRPr="00F23CF8" w:rsidRDefault="00F23CF8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23CF8">
              <w:rPr>
                <w:sz w:val="18"/>
                <w:szCs w:val="18"/>
              </w:rPr>
              <w:t>9 760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59ED" w14:textId="014E4147" w:rsidR="004E4B6A" w:rsidRPr="00F973EB" w:rsidRDefault="004E4B6A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998A3" w14:textId="77777777" w:rsidR="004E4B6A" w:rsidRPr="00F23CF8" w:rsidRDefault="004E4B6A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F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A1907" w:rsidRPr="0028554B" w14:paraId="623F23DB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5690F" w14:textId="406278A5" w:rsidR="00BA1907" w:rsidRPr="00D640C1" w:rsidRDefault="00BA1907" w:rsidP="00F23CF8">
            <w:pPr>
              <w:pStyle w:val="ConsPlusNormal"/>
              <w:contextualSpacing/>
              <w:rPr>
                <w:color w:val="FF0000"/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1.</w:t>
            </w:r>
            <w:r w:rsidR="00F23CF8">
              <w:rPr>
                <w:sz w:val="18"/>
                <w:szCs w:val="18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C262A" w14:textId="097BF638" w:rsidR="00CF15BF" w:rsidRPr="00A02237" w:rsidRDefault="00BA1907" w:rsidP="000A48D8">
            <w:pPr>
              <w:pStyle w:val="ConsPlusNormal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0D833" w14:textId="1E91A0EC" w:rsidR="00BA1907" w:rsidRPr="00D640C1" w:rsidRDefault="008C61A5" w:rsidP="000A48D8">
            <w:pPr>
              <w:pStyle w:val="ConsPlusNormal"/>
              <w:contextualSpacing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выполнения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2E62E" w14:textId="473A5AE6" w:rsidR="00BA1907" w:rsidRPr="00D640C1" w:rsidRDefault="009D403B" w:rsidP="000A48D8">
            <w:pPr>
              <w:pStyle w:val="ConsPlusNormal"/>
              <w:contextualSpacing/>
              <w:rPr>
                <w:color w:val="FF0000"/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561C1" w14:textId="0D719901" w:rsidR="00BA1907" w:rsidRPr="008C61A5" w:rsidRDefault="008C61A5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8C61A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40A4C" w14:textId="5A076FF6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CFB8" w14:textId="6A5F1DD6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6B9B" w14:textId="5E08830A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0820" w14:textId="56C361A5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A644" w14:textId="2085CDA3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C553F" w14:textId="1AD666AE" w:rsidR="00BA1907" w:rsidRPr="008C61A5" w:rsidRDefault="00F23CF8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A1907" w:rsidRPr="0028554B" w14:paraId="5805FB0A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D004B" w14:textId="51B11EAB" w:rsidR="00BA1907" w:rsidRPr="00D640C1" w:rsidRDefault="00BA1907" w:rsidP="00F23CF8">
            <w:pPr>
              <w:pStyle w:val="ConsPlusNormal"/>
              <w:contextualSpacing/>
              <w:rPr>
                <w:color w:val="FF0000"/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1.</w:t>
            </w:r>
            <w:r w:rsidR="00F23CF8">
              <w:rPr>
                <w:sz w:val="18"/>
                <w:szCs w:val="18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0E674" w14:textId="476A9524" w:rsidR="00BA1907" w:rsidRPr="00F949F3" w:rsidRDefault="00BA1907" w:rsidP="000A48D8">
            <w:pPr>
              <w:pStyle w:val="ConsPlusNormal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5EC98" w14:textId="56CCDF5A" w:rsidR="00BA1907" w:rsidRPr="00D640C1" w:rsidRDefault="008C61A5" w:rsidP="000A48D8">
            <w:pPr>
              <w:pStyle w:val="ConsPlusNormal"/>
              <w:contextualSpacing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выполнения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2781C" w14:textId="24BE07AB" w:rsidR="00BA1907" w:rsidRPr="00D640C1" w:rsidRDefault="009D403B" w:rsidP="000A48D8">
            <w:pPr>
              <w:pStyle w:val="ConsPlusNormal"/>
              <w:contextualSpacing/>
              <w:rPr>
                <w:color w:val="FF0000"/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68B6E" w14:textId="482E9FC2" w:rsidR="00BA1907" w:rsidRPr="008C61A5" w:rsidRDefault="008C61A5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8C61A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0032F" w14:textId="3FB3C27F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6DE3E" w14:textId="6E3966FD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C4E4" w14:textId="2B30E47C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4CE7" w14:textId="0DBA242B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E6F3" w14:textId="390A4529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8D87D" w14:textId="330B0A28" w:rsidR="00BA1907" w:rsidRPr="008C61A5" w:rsidRDefault="00F23CF8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A1907" w:rsidRPr="0028554B" w14:paraId="6D0653EF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0620" w14:textId="75B1A50C" w:rsidR="00BA1907" w:rsidRPr="00D640C1" w:rsidRDefault="00BA1907" w:rsidP="00F23CF8">
            <w:pPr>
              <w:pStyle w:val="ConsPlusNormal"/>
              <w:contextualSpacing/>
              <w:rPr>
                <w:color w:val="FF0000"/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1.</w:t>
            </w:r>
            <w:r w:rsidR="00F23CF8">
              <w:rPr>
                <w:sz w:val="18"/>
                <w:szCs w:val="18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5BEA3" w14:textId="5E189CFC" w:rsidR="00BA1907" w:rsidRPr="00F949F3" w:rsidRDefault="00BA1907" w:rsidP="000A48D8">
            <w:pPr>
              <w:pStyle w:val="ConsPlusNormal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31DB" w14:textId="2927BE13" w:rsidR="00BA1907" w:rsidRPr="00D640C1" w:rsidRDefault="008C61A5" w:rsidP="000A48D8">
            <w:pPr>
              <w:pStyle w:val="ConsPlusNormal"/>
              <w:contextualSpacing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выполнения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872B4" w14:textId="2938E3FE" w:rsidR="00BA1907" w:rsidRPr="00D640C1" w:rsidRDefault="009D403B" w:rsidP="000A48D8">
            <w:pPr>
              <w:pStyle w:val="ConsPlusNormal"/>
              <w:contextualSpacing/>
              <w:rPr>
                <w:color w:val="FF0000"/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53C8E" w14:textId="3E9551BC" w:rsidR="00BA1907" w:rsidRPr="008C61A5" w:rsidRDefault="008C61A5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8C61A5">
              <w:rPr>
                <w:sz w:val="18"/>
                <w:szCs w:val="18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0F344" w14:textId="0A40C48F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1762F" w14:textId="6726EFC5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B3ED" w14:textId="1663AF7D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768B" w14:textId="52AC64D6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9E78" w14:textId="24E9E16A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2319D" w14:textId="0BD2EC96" w:rsidR="00BA1907" w:rsidRPr="008C61A5" w:rsidRDefault="00F23CF8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A1907" w:rsidRPr="0028554B" w14:paraId="38F120C3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9C3C6" w14:textId="4AD13DBF" w:rsidR="00BA1907" w:rsidRPr="00D640C1" w:rsidRDefault="00BA1907" w:rsidP="00F23CF8">
            <w:pPr>
              <w:pStyle w:val="ConsPlusNormal"/>
              <w:contextualSpacing/>
              <w:rPr>
                <w:color w:val="FF0000"/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lastRenderedPageBreak/>
              <w:t>1.</w:t>
            </w:r>
            <w:r w:rsidR="00F23CF8">
              <w:rPr>
                <w:sz w:val="18"/>
                <w:szCs w:val="18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82F0F" w14:textId="55F9CBF1" w:rsidR="00A02237" w:rsidRPr="00F949F3" w:rsidRDefault="00BA1907" w:rsidP="000A48D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25220" w14:textId="2CAF2F1D" w:rsidR="00BA1907" w:rsidRPr="00D640C1" w:rsidRDefault="008C61A5" w:rsidP="000A48D8">
            <w:pPr>
              <w:pStyle w:val="ConsPlusNormal"/>
              <w:contextualSpacing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выполнения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5833F" w14:textId="068F5BF2" w:rsidR="00BA1907" w:rsidRPr="00D640C1" w:rsidRDefault="009D403B" w:rsidP="000A48D8">
            <w:pPr>
              <w:pStyle w:val="ConsPlusNormal"/>
              <w:contextualSpacing/>
              <w:rPr>
                <w:color w:val="FF0000"/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8D7C3" w14:textId="3B795D79" w:rsidR="00BA1907" w:rsidRPr="008C61A5" w:rsidRDefault="008C61A5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8C61A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A1F71" w14:textId="3A03CD1D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51675" w14:textId="3EE0A96D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4944" w14:textId="4BD096E9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8978" w14:textId="1C3A3A18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C3A6" w14:textId="00D36F35" w:rsidR="00BA1907" w:rsidRPr="008C61A5" w:rsidRDefault="008C61A5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25EF1" w14:textId="432E4FE6" w:rsidR="00BA1907" w:rsidRPr="008C61A5" w:rsidRDefault="00F23CF8" w:rsidP="000A48D8">
            <w:pPr>
              <w:tabs>
                <w:tab w:val="left" w:pos="18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1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A48D8" w:rsidRPr="0028554B" w14:paraId="737C69DB" w14:textId="77777777" w:rsidTr="00FF7E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20BB0" w14:textId="77777777" w:rsidR="000A48D8" w:rsidRPr="00D640C1" w:rsidRDefault="000A48D8" w:rsidP="000A48D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</w:t>
            </w:r>
          </w:p>
        </w:tc>
        <w:tc>
          <w:tcPr>
            <w:tcW w:w="15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74345" w14:textId="77777777" w:rsidR="000A48D8" w:rsidRPr="00D640C1" w:rsidRDefault="000A48D8" w:rsidP="000A48D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Подпрограмма «Развитие системы отдыха и оздоровления детей»</w:t>
            </w:r>
          </w:p>
        </w:tc>
      </w:tr>
      <w:tr w:rsidR="000A48D8" w:rsidRPr="0028554B" w14:paraId="30EBD107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5F4D1" w14:textId="77777777" w:rsidR="000A48D8" w:rsidRPr="00D640C1" w:rsidRDefault="000A48D8" w:rsidP="000A48D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2.1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A61B2" w14:textId="0636770C" w:rsidR="00A02237" w:rsidRPr="00D640C1" w:rsidRDefault="0066178E" w:rsidP="000A48D8">
            <w:pPr>
              <w:pStyle w:val="ConsPlusNormal"/>
              <w:contextualSpacing/>
              <w:rPr>
                <w:sz w:val="18"/>
                <w:szCs w:val="18"/>
              </w:rPr>
            </w:pPr>
            <w:r w:rsidRPr="0066178E">
              <w:rPr>
                <w:sz w:val="18"/>
                <w:szCs w:val="18"/>
              </w:rPr>
              <w:t xml:space="preserve">Доля детей, охваченных отдыхом и оздоровлением, в общей численности детей в возрасте от 7 до 15 лет, подлежащих оздоровлению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2AA07" w14:textId="77777777" w:rsidR="000A48D8" w:rsidRPr="00D640C1" w:rsidRDefault="000A48D8" w:rsidP="000A48D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1A982" w14:textId="021728A9" w:rsidR="000A48D8" w:rsidRPr="00D640C1" w:rsidRDefault="00BA1907" w:rsidP="000A48D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0A755" w14:textId="061BD005" w:rsidR="000A48D8" w:rsidRPr="00D640C1" w:rsidRDefault="00BA1907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0502F" w14:textId="77777777" w:rsidR="000A48D8" w:rsidRPr="00D640C1" w:rsidRDefault="000A48D8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0C88E" w14:textId="77777777" w:rsidR="000A48D8" w:rsidRPr="00D640C1" w:rsidRDefault="000A48D8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D33E" w14:textId="77777777" w:rsidR="000A48D8" w:rsidRPr="00D640C1" w:rsidRDefault="000A48D8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BB54" w14:textId="77777777" w:rsidR="000A48D8" w:rsidRPr="00D640C1" w:rsidRDefault="000A48D8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64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5C22" w14:textId="77777777" w:rsidR="000A48D8" w:rsidRPr="00D640C1" w:rsidRDefault="000A48D8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64,5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45D4A" w14:textId="77777777" w:rsidR="000A48D8" w:rsidRPr="00D640C1" w:rsidRDefault="000A48D8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03</w:t>
            </w:r>
          </w:p>
        </w:tc>
      </w:tr>
      <w:tr w:rsidR="000A48D8" w:rsidRPr="0028554B" w14:paraId="7E175970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EB7A8" w14:textId="77777777" w:rsidR="000A48D8" w:rsidRPr="00D640C1" w:rsidRDefault="000A48D8" w:rsidP="000A48D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2.2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D346" w14:textId="493676A8" w:rsidR="00CF15BF" w:rsidRPr="00D640C1" w:rsidRDefault="0066178E" w:rsidP="000A48D8">
            <w:pPr>
              <w:pStyle w:val="ConsPlusNormal"/>
              <w:contextualSpacing/>
              <w:rPr>
                <w:sz w:val="18"/>
                <w:szCs w:val="18"/>
              </w:rPr>
            </w:pPr>
            <w:r w:rsidRPr="0066178E">
              <w:rPr>
                <w:sz w:val="18"/>
                <w:szCs w:val="18"/>
              </w:rPr>
              <w:t xml:space="preserve"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60190" w14:textId="77777777" w:rsidR="000A48D8" w:rsidRPr="00D640C1" w:rsidRDefault="000A48D8" w:rsidP="000A48D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6E90C" w14:textId="2F1AAF66" w:rsidR="000A48D8" w:rsidRPr="00D640C1" w:rsidRDefault="00BA1907" w:rsidP="000A48D8">
            <w:pPr>
              <w:pStyle w:val="1"/>
              <w:shd w:val="clear" w:color="auto" w:fill="auto"/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 w:rsidRPr="00D640C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7553D" w14:textId="5B1A27F8" w:rsidR="000A48D8" w:rsidRPr="00D640C1" w:rsidRDefault="00BA1907" w:rsidP="000A48D8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640C1">
              <w:rPr>
                <w:rFonts w:cs="Times New Roman"/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E3F2" w14:textId="77777777" w:rsidR="000A48D8" w:rsidRPr="00D640C1" w:rsidRDefault="000A48D8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E8C23" w14:textId="77777777" w:rsidR="000A48D8" w:rsidRPr="00D640C1" w:rsidRDefault="000A48D8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F0A8" w14:textId="77777777" w:rsidR="000A48D8" w:rsidRPr="00D640C1" w:rsidRDefault="000A48D8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43FB" w14:textId="77777777" w:rsidR="000A48D8" w:rsidRPr="00D640C1" w:rsidRDefault="000A48D8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58,0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E40D" w14:textId="77777777" w:rsidR="000A48D8" w:rsidRPr="00D640C1" w:rsidRDefault="000A48D8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58,5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4A7D5" w14:textId="77777777" w:rsidR="000A48D8" w:rsidRPr="00D640C1" w:rsidRDefault="000A48D8" w:rsidP="000A48D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03</w:t>
            </w:r>
          </w:p>
        </w:tc>
      </w:tr>
      <w:tr w:rsidR="000A48D8" w:rsidRPr="0028554B" w14:paraId="4FDCAECB" w14:textId="77777777" w:rsidTr="00FF7EE2">
        <w:trPr>
          <w:trHeight w:val="1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F0D54" w14:textId="77777777" w:rsidR="000A48D8" w:rsidRPr="00D640C1" w:rsidRDefault="007B4D18" w:rsidP="000A48D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  <w:r w:rsidR="000A48D8" w:rsidRPr="00D640C1">
              <w:rPr>
                <w:sz w:val="18"/>
                <w:szCs w:val="18"/>
              </w:rPr>
              <w:t>.</w:t>
            </w:r>
          </w:p>
        </w:tc>
        <w:tc>
          <w:tcPr>
            <w:tcW w:w="15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F423C" w14:textId="2C9509DA" w:rsidR="000A48D8" w:rsidRPr="00D640C1" w:rsidRDefault="009D403B" w:rsidP="000A48D8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Подпрограмма «Содействие занятости населения, развитие трудовых ресурсов и охраны труда»</w:t>
            </w:r>
          </w:p>
        </w:tc>
      </w:tr>
      <w:tr w:rsidR="009D403B" w:rsidRPr="0028554B" w14:paraId="1C3A0C63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D33D4" w14:textId="0C7356AC" w:rsidR="009D403B" w:rsidRPr="00D640C1" w:rsidRDefault="009D403B" w:rsidP="008E42BE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3.1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A434C" w14:textId="7765368D" w:rsidR="00A02237" w:rsidRPr="00F949F3" w:rsidRDefault="009D403B" w:rsidP="008E42BE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4C169" w14:textId="34952A96" w:rsidR="009D403B" w:rsidRPr="00861031" w:rsidRDefault="00861031" w:rsidP="008E42B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61031">
              <w:rPr>
                <w:rFonts w:ascii="Times New Roman" w:hAnsi="Times New Roman"/>
                <w:sz w:val="18"/>
                <w:szCs w:val="18"/>
              </w:rPr>
              <w:t>Результат выполнения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C83ED" w14:textId="06F6C33E" w:rsidR="009D403B" w:rsidRPr="00D640C1" w:rsidRDefault="00D42DE4" w:rsidP="008E42BE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E1070" w14:textId="50121266" w:rsidR="009D403B" w:rsidRPr="00D640C1" w:rsidRDefault="00D42DE4" w:rsidP="008E42BE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95D8D" w14:textId="6058A7A6" w:rsidR="009D403B" w:rsidRPr="00D640C1" w:rsidRDefault="00D42DE4" w:rsidP="008E42BE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9AEC" w14:textId="442467EB" w:rsidR="009D403B" w:rsidRPr="00D640C1" w:rsidRDefault="00D42DE4" w:rsidP="008E42BE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527D" w14:textId="43B36954" w:rsidR="009D403B" w:rsidRPr="00D640C1" w:rsidRDefault="00D42DE4" w:rsidP="008E42BE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378A" w14:textId="54DC95E1" w:rsidR="009D403B" w:rsidRPr="00D640C1" w:rsidRDefault="00D42DE4" w:rsidP="008E42BE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7078" w14:textId="2D6EB4D4" w:rsidR="009D403B" w:rsidRPr="00D640C1" w:rsidRDefault="00D42DE4" w:rsidP="008E42BE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55C13" w14:textId="3441A42C" w:rsidR="009D403B" w:rsidRPr="00D640C1" w:rsidRDefault="00F23CF8" w:rsidP="008E42BE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9D403B" w:rsidRPr="0028554B" w14:paraId="16902076" w14:textId="77777777" w:rsidTr="003D32BC">
        <w:trPr>
          <w:trHeight w:val="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2B2C" w14:textId="5A515D34" w:rsidR="009D403B" w:rsidRPr="00D640C1" w:rsidRDefault="00D42DE4" w:rsidP="009D403B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4.</w:t>
            </w:r>
          </w:p>
        </w:tc>
        <w:tc>
          <w:tcPr>
            <w:tcW w:w="15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B35EA" w14:textId="13383002" w:rsidR="009D403B" w:rsidRPr="00D640C1" w:rsidRDefault="009D403B" w:rsidP="009D403B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Подпрограмма «Развитие и поддержка социально ориентированных некоммерческих организаций»</w:t>
            </w:r>
          </w:p>
        </w:tc>
      </w:tr>
      <w:tr w:rsidR="009D403B" w:rsidRPr="0028554B" w14:paraId="433023AD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A8806" w14:textId="6F9B680B" w:rsidR="009D403B" w:rsidRPr="00D640C1" w:rsidRDefault="00D42DE4" w:rsidP="009D403B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4.1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13CB3" w14:textId="3BC4BA14" w:rsidR="009D403B" w:rsidRPr="00D640C1" w:rsidRDefault="00D42DE4" w:rsidP="009D403B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275CB" w14:textId="77777777" w:rsidR="009D403B" w:rsidRPr="00D640C1" w:rsidRDefault="009D403B" w:rsidP="009D403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3A0" w14:textId="43404E8C" w:rsidR="009D403B" w:rsidRPr="00D640C1" w:rsidRDefault="007F31B7" w:rsidP="009D403B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D403B" w:rsidRPr="00D640C1">
              <w:rPr>
                <w:sz w:val="18"/>
                <w:szCs w:val="1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63A9" w14:textId="1DB6656A" w:rsidR="009D403B" w:rsidRPr="00D640C1" w:rsidRDefault="00A73759" w:rsidP="009D403B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82FA0" w14:textId="77777777" w:rsidR="009D403B" w:rsidRPr="00D640C1" w:rsidRDefault="009D403B" w:rsidP="009D403B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CFCF" w14:textId="77777777" w:rsidR="009D403B" w:rsidRPr="00D640C1" w:rsidRDefault="009D403B" w:rsidP="009D403B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2B5D" w14:textId="77777777" w:rsidR="009D403B" w:rsidRPr="00D640C1" w:rsidRDefault="009D403B" w:rsidP="009D403B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6FAB" w14:textId="77777777" w:rsidR="009D403B" w:rsidRPr="00D640C1" w:rsidRDefault="009D403B" w:rsidP="009D403B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C7B7" w14:textId="77777777" w:rsidR="009D403B" w:rsidRPr="00D640C1" w:rsidRDefault="009D403B" w:rsidP="009D403B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A9418" w14:textId="77777777" w:rsidR="009D403B" w:rsidRPr="00D640C1" w:rsidRDefault="009D403B" w:rsidP="009D403B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01,02</w:t>
            </w:r>
          </w:p>
        </w:tc>
      </w:tr>
      <w:tr w:rsidR="00D42DE4" w:rsidRPr="0028554B" w14:paraId="7540E6E0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57E37" w14:textId="104D727C" w:rsidR="00D42DE4" w:rsidRPr="00D640C1" w:rsidRDefault="00D42DE4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4.1.1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7B9B5" w14:textId="1CC79B6F" w:rsidR="00D42DE4" w:rsidRPr="00D640C1" w:rsidRDefault="00D42DE4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 xml:space="preserve">Количество СО НКО, которым оказана поддержка органами местного самоуправления в сфере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114C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06175" w14:textId="39F17C9A" w:rsidR="00D42DE4" w:rsidRPr="00D640C1" w:rsidRDefault="007F31B7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79EF9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A654A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8F85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874F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98B2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CAF1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95724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01,02</w:t>
            </w:r>
          </w:p>
        </w:tc>
      </w:tr>
      <w:tr w:rsidR="00D42DE4" w:rsidRPr="0028554B" w14:paraId="298737DA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627AB" w14:textId="3B33A0C4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lastRenderedPageBreak/>
              <w:t>4</w:t>
            </w:r>
            <w:r w:rsidR="00D42DE4" w:rsidRPr="00D640C1">
              <w:rPr>
                <w:sz w:val="18"/>
                <w:szCs w:val="18"/>
              </w:rPr>
              <w:t>.1.2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2824" w14:textId="2EAC91D1" w:rsidR="00D42DE4" w:rsidRPr="00D640C1" w:rsidRDefault="00D42DE4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Количество СО НКО, которым оказана поддержка органами местного самоуправления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BB96F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58E52" w14:textId="14B80649" w:rsidR="00D42DE4" w:rsidRPr="00D640C1" w:rsidRDefault="007F31B7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1C611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851B2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D323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A568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4964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6D86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929D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01,02</w:t>
            </w:r>
          </w:p>
        </w:tc>
      </w:tr>
      <w:tr w:rsidR="00D42DE4" w:rsidRPr="0028554B" w14:paraId="21B85AD4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65D1E" w14:textId="35B1F61C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.1.3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FF7E4" w14:textId="0EE266DA" w:rsidR="00D42DE4" w:rsidRPr="00D640C1" w:rsidRDefault="00D42DE4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 xml:space="preserve">Количество СО НКО, которым оказана поддержка органами местного самоуправления </w:t>
            </w:r>
            <w:r w:rsidR="00861031">
              <w:rPr>
                <w:sz w:val="18"/>
                <w:szCs w:val="18"/>
              </w:rPr>
              <w:t xml:space="preserve">в </w:t>
            </w:r>
            <w:r w:rsidRPr="00D640C1">
              <w:rPr>
                <w:sz w:val="18"/>
                <w:szCs w:val="18"/>
              </w:rPr>
              <w:t>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5C54A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E6B18" w14:textId="103C3FCD" w:rsidR="00D42DE4" w:rsidRPr="00D640C1" w:rsidRDefault="007F31B7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F4EEF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41126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AEFA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944D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FB88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54AB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AE9CE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01,02</w:t>
            </w:r>
          </w:p>
        </w:tc>
      </w:tr>
      <w:tr w:rsidR="00D42DE4" w:rsidRPr="0028554B" w14:paraId="214BBBA6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14C6F" w14:textId="0C64B204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.1.4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D3846" w14:textId="778C1C09" w:rsidR="00D42DE4" w:rsidRPr="00D640C1" w:rsidRDefault="00D42DE4" w:rsidP="00D42DE4">
            <w:pPr>
              <w:pStyle w:val="ConsPlusNormal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 xml:space="preserve">Количество СО НКО, которым оказана поддержка органами местного самоуправления </w:t>
            </w:r>
            <w:r w:rsidR="00861031">
              <w:rPr>
                <w:sz w:val="18"/>
                <w:szCs w:val="18"/>
              </w:rPr>
              <w:t xml:space="preserve">в </w:t>
            </w:r>
            <w:r w:rsidRPr="00D640C1">
              <w:rPr>
                <w:sz w:val="18"/>
                <w:szCs w:val="18"/>
              </w:rPr>
              <w:t>сфере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49484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289E9" w14:textId="25C95C0A" w:rsidR="00D42DE4" w:rsidRPr="00D640C1" w:rsidRDefault="007F31B7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17016" w14:textId="0C72EC76" w:rsidR="00D42DE4" w:rsidRPr="00D640C1" w:rsidRDefault="00A73759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5B790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FD24C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9649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3ED8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B384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FC0FE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01,02</w:t>
            </w:r>
          </w:p>
        </w:tc>
      </w:tr>
      <w:tr w:rsidR="00D42DE4" w:rsidRPr="0028554B" w14:paraId="5FF6A53A" w14:textId="77777777" w:rsidTr="00F949F3">
        <w:trPr>
          <w:trHeight w:val="5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8E04" w14:textId="4AB26405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.1.5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EF82" w14:textId="3581F732" w:rsidR="00D42DE4" w:rsidRPr="00D640C1" w:rsidRDefault="00D42DE4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 xml:space="preserve">Количество СО НКО, которым оказана поддержка органами местного самоуправления в сфере охраны здоровья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07EB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BD53" w14:textId="04ED2E89" w:rsidR="00D42DE4" w:rsidRPr="00D640C1" w:rsidRDefault="007F31B7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1C21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E4F2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F246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69E2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BFB9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CDAA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A1BE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01,02</w:t>
            </w:r>
          </w:p>
        </w:tc>
      </w:tr>
      <w:tr w:rsidR="00D42DE4" w:rsidRPr="0028554B" w14:paraId="4C382F04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D8C8C" w14:textId="678090EB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CAF8A" w14:textId="22576D99" w:rsidR="00D42DE4" w:rsidRPr="00D640C1" w:rsidRDefault="00D42DE4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Доля расходов бюджета муниципального образования Московской области на социальную сферу, направляемых на</w:t>
            </w:r>
            <w:r w:rsidR="00F949F3">
              <w:rPr>
                <w:sz w:val="18"/>
                <w:szCs w:val="18"/>
              </w:rPr>
              <w:t xml:space="preserve"> предоставление субсидий 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73C2B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BFAD6" w14:textId="1EAE807A" w:rsidR="00D42DE4" w:rsidRPr="00861031" w:rsidRDefault="00861031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6103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2CCF2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D144A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3372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9113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7EFD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77C4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77B75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D42DE4" w:rsidRPr="0028554B" w14:paraId="6D23F44E" w14:textId="77777777" w:rsidTr="00F949F3">
        <w:trPr>
          <w:trHeight w:val="8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07B81" w14:textId="41B30858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.2.1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CCC82" w14:textId="4BC0B1F9" w:rsidR="00D42DE4" w:rsidRPr="00D640C1" w:rsidRDefault="00A73759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 в сфере социальной защиты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E55DE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0F9CB" w14:textId="3CC730A2" w:rsidR="00D42DE4" w:rsidRPr="00D640C1" w:rsidRDefault="00861031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6103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BB9E8" w14:textId="41065C3E" w:rsidR="00D42DE4" w:rsidRPr="00D640C1" w:rsidRDefault="00A73759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7FF54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11B5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1E94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D4BB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CFEB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36DF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D42DE4" w:rsidRPr="0028554B" w14:paraId="55BE5CE1" w14:textId="77777777" w:rsidTr="00F949F3">
        <w:trPr>
          <w:trHeight w:val="9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058BD" w14:textId="08C162C9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.2.2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0D8F9" w14:textId="2DBB5C27" w:rsidR="00D42DE4" w:rsidRPr="00D640C1" w:rsidRDefault="00A73759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  <w:r w:rsidRPr="00D640C1">
              <w:rPr>
                <w:rFonts w:ascii="Times New Roman" w:hAnsi="Times New Roman"/>
                <w:sz w:val="18"/>
                <w:szCs w:val="18"/>
              </w:rPr>
              <w:br/>
              <w:t>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0A78A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8463B" w14:textId="0EB7A4D1" w:rsidR="00D42DE4" w:rsidRPr="00D640C1" w:rsidRDefault="00861031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6103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B0AE5" w14:textId="1BED98E0" w:rsidR="00D42DE4" w:rsidRPr="00D640C1" w:rsidRDefault="00A73759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DB547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4693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50D1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2C7A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3A41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3CC38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D42DE4" w:rsidRPr="0028554B" w14:paraId="2D58C25B" w14:textId="77777777" w:rsidTr="00F949F3">
        <w:trPr>
          <w:trHeight w:val="9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E0A18" w14:textId="1618CC2F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lastRenderedPageBreak/>
              <w:t>4</w:t>
            </w:r>
            <w:r w:rsidR="00D42DE4" w:rsidRPr="00D640C1">
              <w:rPr>
                <w:sz w:val="18"/>
                <w:szCs w:val="18"/>
              </w:rPr>
              <w:t>.2.3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1FDD2" w14:textId="6F8ED88C" w:rsidR="00D42DE4" w:rsidRPr="00D640C1" w:rsidRDefault="00A73759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  <w:r w:rsidRPr="00D640C1">
              <w:rPr>
                <w:rFonts w:ascii="Times New Roman" w:hAnsi="Times New Roman"/>
                <w:sz w:val="18"/>
                <w:szCs w:val="18"/>
              </w:rPr>
              <w:br/>
              <w:t>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3385A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5D771" w14:textId="00C879D8" w:rsidR="00D42DE4" w:rsidRPr="00D640C1" w:rsidRDefault="00861031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6103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708E8" w14:textId="3F87A12B" w:rsidR="00D42DE4" w:rsidRPr="00D640C1" w:rsidRDefault="00A73759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D73B0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04BF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FD1C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0054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0,003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523B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D98B9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D42DE4" w:rsidRPr="0028554B" w14:paraId="5D720CD1" w14:textId="77777777" w:rsidTr="00A02237">
        <w:trPr>
          <w:trHeight w:val="10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4EC09" w14:textId="3EE33EE0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.2.4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A3B51" w14:textId="61D186E9" w:rsidR="00D42DE4" w:rsidRPr="00D640C1" w:rsidRDefault="00A73759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 в сфере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250B0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E6DF7" w14:textId="116A9CBC" w:rsidR="00D42DE4" w:rsidRPr="00D640C1" w:rsidRDefault="00861031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6103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D8A81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72E4F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766C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F262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A20C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775B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0,03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6C577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A73759" w:rsidRPr="0028554B" w14:paraId="310D9E81" w14:textId="77777777" w:rsidTr="00F949F3">
        <w:trPr>
          <w:trHeight w:val="10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D22B1" w14:textId="429BC3F8" w:rsidR="00A73759" w:rsidRPr="0002190A" w:rsidRDefault="00CB04CB" w:rsidP="00A73759">
            <w:pPr>
              <w:pStyle w:val="ConsPlusNormal"/>
              <w:contextualSpacing/>
              <w:rPr>
                <w:sz w:val="18"/>
                <w:szCs w:val="18"/>
              </w:rPr>
            </w:pPr>
            <w:r w:rsidRPr="0002190A">
              <w:rPr>
                <w:sz w:val="18"/>
                <w:szCs w:val="18"/>
              </w:rPr>
              <w:t>4</w:t>
            </w:r>
            <w:r w:rsidR="00A73759" w:rsidRPr="0002190A">
              <w:rPr>
                <w:sz w:val="18"/>
                <w:szCs w:val="18"/>
              </w:rPr>
              <w:t>.2.5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BB69" w14:textId="1A4BD6C9" w:rsidR="00A73759" w:rsidRPr="0002190A" w:rsidRDefault="00A73759" w:rsidP="00A737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190A">
              <w:rPr>
                <w:rFonts w:ascii="Times New Roman" w:hAnsi="Times New Roman"/>
                <w:sz w:val="18"/>
                <w:szCs w:val="18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</w:t>
            </w:r>
            <w:r w:rsidR="00F949F3">
              <w:rPr>
                <w:rFonts w:ascii="Times New Roman" w:hAnsi="Times New Roman"/>
                <w:sz w:val="18"/>
                <w:szCs w:val="18"/>
              </w:rPr>
              <w:t xml:space="preserve"> СО НКО в сфере охраны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AA68E" w14:textId="3AA7A322" w:rsidR="00A73759" w:rsidRPr="0002190A" w:rsidRDefault="00A73759" w:rsidP="00A737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190A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44F5B" w14:textId="05385330" w:rsidR="00A73759" w:rsidRPr="0002190A" w:rsidRDefault="007F31B7" w:rsidP="00A737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190A">
              <w:rPr>
                <w:rFonts w:ascii="Times New Roman" w:hAnsi="Times New Roman"/>
                <w:sz w:val="18"/>
                <w:szCs w:val="18"/>
              </w:rPr>
              <w:t>П</w:t>
            </w:r>
            <w:r w:rsidR="00A73759" w:rsidRPr="0002190A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5319F" w14:textId="10CA447E" w:rsidR="00A73759" w:rsidRPr="0002190A" w:rsidRDefault="00A73759" w:rsidP="00A7375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0219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D7940" w14:textId="3AB25DB5" w:rsidR="00A73759" w:rsidRPr="0002190A" w:rsidRDefault="00A73759" w:rsidP="00A7375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02190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79F2" w14:textId="67C1AA9D" w:rsidR="00A73759" w:rsidRPr="0002190A" w:rsidRDefault="00A73759" w:rsidP="00A7375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02190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0FC2" w14:textId="0BBB3C47" w:rsidR="00A73759" w:rsidRPr="0002190A" w:rsidRDefault="00A73759" w:rsidP="00A7375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02190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4CF6" w14:textId="29043135" w:rsidR="00A73759" w:rsidRPr="0002190A" w:rsidRDefault="00A73759" w:rsidP="00A7375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02190A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7C8" w14:textId="20E087B0" w:rsidR="00A73759" w:rsidRPr="0002190A" w:rsidRDefault="00A73759" w:rsidP="00A7375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02190A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AD942" w14:textId="39D3E378" w:rsidR="00A73759" w:rsidRPr="0002190A" w:rsidRDefault="00A73759" w:rsidP="00A737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90A">
              <w:rPr>
                <w:rFonts w:ascii="Times New Roman" w:hAnsi="Times New Roman"/>
                <w:sz w:val="18"/>
                <w:szCs w:val="18"/>
              </w:rPr>
              <w:t>01,02</w:t>
            </w:r>
          </w:p>
        </w:tc>
      </w:tr>
      <w:tr w:rsidR="00A73759" w:rsidRPr="0028554B" w14:paraId="681AAE13" w14:textId="77777777" w:rsidTr="00F949F3">
        <w:trPr>
          <w:trHeight w:val="6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01373" w14:textId="2F05AC09" w:rsidR="00A73759" w:rsidRPr="00F61A2E" w:rsidRDefault="00CB04CB" w:rsidP="00A73759">
            <w:pPr>
              <w:pStyle w:val="ConsPlusNormal"/>
              <w:contextualSpacing/>
              <w:rPr>
                <w:sz w:val="18"/>
                <w:szCs w:val="18"/>
              </w:rPr>
            </w:pPr>
            <w:r w:rsidRPr="00F61A2E">
              <w:rPr>
                <w:sz w:val="18"/>
                <w:szCs w:val="18"/>
              </w:rPr>
              <w:t>4.3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7168A" w14:textId="64961FD8" w:rsidR="00A73759" w:rsidRPr="00F61A2E" w:rsidRDefault="00A73759" w:rsidP="00A737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61A2E">
              <w:rPr>
                <w:rFonts w:ascii="Times New Roman" w:hAnsi="Times New Roman"/>
                <w:sz w:val="18"/>
                <w:szCs w:val="18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89E53" w14:textId="5312AE3D" w:rsidR="00A73759" w:rsidRPr="00F61A2E" w:rsidRDefault="00A73759" w:rsidP="00A737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61A2E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EA918" w14:textId="5FCF4D34" w:rsidR="00A73759" w:rsidRPr="00F61A2E" w:rsidRDefault="00F61A2E" w:rsidP="00A737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61A2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A00D8" w14:textId="3DB07D2C" w:rsidR="00A73759" w:rsidRPr="00F61A2E" w:rsidRDefault="00F61A2E" w:rsidP="00A7375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61A2E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F3383" w14:textId="08916D15" w:rsidR="00A73759" w:rsidRPr="00F61A2E" w:rsidRDefault="00861031" w:rsidP="00A7375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08A7" w14:textId="228E806D" w:rsidR="00A73759" w:rsidRPr="00F61A2E" w:rsidRDefault="00861031" w:rsidP="00A7375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9CE6" w14:textId="17A93B40" w:rsidR="00A73759" w:rsidRPr="00F61A2E" w:rsidRDefault="00F61A2E" w:rsidP="00A7375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61A2E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002B" w14:textId="4BCB594F" w:rsidR="00A73759" w:rsidRPr="00F61A2E" w:rsidRDefault="00F61A2E" w:rsidP="00A7375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61A2E">
              <w:rPr>
                <w:sz w:val="18"/>
                <w:szCs w:val="18"/>
              </w:rPr>
              <w:t>75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3895" w14:textId="29018083" w:rsidR="00A73759" w:rsidRPr="00F61A2E" w:rsidRDefault="00F61A2E" w:rsidP="00A7375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61A2E">
              <w:rPr>
                <w:sz w:val="18"/>
                <w:szCs w:val="18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E6021" w14:textId="62A7BCA1" w:rsidR="00A73759" w:rsidRPr="00F61A2E" w:rsidRDefault="00F23CF8" w:rsidP="00A737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01,02</w:t>
            </w:r>
          </w:p>
        </w:tc>
      </w:tr>
      <w:tr w:rsidR="00D42DE4" w:rsidRPr="0028554B" w14:paraId="42F3A46C" w14:textId="77777777" w:rsidTr="00F949F3">
        <w:trPr>
          <w:trHeight w:val="3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29CAB" w14:textId="7795355D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4.4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64156" w14:textId="46EC25B4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54ADE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6238D" w14:textId="7FC4ED0F" w:rsidR="00D42DE4" w:rsidRPr="00D640C1" w:rsidRDefault="007F31B7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ED08E" w14:textId="2A85E857" w:rsidR="00D42DE4" w:rsidRPr="00D640C1" w:rsidRDefault="00CB04CB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3CCDA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84F0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B871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84F2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ECBE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EAAC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 w:rsidR="00D42DE4" w:rsidRPr="0028554B" w14:paraId="053D3E36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79835" w14:textId="06F1975F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204E7" w14:textId="42FE42FD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2C7CB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7813A" w14:textId="376AB567" w:rsidR="00D42DE4" w:rsidRPr="00D640C1" w:rsidRDefault="007F31B7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556AE" w14:textId="21224EC8" w:rsidR="00D42DE4" w:rsidRPr="00D640C1" w:rsidRDefault="00CB04CB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B0510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04F7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3C84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640E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273C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FDA7A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8554B" w14:paraId="48D8BC29" w14:textId="77777777" w:rsidTr="00A02237">
        <w:trPr>
          <w:trHeight w:val="6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84076" w14:textId="6F605DE5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.5.1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31CFD" w14:textId="5202C266" w:rsidR="00D42DE4" w:rsidRPr="00D640C1" w:rsidRDefault="00CB04CB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 оказана имущественная поддержка СО НКО в сфере социальной защиты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C040D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46761" w14:textId="7BFE3EC2" w:rsidR="00D42DE4" w:rsidRPr="00D640C1" w:rsidRDefault="007F31B7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EA312" w14:textId="76EEF790" w:rsidR="00D42DE4" w:rsidRPr="00D640C1" w:rsidRDefault="00CB04CB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2B12B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BCD7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49DC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813F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1F56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BEAB9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8554B" w14:paraId="36E0558D" w14:textId="77777777" w:rsidTr="00F949F3">
        <w:trPr>
          <w:trHeight w:val="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3B99" w14:textId="79C17C29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.5.2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7893" w14:textId="242843D4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Органами местного самоуправления оказана имущественная поддержка СО НКО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4851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05A5" w14:textId="07E7C3E4" w:rsidR="00D42DE4" w:rsidRPr="00D640C1" w:rsidRDefault="007F31B7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69F4" w14:textId="2E1C5E4A" w:rsidR="00D42DE4" w:rsidRPr="00D640C1" w:rsidRDefault="00CB04CB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7568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E05D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287F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92BC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2737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38A2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8554B" w14:paraId="11380F69" w14:textId="77777777" w:rsidTr="00F949F3">
        <w:trPr>
          <w:trHeight w:val="4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CCA0" w14:textId="3F386F8D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lastRenderedPageBreak/>
              <w:t>4</w:t>
            </w:r>
            <w:r w:rsidR="00D42DE4" w:rsidRPr="00D640C1">
              <w:rPr>
                <w:sz w:val="18"/>
                <w:szCs w:val="18"/>
              </w:rPr>
              <w:t>.5.3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EFF7" w14:textId="4B977C4F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Органами местного самоуправления оказана имущественная поддержка СО НКО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7E25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19C0" w14:textId="3D446009" w:rsidR="00D42DE4" w:rsidRPr="00D640C1" w:rsidRDefault="007F31B7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B018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5E49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00FE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EE63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04D6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5A6A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51BA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8554B" w14:paraId="25ACAB2E" w14:textId="77777777" w:rsidTr="00A02237">
        <w:trPr>
          <w:trHeight w:val="6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3E385" w14:textId="1CA15361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.5.4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ED567" w14:textId="75134F3D" w:rsidR="00D42DE4" w:rsidRPr="00D640C1" w:rsidRDefault="00CB04CB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 оказана имущественная поддержка СО НКО в сфере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DA324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863EE" w14:textId="3D94EACA" w:rsidR="00D42DE4" w:rsidRPr="00D640C1" w:rsidRDefault="007F31B7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EA916" w14:textId="6D7F78EE" w:rsidR="00D42DE4" w:rsidRPr="00D640C1" w:rsidRDefault="005E723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95BC7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B044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1A25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C9A5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8E5D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A744E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8554B" w14:paraId="19CB6FCE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FCB31" w14:textId="56BF0201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4.5.5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4272" w14:textId="5FE90F20" w:rsidR="00D42DE4" w:rsidRPr="00D640C1" w:rsidRDefault="00CB04CB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Органами местного самоуправления оказана имущественная поддержка СО НКО в сфере охраны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3D58C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441CC" w14:textId="3E473011" w:rsidR="00D42DE4" w:rsidRPr="00D640C1" w:rsidRDefault="007F31B7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D20DA" w14:textId="4934BE60" w:rsidR="00D42DE4" w:rsidRPr="00D640C1" w:rsidRDefault="00A02237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21AD7" w14:textId="07784C9C" w:rsidR="00D42DE4" w:rsidRPr="00D640C1" w:rsidRDefault="00A02237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AD88" w14:textId="2D1FA715" w:rsidR="00D42DE4" w:rsidRPr="00D640C1" w:rsidRDefault="00A02237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04F6" w14:textId="3259A320" w:rsidR="00D42DE4" w:rsidRPr="00D640C1" w:rsidRDefault="00A02237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20F0" w14:textId="33D3DBF1" w:rsidR="00D42DE4" w:rsidRPr="00D640C1" w:rsidRDefault="00A02237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93A4" w14:textId="61A973CE" w:rsidR="00D42DE4" w:rsidRPr="00D640C1" w:rsidRDefault="00A02237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DEF8B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CB04CB" w:rsidRPr="0028554B" w14:paraId="48E2AD2C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32293" w14:textId="7D29D5FF" w:rsidR="00CB04CB" w:rsidRPr="00D640C1" w:rsidRDefault="00E64FAA" w:rsidP="00CB04CB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4.6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21C99" w14:textId="7E5CCD16" w:rsidR="00CB04CB" w:rsidRPr="00A02237" w:rsidRDefault="00CB04CB" w:rsidP="00CB04CB">
            <w:pPr>
              <w:pStyle w:val="ConsPlusNormal"/>
              <w:rPr>
                <w:iCs/>
                <w:sz w:val="18"/>
                <w:szCs w:val="18"/>
              </w:rPr>
            </w:pPr>
            <w:r w:rsidRPr="00D640C1">
              <w:rPr>
                <w:iCs/>
                <w:sz w:val="18"/>
                <w:szCs w:val="18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FE018" w14:textId="393796DA" w:rsidR="00CB04CB" w:rsidRPr="00D640C1" w:rsidRDefault="00E64FAA" w:rsidP="00CB04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4A945" w14:textId="2C03118C" w:rsidR="00CB04CB" w:rsidRPr="00D640C1" w:rsidRDefault="00CB04CB" w:rsidP="00CB04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EB0E1" w14:textId="3C67913E" w:rsidR="00CB04CB" w:rsidRPr="00D640C1" w:rsidRDefault="00E64FAA" w:rsidP="00CB04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1191,2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9F66" w14:textId="781398EB" w:rsidR="00CB04CB" w:rsidRPr="00D640C1" w:rsidRDefault="00CB04CB" w:rsidP="00CB04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1191,2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E8F7" w14:textId="22DE6A1B" w:rsidR="00CB04CB" w:rsidRPr="00D640C1" w:rsidRDefault="00CB04CB" w:rsidP="00CB04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1191,2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2E90" w14:textId="499955AA" w:rsidR="00CB04CB" w:rsidRPr="00D640C1" w:rsidRDefault="00CB04CB" w:rsidP="00CB04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1191,2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1431" w14:textId="1A783C04" w:rsidR="00CB04CB" w:rsidRPr="00D640C1" w:rsidRDefault="00CB04CB" w:rsidP="00CB04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1191,2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7964" w14:textId="11A33674" w:rsidR="00CB04CB" w:rsidRPr="00D640C1" w:rsidRDefault="00CB04CB" w:rsidP="00CB04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1191,2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49FC9" w14:textId="3D6CC12E" w:rsidR="00CB04CB" w:rsidRPr="00D640C1" w:rsidRDefault="00CB04CB" w:rsidP="00CB0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8554B" w14:paraId="229BDC99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CF02E" w14:textId="29832940" w:rsidR="00D42DE4" w:rsidRPr="00D640C1" w:rsidRDefault="00E64FAA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.6.1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2A2D4" w14:textId="1C069582" w:rsidR="00D42DE4" w:rsidRPr="00D640C1" w:rsidRDefault="00E64FAA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iCs/>
                <w:sz w:val="18"/>
                <w:szCs w:val="18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D640C1">
              <w:rPr>
                <w:rFonts w:ascii="Times New Roman" w:hAnsi="Times New Roman"/>
                <w:sz w:val="18"/>
                <w:szCs w:val="18"/>
              </w:rPr>
              <w:br/>
              <w:t xml:space="preserve">в сфере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DA390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8B197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1C55F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695,9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DAD59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EF05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695,9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7BCB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E0A7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695,9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5290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695,9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D4DBB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8554B" w14:paraId="79755A56" w14:textId="77777777" w:rsidTr="00F949F3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8F01" w14:textId="4A37EDCC" w:rsidR="00D42DE4" w:rsidRPr="00D640C1" w:rsidRDefault="00E64FAA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.6.2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6089" w14:textId="0B8525AB" w:rsidR="00D42DE4" w:rsidRPr="00A02237" w:rsidRDefault="00E64FAA" w:rsidP="00F949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iCs/>
                <w:sz w:val="18"/>
                <w:szCs w:val="18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 xml:space="preserve">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5B89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6299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5A87" w14:textId="47A8B641" w:rsidR="00D42DE4" w:rsidRPr="00D640C1" w:rsidRDefault="00E64FAA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248,40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C9CE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248,40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B8BC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248,40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B00E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248,40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E5EC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248,40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6A99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248,40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3D95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8554B" w14:paraId="27AA2FC0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93F3" w14:textId="4D5F5F99" w:rsidR="00D42DE4" w:rsidRPr="00D640C1" w:rsidRDefault="00E64FAA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.6.3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A770" w14:textId="19D8834B" w:rsidR="00D42DE4" w:rsidRPr="00A02237" w:rsidRDefault="00E64FAA" w:rsidP="00F949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iCs/>
                <w:sz w:val="18"/>
                <w:szCs w:val="18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 xml:space="preserve">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5CD0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6B55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7891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209A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8A30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2FE7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69F0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FECB" w14:textId="77777777" w:rsidR="00D42DE4" w:rsidRPr="00D640C1" w:rsidRDefault="00D42DE4" w:rsidP="00D42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9B79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8554B" w14:paraId="6C932D84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69478" w14:textId="5096C3D0" w:rsidR="00D42DE4" w:rsidRPr="00D640C1" w:rsidRDefault="00E64FAA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.6.4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6F863" w14:textId="62F6C172" w:rsidR="00D42DE4" w:rsidRPr="00D640C1" w:rsidRDefault="00E64FAA" w:rsidP="00F949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iCs/>
                <w:sz w:val="18"/>
                <w:szCs w:val="18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D640C1">
              <w:rPr>
                <w:rFonts w:ascii="Times New Roman" w:hAnsi="Times New Roman"/>
                <w:sz w:val="18"/>
                <w:szCs w:val="18"/>
              </w:rPr>
              <w:t xml:space="preserve"> в сфере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3BF1E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78A83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9884D" w14:textId="1088B8C4" w:rsidR="00D42DE4" w:rsidRPr="00D640C1" w:rsidRDefault="009A395E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EBB1A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CB912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E592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D999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246,9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87F7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246,9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3F037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8554B" w14:paraId="36871775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225A" w14:textId="12AFDE4B" w:rsidR="00D42DE4" w:rsidRPr="00D640C1" w:rsidRDefault="00E64FAA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lastRenderedPageBreak/>
              <w:t>4</w:t>
            </w:r>
            <w:r w:rsidR="00D42DE4" w:rsidRPr="00D640C1">
              <w:rPr>
                <w:sz w:val="18"/>
                <w:szCs w:val="18"/>
              </w:rPr>
              <w:t>.6.5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9B68" w14:textId="4EC003E1" w:rsidR="00D42DE4" w:rsidRPr="00D640C1" w:rsidRDefault="00E64FAA" w:rsidP="00D42DE4">
            <w:pPr>
              <w:pStyle w:val="ConsPlusNormal"/>
              <w:contextualSpacing/>
              <w:rPr>
                <w:i/>
                <w:sz w:val="18"/>
                <w:szCs w:val="18"/>
              </w:rPr>
            </w:pPr>
            <w:r w:rsidRPr="00D640C1">
              <w:rPr>
                <w:iCs/>
                <w:sz w:val="18"/>
                <w:szCs w:val="18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D640C1">
              <w:rPr>
                <w:sz w:val="18"/>
                <w:szCs w:val="18"/>
              </w:rPr>
              <w:t xml:space="preserve"> в сфере охраны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8E83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3E75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0CE8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0A9B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AC7B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D228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42E3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F00E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3104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8554B" w14:paraId="108CCC75" w14:textId="77777777" w:rsidTr="00F949F3">
        <w:trPr>
          <w:trHeight w:val="4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B566" w14:textId="34260192" w:rsidR="00D42DE4" w:rsidRPr="00D640C1" w:rsidRDefault="00E64FAA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5690" w14:textId="630FF7F5" w:rsidR="00D42DE4" w:rsidRPr="00D640C1" w:rsidRDefault="00E64FAA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iCs/>
                <w:sz w:val="18"/>
                <w:szCs w:val="18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78D4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1E6E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2B65" w14:textId="55F640A4" w:rsidR="00D42DE4" w:rsidRPr="00D640C1" w:rsidRDefault="00E64FAA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7577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43C6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F258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1DFD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7536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6DA9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8554B" w14:paraId="595D3B59" w14:textId="77777777" w:rsidTr="00F949F3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52BD" w14:textId="5C3898B6" w:rsidR="00D42DE4" w:rsidRPr="00D640C1" w:rsidRDefault="00E64FAA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FB99" w14:textId="5A0DF707" w:rsidR="00D42DE4" w:rsidRPr="00D640C1" w:rsidRDefault="00E64FAA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iCs/>
                <w:sz w:val="18"/>
                <w:szCs w:val="18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D4E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3BCA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7100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E4D2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1246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D3EF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3CC2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BC84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60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C5DC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D1F15" w14:paraId="68B9F6D9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A889" w14:textId="0AEE4B2A" w:rsidR="00D42DE4" w:rsidRPr="00D640C1" w:rsidRDefault="00E64FAA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  <w:r w:rsidR="00D42DE4" w:rsidRPr="00D640C1">
              <w:rPr>
                <w:sz w:val="18"/>
                <w:szCs w:val="18"/>
              </w:rPr>
              <w:t>.9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B6C1" w14:textId="47E0B995" w:rsidR="00D42DE4" w:rsidRPr="00D640C1" w:rsidRDefault="00E64FAA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iCs/>
                <w:sz w:val="18"/>
                <w:szCs w:val="18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E0CF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1EBF" w14:textId="77777777" w:rsidR="00D42DE4" w:rsidRPr="00D640C1" w:rsidRDefault="00D42DE4" w:rsidP="00D42D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4C0C" w14:textId="144D3316" w:rsidR="00D42DE4" w:rsidRPr="00D640C1" w:rsidRDefault="00E64FAA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26D9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3F67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33D3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0497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CDA8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4D5E" w14:textId="77777777" w:rsidR="00D42DE4" w:rsidRPr="00D640C1" w:rsidRDefault="00D42DE4" w:rsidP="00D42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0C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D42DE4" w:rsidRPr="0028554B" w14:paraId="6681660D" w14:textId="77777777" w:rsidTr="009A7B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FCBA8" w14:textId="3A7D5AFD" w:rsidR="00D42DE4" w:rsidRPr="00D640C1" w:rsidRDefault="00E64FAA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5</w:t>
            </w:r>
          </w:p>
        </w:tc>
        <w:tc>
          <w:tcPr>
            <w:tcW w:w="15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4CA4A" w14:textId="2C60FD91" w:rsidR="00D42DE4" w:rsidRPr="00D640C1" w:rsidRDefault="00D42DE4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Подпрограмма «</w:t>
            </w:r>
            <w:r w:rsidR="00E64FAA" w:rsidRPr="00D640C1">
              <w:rPr>
                <w:sz w:val="18"/>
                <w:szCs w:val="18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D640C1">
              <w:rPr>
                <w:sz w:val="18"/>
                <w:szCs w:val="18"/>
              </w:rPr>
              <w:t>»</w:t>
            </w:r>
          </w:p>
        </w:tc>
      </w:tr>
      <w:tr w:rsidR="00D42DE4" w:rsidRPr="0028554B" w14:paraId="46B2198F" w14:textId="77777777" w:rsidTr="00A022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4F384" w14:textId="61B827AE" w:rsidR="00D42DE4" w:rsidRPr="00D640C1" w:rsidRDefault="00D640C1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42DE4" w:rsidRPr="00D640C1">
              <w:rPr>
                <w:sz w:val="18"/>
                <w:szCs w:val="18"/>
              </w:rPr>
              <w:t>.1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83588" w14:textId="61DD8547" w:rsidR="00D42DE4" w:rsidRPr="00D640C1" w:rsidRDefault="006B3B53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6B3B53">
              <w:rPr>
                <w:sz w:val="18"/>
                <w:szCs w:val="18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A53F0" w14:textId="77777777" w:rsidR="00D42DE4" w:rsidRPr="00D640C1" w:rsidRDefault="00D42DE4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2D422" w14:textId="77777777" w:rsidR="00D42DE4" w:rsidRPr="00D640C1" w:rsidRDefault="00D42DE4" w:rsidP="00D42DE4">
            <w:pPr>
              <w:pStyle w:val="ConsPlusNormal"/>
              <w:contextualSpacing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1142A" w14:textId="6EC8238B" w:rsidR="00D42DE4" w:rsidRPr="00D640C1" w:rsidRDefault="009A395E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  <w:r w:rsidR="008F229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F53BE" w14:textId="26ACFEA4" w:rsidR="00D42DE4" w:rsidRPr="00D640C1" w:rsidRDefault="00AC0BAA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C7A9D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A3A9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874E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87,8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6705" w14:textId="77777777" w:rsidR="00D42DE4" w:rsidRPr="00D640C1" w:rsidRDefault="00D42DE4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640C1">
              <w:rPr>
                <w:sz w:val="18"/>
                <w:szCs w:val="18"/>
              </w:rPr>
              <w:t>89,8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700B0" w14:textId="5B204300" w:rsidR="00D42DE4" w:rsidRPr="00D640C1" w:rsidRDefault="00F23CF8" w:rsidP="00D42DE4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</w:tbl>
    <w:p w14:paraId="398B5093" w14:textId="77777777" w:rsidR="00EE0260" w:rsidRDefault="00EE0260" w:rsidP="00315A29">
      <w:pPr>
        <w:spacing w:after="0" w:line="240" w:lineRule="auto"/>
        <w:jc w:val="right"/>
      </w:pPr>
    </w:p>
    <w:p w14:paraId="309EF823" w14:textId="77777777" w:rsidR="0074580E" w:rsidRDefault="0074580E" w:rsidP="006A454D">
      <w:pPr>
        <w:spacing w:after="0" w:line="240" w:lineRule="auto"/>
      </w:pPr>
    </w:p>
    <w:p w14:paraId="5DA21D4C" w14:textId="77777777" w:rsidR="00A6617B" w:rsidRDefault="00A6617B" w:rsidP="006A454D">
      <w:pPr>
        <w:spacing w:after="0" w:line="240" w:lineRule="auto"/>
      </w:pPr>
    </w:p>
    <w:p w14:paraId="2F4ACA7F" w14:textId="77777777" w:rsidR="00C82EAA" w:rsidRPr="00D640C1" w:rsidRDefault="00C82EAA" w:rsidP="006A45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0C1">
        <w:rPr>
          <w:rFonts w:ascii="Times New Roman" w:hAnsi="Times New Roman"/>
          <w:sz w:val="24"/>
          <w:szCs w:val="24"/>
        </w:rPr>
        <w:t>Начальник Управления социального развития</w:t>
      </w:r>
      <w:r w:rsidRPr="00D640C1">
        <w:rPr>
          <w:rFonts w:ascii="Times New Roman" w:hAnsi="Times New Roman"/>
          <w:sz w:val="24"/>
          <w:szCs w:val="24"/>
        </w:rPr>
        <w:tab/>
      </w:r>
      <w:r w:rsidRPr="00D640C1">
        <w:rPr>
          <w:rFonts w:ascii="Times New Roman" w:hAnsi="Times New Roman"/>
          <w:sz w:val="24"/>
          <w:szCs w:val="24"/>
        </w:rPr>
        <w:tab/>
      </w:r>
      <w:r w:rsidRPr="00D640C1">
        <w:rPr>
          <w:rFonts w:ascii="Times New Roman" w:hAnsi="Times New Roman"/>
          <w:sz w:val="24"/>
          <w:szCs w:val="24"/>
        </w:rPr>
        <w:tab/>
      </w:r>
      <w:r w:rsidRPr="00D640C1">
        <w:rPr>
          <w:rFonts w:ascii="Times New Roman" w:hAnsi="Times New Roman"/>
          <w:sz w:val="24"/>
          <w:szCs w:val="24"/>
        </w:rPr>
        <w:tab/>
      </w:r>
      <w:r w:rsidRPr="00D640C1">
        <w:rPr>
          <w:rFonts w:ascii="Times New Roman" w:hAnsi="Times New Roman"/>
          <w:sz w:val="24"/>
          <w:szCs w:val="24"/>
        </w:rPr>
        <w:tab/>
      </w:r>
      <w:r w:rsidRPr="00D640C1">
        <w:rPr>
          <w:rFonts w:ascii="Times New Roman" w:hAnsi="Times New Roman"/>
          <w:sz w:val="24"/>
          <w:szCs w:val="24"/>
        </w:rPr>
        <w:tab/>
      </w:r>
      <w:r w:rsidRPr="00D640C1">
        <w:rPr>
          <w:rFonts w:ascii="Times New Roman" w:hAnsi="Times New Roman"/>
          <w:sz w:val="24"/>
          <w:szCs w:val="24"/>
        </w:rPr>
        <w:tab/>
      </w:r>
      <w:r w:rsidRPr="00D640C1">
        <w:rPr>
          <w:rFonts w:ascii="Times New Roman" w:hAnsi="Times New Roman"/>
          <w:sz w:val="24"/>
          <w:szCs w:val="24"/>
        </w:rPr>
        <w:tab/>
        <w:t>Н.В. Караваева</w:t>
      </w:r>
    </w:p>
    <w:p w14:paraId="63473477" w14:textId="77777777" w:rsidR="00FA6179" w:rsidRDefault="00FA6179" w:rsidP="006A454D">
      <w:pPr>
        <w:spacing w:after="0" w:line="240" w:lineRule="auto"/>
      </w:pPr>
    </w:p>
    <w:sectPr w:rsidR="00FA6179" w:rsidSect="003D32BC">
      <w:headerReference w:type="default" r:id="rId6"/>
      <w:pgSz w:w="16838" w:h="11906" w:orient="landscape"/>
      <w:pgMar w:top="1276" w:right="1134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1309" w14:textId="77777777" w:rsidR="006F3062" w:rsidRDefault="006F3062" w:rsidP="00EE0260">
      <w:pPr>
        <w:spacing w:after="0" w:line="240" w:lineRule="auto"/>
      </w:pPr>
      <w:r>
        <w:separator/>
      </w:r>
    </w:p>
  </w:endnote>
  <w:endnote w:type="continuationSeparator" w:id="0">
    <w:p w14:paraId="2CA79E40" w14:textId="77777777" w:rsidR="006F3062" w:rsidRDefault="006F3062" w:rsidP="00EE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B4FB8" w14:textId="77777777" w:rsidR="006F3062" w:rsidRDefault="006F3062" w:rsidP="00EE0260">
      <w:pPr>
        <w:spacing w:after="0" w:line="240" w:lineRule="auto"/>
      </w:pPr>
      <w:r>
        <w:separator/>
      </w:r>
    </w:p>
  </w:footnote>
  <w:footnote w:type="continuationSeparator" w:id="0">
    <w:p w14:paraId="7AC70F13" w14:textId="77777777" w:rsidR="006F3062" w:rsidRDefault="006F3062" w:rsidP="00EE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478982"/>
      <w:docPartObj>
        <w:docPartGallery w:val="Page Numbers (Top of Page)"/>
        <w:docPartUnique/>
      </w:docPartObj>
    </w:sdtPr>
    <w:sdtEndPr/>
    <w:sdtContent>
      <w:p w14:paraId="49E5C0A3" w14:textId="2CFDC518" w:rsidR="00CF15BF" w:rsidRDefault="00CF15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3EB">
          <w:rPr>
            <w:noProof/>
          </w:rPr>
          <w:t>6</w:t>
        </w:r>
        <w:r>
          <w:fldChar w:fldCharType="end"/>
        </w:r>
      </w:p>
    </w:sdtContent>
  </w:sdt>
  <w:p w14:paraId="773F13CE" w14:textId="77777777" w:rsidR="00D861F9" w:rsidRDefault="00D861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BF"/>
    <w:rsid w:val="00014BF6"/>
    <w:rsid w:val="0002190A"/>
    <w:rsid w:val="00021B0D"/>
    <w:rsid w:val="000271D7"/>
    <w:rsid w:val="0007510E"/>
    <w:rsid w:val="000753F1"/>
    <w:rsid w:val="00091D74"/>
    <w:rsid w:val="000A48D8"/>
    <w:rsid w:val="000F728D"/>
    <w:rsid w:val="00170527"/>
    <w:rsid w:val="001B0A43"/>
    <w:rsid w:val="001E487A"/>
    <w:rsid w:val="00202A27"/>
    <w:rsid w:val="00216208"/>
    <w:rsid w:val="00220C5A"/>
    <w:rsid w:val="002333BE"/>
    <w:rsid w:val="00255D25"/>
    <w:rsid w:val="0028020B"/>
    <w:rsid w:val="002809EC"/>
    <w:rsid w:val="00282EE4"/>
    <w:rsid w:val="002853E8"/>
    <w:rsid w:val="0028554B"/>
    <w:rsid w:val="00297493"/>
    <w:rsid w:val="002A0604"/>
    <w:rsid w:val="002D3493"/>
    <w:rsid w:val="002F5CEA"/>
    <w:rsid w:val="003150EA"/>
    <w:rsid w:val="00315A29"/>
    <w:rsid w:val="0036283A"/>
    <w:rsid w:val="003A335A"/>
    <w:rsid w:val="003A3BDD"/>
    <w:rsid w:val="003A4832"/>
    <w:rsid w:val="003B36C4"/>
    <w:rsid w:val="003D2257"/>
    <w:rsid w:val="003D32BC"/>
    <w:rsid w:val="003F7AC0"/>
    <w:rsid w:val="00480B8A"/>
    <w:rsid w:val="00494440"/>
    <w:rsid w:val="004C3B59"/>
    <w:rsid w:val="004E2EF1"/>
    <w:rsid w:val="004E4B6A"/>
    <w:rsid w:val="00522157"/>
    <w:rsid w:val="005611F9"/>
    <w:rsid w:val="00565EBC"/>
    <w:rsid w:val="0056668F"/>
    <w:rsid w:val="00576643"/>
    <w:rsid w:val="00576F16"/>
    <w:rsid w:val="0059301E"/>
    <w:rsid w:val="005C271C"/>
    <w:rsid w:val="005E7234"/>
    <w:rsid w:val="0062720D"/>
    <w:rsid w:val="00645741"/>
    <w:rsid w:val="0066178E"/>
    <w:rsid w:val="006950A7"/>
    <w:rsid w:val="006A454D"/>
    <w:rsid w:val="006A5503"/>
    <w:rsid w:val="006B3B53"/>
    <w:rsid w:val="006D1B21"/>
    <w:rsid w:val="006D2635"/>
    <w:rsid w:val="006E466C"/>
    <w:rsid w:val="006F3062"/>
    <w:rsid w:val="007023A3"/>
    <w:rsid w:val="00734311"/>
    <w:rsid w:val="0074580E"/>
    <w:rsid w:val="00775FE1"/>
    <w:rsid w:val="007B4D18"/>
    <w:rsid w:val="007F25C8"/>
    <w:rsid w:val="007F31B7"/>
    <w:rsid w:val="00856465"/>
    <w:rsid w:val="00861031"/>
    <w:rsid w:val="008940AF"/>
    <w:rsid w:val="008A66AC"/>
    <w:rsid w:val="008C61A5"/>
    <w:rsid w:val="008D349A"/>
    <w:rsid w:val="008D3EE4"/>
    <w:rsid w:val="008E6165"/>
    <w:rsid w:val="008F2292"/>
    <w:rsid w:val="008F51DF"/>
    <w:rsid w:val="0093709D"/>
    <w:rsid w:val="0095248D"/>
    <w:rsid w:val="00961A6B"/>
    <w:rsid w:val="0097630B"/>
    <w:rsid w:val="0098771A"/>
    <w:rsid w:val="009A395E"/>
    <w:rsid w:val="009D403B"/>
    <w:rsid w:val="00A02237"/>
    <w:rsid w:val="00A163A9"/>
    <w:rsid w:val="00A6617B"/>
    <w:rsid w:val="00A73759"/>
    <w:rsid w:val="00A82282"/>
    <w:rsid w:val="00AA77EE"/>
    <w:rsid w:val="00AB1E85"/>
    <w:rsid w:val="00AC0BAA"/>
    <w:rsid w:val="00B115DB"/>
    <w:rsid w:val="00B55EFD"/>
    <w:rsid w:val="00B65FF4"/>
    <w:rsid w:val="00B74CDC"/>
    <w:rsid w:val="00BA0BA2"/>
    <w:rsid w:val="00BA1907"/>
    <w:rsid w:val="00BE00E7"/>
    <w:rsid w:val="00C53614"/>
    <w:rsid w:val="00C64A48"/>
    <w:rsid w:val="00C80CC3"/>
    <w:rsid w:val="00C82EAA"/>
    <w:rsid w:val="00CB04CB"/>
    <w:rsid w:val="00CF15BF"/>
    <w:rsid w:val="00CF5297"/>
    <w:rsid w:val="00D42DE4"/>
    <w:rsid w:val="00D444A2"/>
    <w:rsid w:val="00D559DE"/>
    <w:rsid w:val="00D640C1"/>
    <w:rsid w:val="00D66D4F"/>
    <w:rsid w:val="00D71F8D"/>
    <w:rsid w:val="00D861F9"/>
    <w:rsid w:val="00DA7C28"/>
    <w:rsid w:val="00DD0257"/>
    <w:rsid w:val="00DE2EF4"/>
    <w:rsid w:val="00E05332"/>
    <w:rsid w:val="00E11CBF"/>
    <w:rsid w:val="00E22CBF"/>
    <w:rsid w:val="00E27C60"/>
    <w:rsid w:val="00E60690"/>
    <w:rsid w:val="00E64FAA"/>
    <w:rsid w:val="00E92965"/>
    <w:rsid w:val="00ED5803"/>
    <w:rsid w:val="00EE0260"/>
    <w:rsid w:val="00F101E8"/>
    <w:rsid w:val="00F11F73"/>
    <w:rsid w:val="00F23CF8"/>
    <w:rsid w:val="00F35893"/>
    <w:rsid w:val="00F61A2E"/>
    <w:rsid w:val="00F7072A"/>
    <w:rsid w:val="00F93BF2"/>
    <w:rsid w:val="00F949F3"/>
    <w:rsid w:val="00F95B74"/>
    <w:rsid w:val="00F973EB"/>
    <w:rsid w:val="00FA15CC"/>
    <w:rsid w:val="00FA6179"/>
    <w:rsid w:val="00FB083F"/>
    <w:rsid w:val="00FF294B"/>
    <w:rsid w:val="00FF35B9"/>
    <w:rsid w:val="00FF36F4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1C39"/>
  <w15:docId w15:val="{999D7DBB-2C3B-42F6-B7D8-5DF75DA1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60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6179"/>
    <w:pPr>
      <w:keepNext/>
      <w:spacing w:before="240" w:after="60"/>
      <w:outlineLvl w:val="1"/>
    </w:pPr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E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3">
    <w:name w:val="Основной текст_"/>
    <w:link w:val="1"/>
    <w:qFormat/>
    <w:locked/>
    <w:rsid w:val="00EE026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EE0260"/>
    <w:pPr>
      <w:shd w:val="clear" w:color="auto" w:fill="FFFFFF"/>
      <w:spacing w:after="0" w:line="326" w:lineRule="exact"/>
    </w:pPr>
    <w:rPr>
      <w:rFonts w:ascii="Times New Roman" w:eastAsiaTheme="minorHAnsi" w:hAnsi="Times New Roman" w:cstheme="minorBidi"/>
      <w:sz w:val="26"/>
      <w:lang w:eastAsia="en-US"/>
    </w:rPr>
  </w:style>
  <w:style w:type="character" w:styleId="a4">
    <w:name w:val="footnote reference"/>
    <w:basedOn w:val="a0"/>
    <w:uiPriority w:val="99"/>
    <w:semiHidden/>
    <w:unhideWhenUsed/>
    <w:rsid w:val="00EE026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EE026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D4F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D4F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B2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179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Христина Александровна</dc:creator>
  <cp:keywords/>
  <dc:description/>
  <cp:lastModifiedBy>Борейко Инна Леонидовна</cp:lastModifiedBy>
  <cp:revision>4</cp:revision>
  <cp:lastPrinted>2022-11-10T08:52:00Z</cp:lastPrinted>
  <dcterms:created xsi:type="dcterms:W3CDTF">2022-11-21T15:03:00Z</dcterms:created>
  <dcterms:modified xsi:type="dcterms:W3CDTF">2022-11-21T15:09:00Z</dcterms:modified>
</cp:coreProperties>
</file>